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Pr="00BF5347" w:rsidRDefault="00A304BF">
      <w:pPr>
        <w:spacing w:line="360" w:lineRule="auto"/>
        <w:ind w:right="497"/>
        <w:jc w:val="right"/>
        <w:rPr>
          <w:rFonts w:ascii="Verdana" w:eastAsia="Verdana" w:hAnsi="Verdana" w:cs="Verdana"/>
          <w:b/>
          <w:bCs/>
          <w:color w:val="404040"/>
          <w:sz w:val="30"/>
          <w:szCs w:val="30"/>
          <w:u w:val="single" w:color="404040"/>
          <w:lang w:val="fr-FR"/>
        </w:rPr>
      </w:pPr>
      <w:proofErr w:type="spellStart"/>
      <w:r w:rsidRPr="00BF5347">
        <w:rPr>
          <w:rFonts w:ascii="Verdana" w:hAnsi="Verdana"/>
          <w:b/>
          <w:bCs/>
          <w:color w:val="404040"/>
          <w:sz w:val="30"/>
          <w:szCs w:val="30"/>
          <w:u w:val="single" w:color="404040"/>
          <w:lang w:val="fr-FR"/>
        </w:rPr>
        <w:t>Press</w:t>
      </w:r>
      <w:proofErr w:type="spellEnd"/>
      <w:r w:rsidRPr="00BF5347">
        <w:rPr>
          <w:rFonts w:ascii="Verdana" w:hAnsi="Verdana"/>
          <w:b/>
          <w:bCs/>
          <w:color w:val="404040"/>
          <w:sz w:val="30"/>
          <w:szCs w:val="30"/>
          <w:u w:val="single" w:color="404040"/>
          <w:lang w:val="fr-FR"/>
        </w:rPr>
        <w:t xml:space="preserve"> release</w:t>
      </w:r>
    </w:p>
    <w:p w14:paraId="0C69B5D1" w14:textId="77777777" w:rsidR="00270FCD" w:rsidRPr="00BF5347" w:rsidRDefault="00270FCD">
      <w:pPr>
        <w:spacing w:line="360" w:lineRule="auto"/>
        <w:jc w:val="both"/>
        <w:rPr>
          <w:rFonts w:ascii="Verdana" w:eastAsia="Verdana" w:hAnsi="Verdana" w:cs="Verdana"/>
          <w:color w:val="404040"/>
          <w:u w:val="single"/>
          <w:lang w:val="fr-FR"/>
        </w:rPr>
      </w:pPr>
    </w:p>
    <w:p w14:paraId="214FA039" w14:textId="45A1E4A1" w:rsidR="00226100" w:rsidRPr="00BF5347" w:rsidRDefault="00226100" w:rsidP="00226100">
      <w:pPr>
        <w:rPr>
          <w:lang w:val="fr-FR"/>
        </w:rPr>
      </w:pPr>
    </w:p>
    <w:p w14:paraId="6281EBEC" w14:textId="77777777" w:rsidR="00EF14CF" w:rsidRPr="00B831EB" w:rsidRDefault="00EF14CF" w:rsidP="00EF14CF">
      <w:pPr>
        <w:spacing w:line="360" w:lineRule="auto"/>
        <w:jc w:val="both"/>
        <w:rPr>
          <w:rFonts w:ascii="Arial" w:hAnsi="Arial" w:cs="Arial"/>
          <w:b/>
          <w:bCs/>
          <w:lang w:val="fr-FR"/>
        </w:rPr>
      </w:pPr>
      <w:r w:rsidRPr="00B831EB">
        <w:rPr>
          <w:rFonts w:ascii="Arial" w:hAnsi="Arial" w:cs="Arial"/>
          <w:b/>
          <w:bCs/>
          <w:lang w:val="fr-FR"/>
        </w:rPr>
        <w:t xml:space="preserve">Annonce de la reprise des activités de collagène d'Olympus </w:t>
      </w:r>
      <w:proofErr w:type="spellStart"/>
      <w:r w:rsidRPr="00B831EB">
        <w:rPr>
          <w:rFonts w:ascii="Arial" w:hAnsi="Arial" w:cs="Arial"/>
          <w:b/>
          <w:bCs/>
          <w:lang w:val="fr-FR"/>
        </w:rPr>
        <w:t>Terumo</w:t>
      </w:r>
      <w:proofErr w:type="spellEnd"/>
      <w:r w:rsidRPr="00B831EB">
        <w:rPr>
          <w:rFonts w:ascii="Arial" w:hAnsi="Arial" w:cs="Arial"/>
          <w:b/>
          <w:bCs/>
          <w:lang w:val="fr-FR"/>
        </w:rPr>
        <w:t xml:space="preserve"> </w:t>
      </w:r>
      <w:proofErr w:type="spellStart"/>
      <w:r w:rsidRPr="00B831EB">
        <w:rPr>
          <w:rFonts w:ascii="Arial" w:hAnsi="Arial" w:cs="Arial"/>
          <w:b/>
          <w:bCs/>
          <w:lang w:val="fr-FR"/>
        </w:rPr>
        <w:t>Biomaterials</w:t>
      </w:r>
      <w:proofErr w:type="spellEnd"/>
      <w:r w:rsidRPr="00B831EB">
        <w:rPr>
          <w:rFonts w:ascii="Arial" w:hAnsi="Arial" w:cs="Arial"/>
          <w:b/>
          <w:bCs/>
          <w:lang w:val="fr-FR"/>
        </w:rPr>
        <w:t xml:space="preserve"> Corporation par le biais d'une scission d'entreprise (scission d'entreprise de type absorption)</w:t>
      </w:r>
    </w:p>
    <w:p w14:paraId="2D449800" w14:textId="77777777" w:rsidR="00EF14CF" w:rsidRPr="00EF14CF" w:rsidRDefault="00EF14CF" w:rsidP="00EF14CF">
      <w:pPr>
        <w:spacing w:line="360" w:lineRule="auto"/>
        <w:jc w:val="both"/>
        <w:rPr>
          <w:rFonts w:ascii="Verdana" w:hAnsi="Verdana"/>
          <w:lang w:val="fr-FR"/>
        </w:rPr>
      </w:pPr>
    </w:p>
    <w:p w14:paraId="3B87F49E" w14:textId="418B9DB5" w:rsidR="00EF14CF" w:rsidRPr="00EF14CF" w:rsidRDefault="00EF14CF" w:rsidP="00EF14CF">
      <w:pPr>
        <w:spacing w:line="360" w:lineRule="auto"/>
        <w:jc w:val="both"/>
        <w:rPr>
          <w:rFonts w:ascii="Arial" w:hAnsi="Arial" w:cs="Arial"/>
          <w:lang w:val="fr-FR"/>
        </w:rPr>
      </w:pPr>
      <w:r w:rsidRPr="00EF14CF">
        <w:rPr>
          <w:rFonts w:ascii="Arial" w:hAnsi="Arial" w:cs="Arial"/>
          <w:lang w:val="fr-FR"/>
        </w:rPr>
        <w:t xml:space="preserve">GC Corporation souhaite annoncer qu'elle a convenu avec Olympus </w:t>
      </w:r>
      <w:proofErr w:type="spellStart"/>
      <w:r w:rsidRPr="00EF14CF">
        <w:rPr>
          <w:rFonts w:ascii="Arial" w:hAnsi="Arial" w:cs="Arial"/>
          <w:lang w:val="fr-FR"/>
        </w:rPr>
        <w:t>Terumo</w:t>
      </w:r>
      <w:proofErr w:type="spellEnd"/>
      <w:r w:rsidRPr="00EF14CF">
        <w:rPr>
          <w:rFonts w:ascii="Arial" w:hAnsi="Arial" w:cs="Arial"/>
          <w:lang w:val="fr-FR"/>
        </w:rPr>
        <w:t xml:space="preserve"> </w:t>
      </w:r>
      <w:proofErr w:type="spellStart"/>
      <w:r w:rsidRPr="00EF14CF">
        <w:rPr>
          <w:rFonts w:ascii="Arial" w:hAnsi="Arial" w:cs="Arial"/>
          <w:lang w:val="fr-FR"/>
        </w:rPr>
        <w:t>Biomaterials</w:t>
      </w:r>
      <w:proofErr w:type="spellEnd"/>
      <w:r w:rsidRPr="00EF14CF">
        <w:rPr>
          <w:rFonts w:ascii="Arial" w:hAnsi="Arial" w:cs="Arial"/>
          <w:lang w:val="fr-FR"/>
        </w:rPr>
        <w:t xml:space="preserve"> Corporation (ci-après dénommée "OTB") de reprendre les activités de développement, de fabrication et de vente de biomatériaux tels que </w:t>
      </w:r>
      <w:proofErr w:type="spellStart"/>
      <w:r w:rsidRPr="00EF14CF">
        <w:rPr>
          <w:rFonts w:ascii="Arial" w:hAnsi="Arial" w:cs="Arial"/>
          <w:lang w:val="fr-FR"/>
        </w:rPr>
        <w:t>Teruplug</w:t>
      </w:r>
      <w:proofErr w:type="spellEnd"/>
      <w:r w:rsidRPr="00EF14CF">
        <w:rPr>
          <w:rFonts w:ascii="Arial" w:hAnsi="Arial" w:cs="Arial"/>
          <w:lang w:val="fr-FR"/>
        </w:rPr>
        <w:t xml:space="preserve"> (protection des plaies d'extraction, principalement pour la dentisterie), </w:t>
      </w:r>
      <w:proofErr w:type="spellStart"/>
      <w:r w:rsidRPr="00EF14CF">
        <w:rPr>
          <w:rFonts w:ascii="Arial" w:hAnsi="Arial" w:cs="Arial"/>
          <w:lang w:val="fr-FR"/>
        </w:rPr>
        <w:t>Terudermis</w:t>
      </w:r>
      <w:proofErr w:type="spellEnd"/>
      <w:r w:rsidRPr="00EF14CF">
        <w:rPr>
          <w:rFonts w:ascii="Arial" w:hAnsi="Arial" w:cs="Arial"/>
          <w:lang w:val="fr-FR"/>
        </w:rPr>
        <w:t xml:space="preserve"> (greffe cutanée principalement pour la chirurgie plastique et les traitements médicaux d'urgence), etc. ainsi que les activités de vente de produits dentaires que OTB gère dans le domaine du collagène, etc. par le biais d'une scission d'entreprise de type absorption, dans le but de renforcer les activités d'OTB et de GC.</w:t>
      </w:r>
    </w:p>
    <w:p w14:paraId="69C02936" w14:textId="0D538B43" w:rsidR="00EF14CF" w:rsidRPr="00EF14CF" w:rsidRDefault="00EF14CF" w:rsidP="00EF14CF">
      <w:pPr>
        <w:spacing w:line="360" w:lineRule="auto"/>
        <w:jc w:val="both"/>
        <w:rPr>
          <w:rFonts w:ascii="Arial" w:hAnsi="Arial" w:cs="Arial"/>
          <w:lang w:val="fr-FR"/>
        </w:rPr>
      </w:pPr>
      <w:r w:rsidRPr="00EF14CF">
        <w:rPr>
          <w:rFonts w:ascii="Arial" w:hAnsi="Arial" w:cs="Arial"/>
          <w:lang w:val="fr-FR"/>
        </w:rPr>
        <w:t xml:space="preserve">GC a renforcé le développement et la vente de biomatériaux, tels que GC Implants, </w:t>
      </w:r>
      <w:proofErr w:type="spellStart"/>
      <w:r w:rsidRPr="00EF14CF">
        <w:rPr>
          <w:rFonts w:ascii="Arial" w:hAnsi="Arial" w:cs="Arial"/>
          <w:lang w:val="fr-FR"/>
        </w:rPr>
        <w:t>Cytrans</w:t>
      </w:r>
      <w:proofErr w:type="spellEnd"/>
      <w:r w:rsidRPr="00EF14CF">
        <w:rPr>
          <w:rFonts w:ascii="Arial" w:hAnsi="Arial" w:cs="Arial"/>
          <w:lang w:val="fr-FR"/>
        </w:rPr>
        <w:t xml:space="preserve"> Granules (substitut de greffe osseuse résorbable) et </w:t>
      </w:r>
      <w:proofErr w:type="spellStart"/>
      <w:r w:rsidRPr="00EF14CF">
        <w:rPr>
          <w:rFonts w:ascii="Arial" w:hAnsi="Arial" w:cs="Arial"/>
          <w:lang w:val="fr-FR"/>
        </w:rPr>
        <w:t>Cytrans</w:t>
      </w:r>
      <w:proofErr w:type="spellEnd"/>
      <w:r w:rsidRPr="00EF14CF">
        <w:rPr>
          <w:rFonts w:ascii="Arial" w:hAnsi="Arial" w:cs="Arial"/>
          <w:lang w:val="fr-FR"/>
        </w:rPr>
        <w:t xml:space="preserve"> </w:t>
      </w:r>
      <w:proofErr w:type="spellStart"/>
      <w:r w:rsidRPr="00EF14CF">
        <w:rPr>
          <w:rFonts w:ascii="Arial" w:hAnsi="Arial" w:cs="Arial"/>
          <w:lang w:val="fr-FR"/>
        </w:rPr>
        <w:t>Elashield</w:t>
      </w:r>
      <w:proofErr w:type="spellEnd"/>
      <w:r w:rsidRPr="00EF14CF">
        <w:rPr>
          <w:rFonts w:ascii="Arial" w:hAnsi="Arial" w:cs="Arial"/>
          <w:lang w:val="fr-FR"/>
        </w:rPr>
        <w:t xml:space="preserve"> (membrane bicouche résorbable). GC est convaincu que le domaine de la thérapie de régénération des tissus parodontaux prendra </w:t>
      </w:r>
      <w:r>
        <w:rPr>
          <w:rFonts w:ascii="Arial" w:hAnsi="Arial" w:cs="Arial"/>
          <w:lang w:val="fr-FR"/>
        </w:rPr>
        <w:t>de plu</w:t>
      </w:r>
      <w:r w:rsidR="00B831EB">
        <w:rPr>
          <w:rFonts w:ascii="Arial" w:hAnsi="Arial" w:cs="Arial"/>
          <w:lang w:val="fr-FR"/>
        </w:rPr>
        <w:t>s</w:t>
      </w:r>
      <w:r>
        <w:rPr>
          <w:rFonts w:ascii="Arial" w:hAnsi="Arial" w:cs="Arial"/>
          <w:lang w:val="fr-FR"/>
        </w:rPr>
        <w:t xml:space="preserve"> en plus d’importance. Dès lors, </w:t>
      </w:r>
      <w:r w:rsidRPr="00EF14CF">
        <w:rPr>
          <w:rFonts w:ascii="Arial" w:hAnsi="Arial" w:cs="Arial"/>
          <w:lang w:val="fr-FR"/>
        </w:rPr>
        <w:t>l'ajout des biomatériaux de collagène, etc. d</w:t>
      </w:r>
      <w:r w:rsidR="00AC1FBA">
        <w:rPr>
          <w:rFonts w:ascii="Arial" w:hAnsi="Arial" w:cs="Arial"/>
          <w:lang w:val="fr-FR"/>
        </w:rPr>
        <w:t>’</w:t>
      </w:r>
      <w:r w:rsidRPr="00EF14CF">
        <w:rPr>
          <w:rFonts w:ascii="Arial" w:hAnsi="Arial" w:cs="Arial"/>
          <w:lang w:val="fr-FR"/>
        </w:rPr>
        <w:t xml:space="preserve">OTB à la gamme de produits GC améliorera </w:t>
      </w:r>
      <w:r w:rsidR="00AC1FBA">
        <w:rPr>
          <w:rFonts w:ascii="Arial" w:hAnsi="Arial" w:cs="Arial"/>
          <w:lang w:val="fr-FR"/>
        </w:rPr>
        <w:t>s</w:t>
      </w:r>
      <w:r w:rsidRPr="00EF14CF">
        <w:rPr>
          <w:rFonts w:ascii="Arial" w:hAnsi="Arial" w:cs="Arial"/>
          <w:lang w:val="fr-FR"/>
        </w:rPr>
        <w:t xml:space="preserve">a structure et créera une synergie </w:t>
      </w:r>
      <w:r w:rsidR="00AC1FBA">
        <w:rPr>
          <w:rFonts w:ascii="Arial" w:hAnsi="Arial" w:cs="Arial"/>
          <w:lang w:val="fr-FR"/>
        </w:rPr>
        <w:t>grâce aux</w:t>
      </w:r>
      <w:r w:rsidRPr="00EF14CF">
        <w:rPr>
          <w:rFonts w:ascii="Arial" w:hAnsi="Arial" w:cs="Arial"/>
          <w:lang w:val="fr-FR"/>
        </w:rPr>
        <w:t xml:space="preserve"> réseaux de vente des deux entreprises. </w:t>
      </w:r>
      <w:r w:rsidR="00B831EB">
        <w:rPr>
          <w:rFonts w:ascii="Arial" w:hAnsi="Arial" w:cs="Arial"/>
          <w:lang w:val="fr-FR"/>
        </w:rPr>
        <w:t>De plus,</w:t>
      </w:r>
      <w:r w:rsidRPr="00EF14CF">
        <w:rPr>
          <w:rFonts w:ascii="Arial" w:hAnsi="Arial" w:cs="Arial"/>
          <w:lang w:val="fr-FR"/>
        </w:rPr>
        <w:t xml:space="preserve"> l'approfondissement des connaissances et de l'expertise d</w:t>
      </w:r>
      <w:r w:rsidR="00B831EB">
        <w:rPr>
          <w:rFonts w:ascii="Arial" w:hAnsi="Arial" w:cs="Arial"/>
          <w:lang w:val="fr-FR"/>
        </w:rPr>
        <w:t>e</w:t>
      </w:r>
      <w:r w:rsidRPr="00EF14CF">
        <w:rPr>
          <w:rFonts w:ascii="Arial" w:hAnsi="Arial" w:cs="Arial"/>
          <w:lang w:val="fr-FR"/>
        </w:rPr>
        <w:t xml:space="preserve"> </w:t>
      </w:r>
      <w:r w:rsidR="00B831EB">
        <w:rPr>
          <w:rFonts w:ascii="Arial" w:hAnsi="Arial" w:cs="Arial"/>
          <w:lang w:val="fr-FR"/>
        </w:rPr>
        <w:t>l’activité</w:t>
      </w:r>
      <w:r w:rsidRPr="00EF14CF">
        <w:rPr>
          <w:rFonts w:ascii="Arial" w:hAnsi="Arial" w:cs="Arial"/>
          <w:lang w:val="fr-FR"/>
        </w:rPr>
        <w:t xml:space="preserve"> biomatériaux de GC </w:t>
      </w:r>
      <w:r w:rsidR="00B831EB">
        <w:rPr>
          <w:rFonts w:ascii="Arial" w:hAnsi="Arial" w:cs="Arial"/>
          <w:lang w:val="fr-FR"/>
        </w:rPr>
        <w:t>par ses</w:t>
      </w:r>
      <w:r w:rsidRPr="00EF14CF">
        <w:rPr>
          <w:rFonts w:ascii="Arial" w:hAnsi="Arial" w:cs="Arial"/>
          <w:lang w:val="fr-FR"/>
        </w:rPr>
        <w:t xml:space="preserve"> efforts </w:t>
      </w:r>
      <w:r w:rsidR="00B831EB">
        <w:rPr>
          <w:rFonts w:ascii="Arial" w:hAnsi="Arial" w:cs="Arial"/>
          <w:lang w:val="fr-FR"/>
        </w:rPr>
        <w:t>au niveau</w:t>
      </w:r>
      <w:r w:rsidRPr="00EF14CF">
        <w:rPr>
          <w:rFonts w:ascii="Arial" w:hAnsi="Arial" w:cs="Arial"/>
          <w:lang w:val="fr-FR"/>
        </w:rPr>
        <w:t xml:space="preserve"> médical renforcera davantage </w:t>
      </w:r>
      <w:r w:rsidR="00B831EB">
        <w:rPr>
          <w:rFonts w:ascii="Arial" w:hAnsi="Arial" w:cs="Arial"/>
          <w:lang w:val="fr-FR"/>
        </w:rPr>
        <w:t>c</w:t>
      </w:r>
      <w:r w:rsidRPr="00EF14CF">
        <w:rPr>
          <w:rFonts w:ascii="Arial" w:hAnsi="Arial" w:cs="Arial"/>
          <w:lang w:val="fr-FR"/>
        </w:rPr>
        <w:t xml:space="preserve">e </w:t>
      </w:r>
      <w:r w:rsidR="00B831EB">
        <w:rPr>
          <w:rFonts w:ascii="Arial" w:hAnsi="Arial" w:cs="Arial"/>
          <w:lang w:val="fr-FR"/>
        </w:rPr>
        <w:t xml:space="preserve">secteur </w:t>
      </w:r>
      <w:r w:rsidRPr="00EF14CF">
        <w:rPr>
          <w:rFonts w:ascii="Arial" w:hAnsi="Arial" w:cs="Arial"/>
          <w:lang w:val="fr-FR"/>
        </w:rPr>
        <w:t>dans les domaines dentaire et médical</w:t>
      </w:r>
      <w:r w:rsidR="00B831EB">
        <w:rPr>
          <w:rFonts w:ascii="Arial" w:hAnsi="Arial" w:cs="Arial"/>
          <w:lang w:val="fr-FR"/>
        </w:rPr>
        <w:t>… d’où la</w:t>
      </w:r>
      <w:r w:rsidRPr="00EF14CF">
        <w:rPr>
          <w:rFonts w:ascii="Arial" w:hAnsi="Arial" w:cs="Arial"/>
          <w:lang w:val="fr-FR"/>
        </w:rPr>
        <w:t xml:space="preserve"> décision de cette succession d'entreprise.</w:t>
      </w:r>
    </w:p>
    <w:p w14:paraId="0BF9F854" w14:textId="77777777" w:rsidR="00EF14CF" w:rsidRPr="00B831EB" w:rsidRDefault="00EF14CF" w:rsidP="00EF14CF">
      <w:pPr>
        <w:spacing w:line="360" w:lineRule="auto"/>
        <w:jc w:val="both"/>
        <w:rPr>
          <w:rFonts w:ascii="Arial" w:hAnsi="Arial" w:cs="Arial"/>
          <w:lang w:val="fr-FR"/>
        </w:rPr>
      </w:pPr>
      <w:r w:rsidRPr="00B831EB">
        <w:rPr>
          <w:rFonts w:ascii="Arial" w:hAnsi="Arial" w:cs="Arial"/>
          <w:lang w:val="fr-FR"/>
        </w:rPr>
        <w:t>GC s'engage à poursuivre ses efforts en vue de la mondialisation de ses activités et à travailler de manière proactive pour répondre aux besoins des clients du monde entier dans le domaine des biomatériaux.</w:t>
      </w:r>
    </w:p>
    <w:p w14:paraId="5629B48B" w14:textId="39C52E52" w:rsidR="00E60E82" w:rsidRPr="00B831EB" w:rsidRDefault="00EF14CF" w:rsidP="00EF14CF">
      <w:pPr>
        <w:spacing w:line="360" w:lineRule="auto"/>
        <w:jc w:val="both"/>
        <w:rPr>
          <w:rFonts w:ascii="Arial" w:hAnsi="Arial" w:cs="Arial"/>
          <w:lang w:val="fr-FR"/>
        </w:rPr>
      </w:pPr>
      <w:r w:rsidRPr="00B831EB">
        <w:rPr>
          <w:rFonts w:ascii="Arial" w:hAnsi="Arial" w:cs="Arial"/>
          <w:lang w:val="fr-FR"/>
        </w:rPr>
        <w:lastRenderedPageBreak/>
        <w:t xml:space="preserve">GC a annoncé sa Vision 2031 : "Devenir la première entreprise dentaire engagée dans la réalisation d'une société saine et durable". C'est avec détermination que GC s'efforce d'atteindre cet objectif. </w:t>
      </w:r>
      <w:r w:rsidR="00B831EB">
        <w:rPr>
          <w:rFonts w:ascii="Arial" w:hAnsi="Arial" w:cs="Arial"/>
          <w:lang w:val="fr-FR"/>
        </w:rPr>
        <w:t>V</w:t>
      </w:r>
      <w:r w:rsidRPr="00B831EB">
        <w:rPr>
          <w:rFonts w:ascii="Arial" w:hAnsi="Arial" w:cs="Arial"/>
          <w:lang w:val="fr-FR"/>
        </w:rPr>
        <w:t>otre inspiration et votre soutien constants dans la poursuite de cet objectif</w:t>
      </w:r>
      <w:r w:rsidR="00B831EB">
        <w:rPr>
          <w:rFonts w:ascii="Arial" w:hAnsi="Arial" w:cs="Arial"/>
          <w:lang w:val="fr-FR"/>
        </w:rPr>
        <w:t xml:space="preserve"> sont très appréciés.</w:t>
      </w:r>
    </w:p>
    <w:p w14:paraId="542422E2" w14:textId="3DE18DB2" w:rsidR="00226100" w:rsidRPr="00EF14CF" w:rsidRDefault="00226100" w:rsidP="00C12E8E">
      <w:pPr>
        <w:spacing w:line="360" w:lineRule="auto"/>
        <w:rPr>
          <w:noProof/>
          <w:sz w:val="22"/>
          <w:lang w:val="fr-FR"/>
        </w:rPr>
      </w:pPr>
      <w:r w:rsidRPr="00572469">
        <w:rPr>
          <w:noProof/>
          <w:sz w:val="22"/>
        </w:rPr>
        <mc:AlternateContent>
          <mc:Choice Requires="wpg">
            <w:drawing>
              <wp:anchor distT="0" distB="0" distL="114300" distR="114300" simplePos="0" relativeHeight="251659264" behindDoc="0" locked="0" layoutInCell="1" allowOverlap="1" wp14:anchorId="06C26CCC" wp14:editId="1105A821">
                <wp:simplePos x="0" y="0"/>
                <wp:positionH relativeFrom="margin">
                  <wp:align>center</wp:align>
                </wp:positionH>
                <wp:positionV relativeFrom="paragraph">
                  <wp:posOffset>27940</wp:posOffset>
                </wp:positionV>
                <wp:extent cx="4113530" cy="1336040"/>
                <wp:effectExtent l="0" t="0" r="1270" b="0"/>
                <wp:wrapNone/>
                <wp:docPr id="1679153844" name="グループ化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13530" cy="1336040"/>
                          <a:chOff x="887707" y="0"/>
                          <a:chExt cx="13693304" cy="4449417"/>
                        </a:xfrm>
                        <a:solidFill>
                          <a:schemeClr val="bg1"/>
                        </a:solidFill>
                      </wpg:grpSpPr>
                      <pic:pic xmlns:pic="http://schemas.openxmlformats.org/drawingml/2006/picture">
                        <pic:nvPicPr>
                          <pic:cNvPr id="296179329" name="図 296179329" descr="ロゴ, 会社名&#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887707" y="681590"/>
                            <a:ext cx="4784541" cy="3767827"/>
                          </a:xfrm>
                          <a:prstGeom prst="rect">
                            <a:avLst/>
                          </a:prstGeom>
                          <a:grpFill/>
                        </pic:spPr>
                      </pic:pic>
                      <pic:pic xmlns:pic="http://schemas.openxmlformats.org/drawingml/2006/picture">
                        <pic:nvPicPr>
                          <pic:cNvPr id="141306793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426073" y="0"/>
                            <a:ext cx="5154938" cy="4449417"/>
                          </a:xfrm>
                          <a:prstGeom prst="rect">
                            <a:avLst/>
                          </a:prstGeom>
                          <a:grpFill/>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group w14:anchorId="160179A0" id="グループ化 7" o:spid="_x0000_s1026" style="position:absolute;margin-left:0;margin-top:2.2pt;width:323.9pt;height:105.2pt;z-index:251659264;mso-position-horizontal:center;mso-position-horizontal-relative:margin;mso-width-relative:margin;mso-height-relative:margin" coordorigin="8877" coordsize="136933,444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M6DZnEDAACpCAAADgAAAGRycy9lMm9Eb2MueG1s1JZL&#10;j9RGEMfvSHyHlpE4wdoee8ZjZ2cRYmEVCcIKwgfoabftFra71d3z2OPuRgIJgjiEgMiBCyceUqTk&#10;iPgyZlk+BtV+zAwDCQ9FijiM1e12lf9V9avybJ6bFzmaUqkYL0eWu+FYiJaEx6xMR9aNny+dHVpI&#10;aVzGOOclHVl7VFnntk6e2JyJiPZ4xvOYSgROShXNxMjKtBaRbSuS0QKrDS5oCYcJlwXWsJWpHUs8&#10;A+9FbvccZ2DPuIyF5IQqBXe3m0Nrq/afJJToq0miqEb5yAJtur7K+jo2V3trE0epxCJjpJWBv0FF&#10;gVkJL1242sYao4lkH7kqGJFc8URvEF7YPEkYoXUMEI3rrEWzI/lE1LGk0SwVizRBatfy9M1uyU/T&#10;XYlYDLUbBKHb94a+b6ESF1Cr6uDP6vB5dfiqOnx4dPd3FJhszUQagdGOFNfFrmxChuVlTm4qVPIL&#10;GS5Tel4JyDz4NBb2uonZp0v7eSIL4weSgeZ1ZfYWlaFzjQjc9F3X63tQQAJnrucNHL+tHcmgwMZu&#10;OAwCJ7DQ0phkF1tz1xuEnudAZMbe9/3Qd+tobBx1r1c8Z/ElludGS80fvZBLNMVAzjhtIoGD5VN1&#10;XIs4BCMR/NoaweqjGn2eZbDSE0mt1knxRT4KLG9OxFnASWDNxixneq9uDQDHiCqnu4yYSpnNsty9&#10;cOAGodcLu2of/fEXWrkZU0WgT6rDl9XB32fQm1ePj5++Prr/6+lT8/M/1Jd3t54d3Xlw/PiXav/5&#10;8W9P3t6+X+0/qA7uVvtP3j178fbRPVP87qWNBGxS9G+ofPi4bbYf6B/nTHQ1Mus2UyB0rSE+keym&#10;2bY5mRS01M30kDSHpPFSZUwoC8mIFmMKzSB/jF2ABSaXhkYQkpW6GRVKS6pJZhhJgJVrgLlBHMDo&#10;DmrRS50mBNV2SodaS/oKsYOh2w9bohfMB0O/7xsZwKwXDIJhb51ZIZXeobxAZgGqQQ1UHUd4elm1&#10;urpHzG2A1STPCF7KqpewbWoFi+8GYdd3PQemlreYWLtNAyH/K9FbDi4p+SyjOFbd8DKJMl3TAPy/&#10;Etn7NJGStBSuQPi1dKLx7AqPAXU80bxGaI3V0O8NnMBbHa8dp32374cefOf/ebZ2EP43nNaDF76H&#10;dd+1327zwV3dw3r1H8bWewAAAP//AwBQSwMECgAAAAAAAAAhAGjRiqW3WAAAt1gAABUAAABkcnMv&#10;bWVkaWEvaW1hZ2UxLmpwZWf/2P/gABBKRklGAAEBAQDcANwAAP/bAEMAAgEBAQEBAgEBAQICAgIC&#10;BAMCAgICBQQEAwQGBQYGBgUGBgYHCQgGBwkHBgYICwgJCgoKCgoGCAsMCwoMCQoKCv/bAEMBAgIC&#10;AgICBQMDBQoHBgcKCgoKCgoKCgoKCgoKCgoKCgoKCgoKCgoKCgoKCgoKCgoKCgoKCgoKCgoKCgoK&#10;CgoKCv/AABEIARABW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KACiiigAoooo&#10;AKKKKACiiigAooooAKKKKACiiigAooooAKKKKACiiigAooooAKKK8B/4KF/8FIf2e/8Agmf8K9H+&#10;Ln7RC6xLp2t+IY9IsrbQbWOe5MjRvI0nlvImURYyWIJIyMA5rowuFxGNxEaFCLlOWiS3ZMpRhHmk&#10;7I9+orwv9hn/AIKN/sqf8FF/COreM/2WfGOo6va6DcQwa0uoaBdWZtZpVZkj3TRiORtqEkRs5UFS&#10;2N6590pYnDYjB1pUa8HCcd00016phGUZxvF3QUUUVgUFFFFABRRRQAUUUUAFFFFABRRRQAUUUUAF&#10;FFFABRRRQAUUUUAFFFFABRRRQAUUUUAFFFFABRRRQAUUUUAFFFFABRRTWBNAFObxL4et9dj8M3Gv&#10;2UepTQ+dDp73SCd48kbxHncVyCMgYzV6v5zf+Czv7BH/AAW9+PX7Zfib9r/U/wBmvxNcaJbyrZeC&#10;v+EE8QQalNpWlQMTBGsNpKbhWJZpnIjx5krkGvmHwN/wWO/4LJfsd6m3w81D9qD4gWc9jhZdC+Il&#10;r/aE0IHRcajG8qD0AYCv03B+G1TNMDCtgsbSnNpOUb35X1V4uW22qWp5s8xVObU4NLv/AMPY/rQo&#10;r+Znwp/wdff8FVPDsKxayPhxr20YMmp+E3Rm+v2eeKuk1H/g7z/4KU3tg1pafB/4M2chXAuoPDup&#10;s4464fUWX36VjLws4qjKyUH5qX+aRX9qYXz+4/o28Q+INE8KaJdeJfE2sWun6dY27T319fTrFDbx&#10;KMs7uxAVQOSScCv5bf8Ag4H/AOComkf8FI/2tbXSPhDrFzdfDX4fwS6d4UaSMouo3MjL9qv1TriQ&#10;pGiZwfLiU4BYivKf22P+CyP/AAUJ/b70M+DPj58cJx4ZaXzG8K+HbZNP0+VgcjzUiw0+OMCVnAIy&#10;ADzXzDbzyWk0d1F9+Jgy/UHNfovBPh/Lh7EfXcZJSrWaio35Y33d2ldtabJJX3vp5+Mx/wBYjyQV&#10;kf13f8Eav2KdP/YP/wCCe/gL4OywRjXr/TV1zxfMij95qd2iyyoSPvCJSkAPdYQeM19SV85/8Euf&#10;28/g9/wUE/ZG8M/F74Z6zbjUrXS7ex8XaB5o8/R9SSILLC69dhILRv0dCD1yB9GAg9K/Bc4ljpZr&#10;XeMTVVylzX73/Lt5HuUeT2UeTa2gUUUV5poFFFFABRRRQAUUUUAFFFFABRRRQAUUUUAFFFFABRRR&#10;QAUUUUAFFFFABRRRQAUUUUAFFFFABRRRQAUUZx1r8if+C7v/AAX0+P3/AATw/a38L/s//sq2XhPU&#10;pdN8OtqHjm18UabJdRSzXLqbaD9zLFJEUijaQ7XG4XK5ztFetkuS47P8csJhEnKzerskl3f4LzaM&#10;q1anh6fPM/XaivnH/glN+1V8ff22P2LPDP7Tf7Q/ww0fwlqnipprnS9L0VpvKk08NthuMTMzL5m1&#10;nUZI2FDk5r6OrhxmFq4HFTw9S3NBtOzurrR6rcuMlOKkuoUVDqGoWOlWM2p6leQ29vbxtJcXE8gR&#10;I0AyWZjwABySelfnr+3n/wAHK3/BP79j1p/CHw18RSfFrxfGzo+leDZ1NjaMP+e9837rBPGIfNYY&#10;O4LwT0ZblOZZvX9jg6Upy8lovV7JebaJqVadGN5ux+hxHOSK/AX/AIOx/wBsL9kH4z614D+Anwjv&#10;tF8SfEDwnqVxc+JPEujuko0y1eMoNNeZMh3aTErJk+X5a5wXIr5J/bv/AODhD/goh+3C2peFz8Rf&#10;+Fe+C75Xh/4RPwPK9sJbdhgx3FznzrjK8MMrG3PyAHFfNfw9/Yh/bJ+LFhHqvwz/AGVviFrlpIMx&#10;3mm+D7yWF/pII9p/A1+1cI8A1OH8ZDMszrqMo3tFOyu1b3pO199lp5taHj4vHe3g6dNadzzGivbN&#10;V/4Jp/8ABQzRLFtR1P8AYm+KMcKfeZfBN62PwWMmvIfEnhfxN4N1eTw94v8ADt/pWoQcTWOpWbwT&#10;R/7yOAw/EV+tUcXhcR/CqRl6NP8AI8mUZR3RRoPPFFFdBJ6d+yd+2T+0r+w/8Tk+Lf7MXxV1Dwxq&#10;/l+VeC3YPb30Oc+VcQuCkyZ5wwODyMHmv14/Za/4PD3tNDtNA/bJ/ZYa51CMbbnxJ8P9QCRzj+8b&#10;K5J2N3OJyCTwqjivxB0jSNW8Q6ta6BoOnT3l9fXCQWdnaxGSSeV2CoiqASzEkAAckmv0u/Zp/wCD&#10;U3/go38b/BNr48+JmveDvhrHeoHh0fxJfTT6kqEZDSQ20TpHkH7rShxyGVTXxfFmA4NrU1Vznli3&#10;opXam7duXVpejSOzC1MYnajf9D9aPgt/wctf8EjPjBBDHqP7QF94Lvpsf8S/xn4Zu7cp67poUltx&#10;+MtfSPgD/goh+wh8U9g+Hv7Yvw01VpP9Wlr4zs9zewBkBz7V+Iuuf8GeH7attDu8N/tP/DG8bbwt&#10;4moW4Jz0ytvJxjvivGfix/wa4f8ABXL4b738M/DXwn44jTlpPCfjK3XI9Qt/9lY/QDPtX5lPhbw8&#10;xlS2FzPkv/M1b/yZQ/FnpfWswh8VO/p/TP6fNK1jStcsY9T0XUre8t5RmO4tZlkjf6MpINWA2TjF&#10;fyFaj+wX/wAFd/2M9Tl8Rad+z38ZvBNxFgy6p4Vtb1MAdG86xYggeu7FfqR/waq/tdftY/Hv42fG&#10;D4dftPftA+O/GDaH4b06fTdP8beI7m9eyk+0SJKQtyzOGP7sE5GO4OePLzrw/jluV1MfhsZCtCCT&#10;dlrq0ukpLr3NqOP9pUUJQabP2uooor84PQCiiigAooooAKKKKACiiigAooooAKKKKACiiigAoooo&#10;AKKKKACkLYOKWoNS0621bT59MvPM8m5haKXyZmjbawIOGQhlODwykEdQQaAPhD9s3/g4V/Yi/Yp/&#10;bE0T9lDx1dX2rqdyeOfEuh4ng8KzMQIo5o1BaZurSLHlo1K8MxKj7U+Fnxa+Gnxv8A6b8UvhB450&#10;zxJ4d1iDztN1nR7xZ7e4XJB2spIyCCCOoIIIBBFfjj/wUT/4NM/D/i2fW/i3+wF8U7uz1a6mlvW8&#10;B+Nr5riC4kYlmjgv3zKhJ6faDJkn5pQDkfmJ8L/2i/8Agp//AMETPjtdeBdL1DxL8O9YhnW41Xwd&#10;4gtPN0zVo+gkML5injYLtE0R3YHyuCOP1bC8G8N8R5ZD+xcV/tEV70Z6cz6u2rjva8eaOy3uzy5Y&#10;zEYeo/bR917NH9dYORmgnHNfiD+z7/weOeG20qOx/an/AGQb6O9RB5upeANXSSOVu+Le7KlB/wBt&#10;mxnv33vi/wD8HjvwKtNBZPgL+x94t1LVGUhH8Xata2UETdiRbtOzj2yn1r52Xh7xdGt7P6s3580b&#10;ffex0f2hhOW/N+Z+pP7an7YHwh/YX/Zw8R/tJfGfWo7XS9Ds2a0tdw87UrwqfIs4R/FJI4CjsBlm&#10;IVWI/lI8Dr8W/wDgrB/wU10eLx3ezXviD4wfEi3GrTBiwsrOWYeZt7iK2tFO1R0jgAHQUn/BQf8A&#10;4KfftY/8FLfiInjL9ojxki6Xp8jHw/4R0dGh0zSVbg+XGSS7kDmWRmc9MgYUeX/s5ftA/E/9lT44&#10;eGv2h/gvrUen+J/CepLe6TdTW6zR7tpVkdG4ZHRmRh3Vjgg4I/YuEeDMRw1ldafMniqkWk/sx092&#10;N7Xtezk+tlba78jF4yOIqJfZX4n9pXhHwx4a+HXgzTPBfhiwhsNH0PTIbLT7WNQsdvbQxiONB2Cq&#10;igegAr8/P+CjH/Byd+xB+xat14G+EGqR/Frx3E0kTaV4ZvV/s3T5F73N6AUPORsh8xsqQ2zgn8Of&#10;20P+C4n/AAUh/bm0648K/FX46y6P4ZuofKuPCfgu3/s2xmUjDCXYTNOG7rLI69gAOK6//gj/AP8A&#10;BDj45/8ABUDxF/wnetXV14O+E+nXTRap4wktd0t/KpG61sUbiSQZw0h/dx99zDYfj8H4dZfk+HeP&#10;4ixC5Y6uMW7N9nK3M2+0VfzZ1yzCpWl7PDx1KX7Q3/BR7/gq9/wWl+KEnwX8P3Gv6tY6tJutfhb8&#10;O7OWLT4oFYczqpLTIp2lpLl2UNg/KNoH2t+wh/waKeK/Emnaf48/4KA/GCTQVmCzTeBPBMsc11GO&#10;D5U96waJG7MIlkHpJ3H7EfsdfsJfstfsG/DWH4Y/syfCiw0C18qMahqITzL7U5FH+tubhvnlYnJw&#10;TtXJCqo4r14DAwK8XNPEStTpfVMjpLD0Vs0lzPz7K/zl/eNqWXxvz1nzP8D5+/Zo/wCCWH/BPv8A&#10;ZCFrc/AT9lTwnpWoWePs+uXen/btRVhj5hdXJklB46hhX0CMjiiivzvEYrFYyp7SvOU5d5Nt/ez0&#10;IxjFWirCFc85rgPj3+yr+zj+1J4c/wCEU/aJ+CPhnxlZKpWFNe0iK4eDPUxuw3xH3Qg16BRWdOrV&#10;o1FOnJxa2admvmimlJWZ+Hf/AAVM/wCDVHw/DoWr/G7/AIJs311DdW0bXM/wr1W7My3AHLLYXMp3&#10;B8ciKVm3EEK4yq1+HOvaHrXhTXb3wt4l0i50/UtNu5LXULG8hMc1tPGxR43U4KsrAqQeQRiv7iio&#10;bqK/B/8A4Ow/+Cafhrwjd6T/AMFG/hLokNl/a19Ho/xGs7W3CrLdOrG21A443vtMMh/iPlHkljX7&#10;V4f8eYzEYyOWZjPn5tITe9/5ZPrfo3rfR3vp4uPwMIxdSmrd0fLf/Br98C/Cnxo/4KpaHrvjDRob&#10;638DeGtQ8QWcFzFvjF4gSCCQgjGY2n8xT2eNSOQK/qDUYFfzef8ABopPDH/wUZ8UQvIqtJ8L7zYp&#10;blsXdrnFf0iV8z4qValTijlk9Iwil87v82dOVpLC382FFFFfm56IEEmqcXh/RItabxImjWi6g9v5&#10;D6gtuvnNFnPll8biueducZq5RRdrYAooooAKKKKACiiigAooooAKKKKACiiigAooooAKKKKACiii&#10;gAooooAKKKKADHtXhv7fn7Bn7N//AAUA+Amq/CH9oXwxZtF9jlbSPEwhjF5oM+3IuoJWHybSAWUn&#10;a6ghgQa9vkmSJGkkYKqglmZsAD1r8WP+Dhn/AIL4fD/Tfh/4i/YH/Yy8XQa1rWsRzaZ8Q/GGmz7r&#10;bTbYjbLY20i8SzOCySSKdsa7lG5mOz6DhnK82zXN6dPAXjNNNzX2F/M3+nXY58TVpUqLdTbt3Pwa&#10;vraGzvprSC7S4jhmZEuIwdsgDEBhnsetRUi/dpa/rw+TCiiigD0L9kn4F3P7Tv7UXw9/Z3trloP+&#10;E18Zado0lwnWGOe4SN5P+AozN+Ff2U/BP4M/Db9nr4U6D8FPhB4UtdF8N+G9OjstJ020TCxRIMZO&#10;eWYnLMzEszEsSSSa/jR/ZX+M037On7TXw9+PkCMx8GeNNN1po4+rrbXMcrL75CkY75r+z34cfELw&#10;j8V/AGifE/wDrkGpaH4i0q31HSNQtpA0dxbTRrJG6kdirA1+G+MEsZ7bCq79laXpzab+drW+Z7eU&#10;8tpd/wBDaooor8VPZCiiigAooooAK+e/+Cq/7P2jftPf8E6vjF8HtYs/Oe88C317pfy5KX9pGbu0&#10;YfSeCLOOoyO9fQlYfxLsYdR+HHiDT5sbbjRLuN9y5GGhYHjvXVgsRUwuMp1oOzjJNeqaZM480Gn1&#10;P5r/APg1H8TR6J/wVYh0aWXA1j4e6xbIvHLr5M38omr+mtTkV/KJ/wAEBPH9p8I/+CznwnubidVt&#10;b7XtT0SQZ2hjd2F1bRD/AL+vEcd8Yr+rtcY4r9E8WKLhxJTqdJU4v7pSX+R5+Vv/AGdrzf6C0UUV&#10;+YnpBRVfVNV03Q9OuNY1rUILOztYWmurq6mWOOGNRlnZmICqACSScACvNv2U/wBs79mr9trwRqHx&#10;D/Zl+Ken+KNL0vWrjStQmsmO6C5hbBDKQDtZdsiP910dWUkGtY0K06MqsYtxi0m7Oyb2u9lezsLm&#10;jex6jRRRWQwooooAKKKKACiiigAooooAKKKKACiiigAooooAKKKKACjNFch8fdQ+Iei/A7xhrXwl&#10;mto/FFn4Zvrjw815b+dF9tSB2h3pkbhvC5GRmqpx9pUUb2u7a7A9DqdQ1Cx0qyk1HU76G2t4V3TX&#10;FxIESNfUk8AfWvhn9tX/AIOI/wDgm1+xvPd+F4vip/wsTxTaxn/iQfD/AGXqJJ2SW7yLeM56gOzr&#10;3XoD/Oz+05/wUh/4KD/8FBPE8Oi/Gz47+KvE63Vxs0/wjo5aCxMh4Cx2VsFR37BirOR3NfV37B3/&#10;AAa6/tz/ALUlnp3jz4/3Fv8AB/wpeKsyrr1qZ9ZmhJ/hsVZTCSOgnaNh12kYz+wU/D3I8iorEcQY&#10;xJfyx0v5J/FL0jFPzPJeYVqz5aEPmzif+CjP/BxR+3F+3rp2ofDbw5qMfwx+H17IRJ4b8LXT/ary&#10;HtHdX2FklXH3kQRxtn5kIxj4V0rwd4s8QQm60PwtqV9GD80lpZSSKD9VBr+pr9kz/g3T/wCCXv7K&#10;klprcnwSHxB161UY1j4iTDUVL/3habVtQc8jMRI7HvX2l4f8A+CPCenx6T4W8GaTptrEgSO10/To&#10;oY0UdAFRQAB9K6o+JXD+R0/q2T4J8i6tqF/PaTfrJ3M/7NxFaXNVnr9/+R/ELPbz2czWt1A0Ukbb&#10;XjkUqyn0IPSm1+//APwdrfsV/A6D9mHwv+2T4X8Habo/jTTPGVtoep32n2scJ1WwuYLhwk20DzJI&#10;5IUKMeQrSDkEY/Azw/4e1vxf4gsPCfhnTJr7UtUvYrTT7O2jLyXE8jhI41UcszMQABySa/UOG+IK&#10;HEeUxx0I8mrTTd7Nb66XVtb6Hm4jDyw9bkepofDr4Y/Ev4weLLfwH8Jfh9rfijXLw4tNH8P6VNeX&#10;Ux/2YolZj+Ar6T1b/ghh/wAFcdE8N/8ACVXn7CnjSS1EKy+VaR29xc7SM4+zxStNu/2dm4HgjPFf&#10;0V/8EfP+CWfwv/4Jnfsx6X4TttFs7z4ha3Zx3fj7xQ1shnnu2UMbWOTqLeEkoig4bDORuc19dc4r&#10;8vzfxarUsdKnl9GMqcXbmle8rdUk1ZPpe/fTY9KjlMXTvUbv5H8QXjr4c/EL4X+IJvCXxP8AAms+&#10;HdUtzifTNe0uWzuIz/tRyqrD8RX6jf8ABA7/AIL82/7FdpZ/sffteX9xP8MJbhj4Z8SRxGWbw1NI&#10;+WjlGcvZsSW+UFo2JIBUkL+7/wC1n+w9+y3+3D8PJ/hp+038HtJ8TWMi5trqeHy7yxftJb3KYlhY&#10;f7LAMPlYMpIP4X/8FLf+DVz4+/AhtU+K37CerXPxE8JwI1w/hO8ZF12xjAyyx42pegc4CBZSOAjn&#10;k+jh+MuGONME8uzaHsZS2bfu36OM7Kz/AMSS6Xd7ESweKwc/aUnf+uqP6FvCfi7wt488OWPjHwR4&#10;m0/WNH1K2W407VNLvEuLe6iYZWSORCVdSOQwJBrSr+Tv/gm7/wAFlv21P+CT3jWX4dJDea14Lh1L&#10;HiH4Y+LGliFs4OJDbFxvsZz3wpUkAujYFf0Nf8E9f+Cx37EP/BRzQUT4PfEePSfFcar/AGh4E8TO&#10;trqcLEdY1J23Kf7cLOB/FtJxX5vxNwNm3D0nVivaUOk4rZf3l9n12ffoejhsdRxGm0ux9VUUm4Yz&#10;S18UdgUUUUAFeb/tg/E7R/gt+yj8S/i14gvI4bPw34D1bUZmdgM+VZyuFGerMQFA6kkAckV6QTiv&#10;xn/4Otv+ClvhPwl8Hof+Cc3wy183HiTxNNa6j4++yyfLYabHIJYbWQj/AJaSypHIU7Rx88Oufc4b&#10;ymtnmdUcLTW8k5PtFO8n9342XUxxFWNGi5P+mfiH+yl8YP8AhRf7Vfw7+O15MyL4T8eaVrU8ig8L&#10;b3kczHA9lNf2jeHNf0bxV4fsfFHh7UobzT9StI7qxvLeQPHPDIgdHVhwyspBBHBBr+HhhkV+qP8A&#10;wSL/AODljxx+wv8ACax/Zm/ad+G+oeO/BOixiLwtqmk3ipqmkw5P+jMJTsuIFz8g3I0YBXLLtVP3&#10;HxI4Tx2fUKWJwUeapTunHRNxdtr6XTW3VPTVWfiZdiqdCTjPZn9ImayPHnj3wV8MPB+ofED4i+LN&#10;P0LQ9JtWudT1bVrxLe3tYV6u8jkKoHua/Jv4n/8AB4H+x3onhea4+En7Nvj3xBrJjb7LZ6xNa6fb&#10;Bscb5VeZgM/3Yya/Ij/got/wWA/bP/4KWaxHD8bvGsWm+FbO4aXS/A/htWt9Nt2PR3UsXuJAOA8r&#10;MV52hdxz+b5J4acQZliF9bh7Gn1crN/KKe/rZeux6NbMsPTj7r5mfV3/AAXS/wCDg/Xv22RqH7K3&#10;7H+qX2j/AAnWQR65r21oLzxWVOdu0gPBZ5x+7OHk25fAOyvcv+DYX/gl/wDtx/DDx5b/ALcXjTx3&#10;q3w7+H+taS8dv4NlhDTeMIGP7uSeCTi3gVhvjlZRK2MpiOTe3J/8G4n/AAQ10f41xab+3/8Ate+E&#10;vtHhm2uhN8OPCt8oMeqzRPj7fcxkHdArqRHGcCRlLEFAu79+oYI7dFhhjVY0UKqquAoHQAV6/FXE&#10;GV5Dl8+HsnguXapN2ld9V5y7y+ztFK2mOFw9SvUWIrP0X9dByEnrTqKK/Iz1gooooAKKKKACiiig&#10;AooooAKKKKACiiigAooooAKKKKAChgGXaRRRQB8w/sL/APBIP9hL/gntLNrfwG+EcUviW53C48Ye&#10;IWW81MqSSUjkKhbdOcFYlQMAN27Ar6d2DGM0tFdOLxmLx9Z1sTNzk+rbb/EmMY042irIBxxRRRmu&#10;Yo/Gj/g8Y+N66N+z18I/2c7Wb954g8YXfiC8VW5WOxtTbxg+oZr9yB6xZ7Cvjb/g1h/YxP7Rv7f0&#10;3x88U6BHdeG/hDpa6n5syBk/ti4LR2K4P8ShLmYH+FrdTwSDTv8Ag66/aIsfi3/wUqh+Emi3nnWv&#10;wz8H2em3W1sqL65zeSgfSOa3U9wysD0r9Kv+DU39nGT4P/8ABNL/AIW9qlgIb74n+KrzVEZlw7WV&#10;s5s4AfbdDO47FZAR1r9zqVpcOeFcEtJ11b/wY2//AE2eKorEZo+0f0/4J+mgGKKKK/DD2go2jOaK&#10;KAPlL/goh/wRs/Yj/wCCkWkzaj8Yvh8uk+MUtWi0/wAfeG0S31KHg7BK23bdRqedkobALbShYmv5&#10;/wD/AIKHf8EG/wBu7/gmxqjfEjSLK48ceC7OYy2vj7wXbSq9ht5D3UClpbMjGd+WjHTzM8V/VbTX&#10;RXXaUBB6jFfZ8O8dZ1w9ampe0o/yS2t/de8fxXkceIwNHEa7Puj+YH9iz/g5y/4KL/st/wBm+Gfi&#10;lrlj8XPC9ntjmsvGTuNT8kDpHqCZk3/7cyz+4PUfpz+z3/wdmf8ABOX4nfZ7H42+HfGXw0u5APOn&#10;vtKOqWUR/wCulmGlI9/JHviur/4KMf8ABtX+xL+2cNQ8f/BmwX4T+PrqRp21Lw7ZqdLvpjyTc2Qw&#10;oLHkvCY2ySzB+Qfwo/b7/wCCPP7cn/BOfVri6+N/wtkvvCiyhLPx54cJu9KuFJwu9wN9sxPGyZUJ&#10;P3dwIJ/RcJh/DvjaXuw9hXe8U1Bt+S1hL5K/dI8+UswwW75o/f8A8FH9MPgr/gsH/wAEvfiBpq6p&#10;4c/bv+Gflsu7y9Q8Tw2cwHvFcFJF691FU/iZ/wAFn/8Aglh8JNGk1zxf+3R8P5I44y5g0PWBqlww&#10;9oLMSyN+C81/IRlKXA9K6F4Q5P7S7xFTl7Wjf77foT/a1a3wo/c7/goh/wAHa+hX/hS++HH/AATp&#10;+H+oRalcsYv+FheLrVI1to+ha2sssWc/wvKQF7xsT8v4h+MvGXiv4i+LdS8feO/EV5rGtazfS3mq&#10;6pqE5lmu7iRizyOx5ZmYkk+9ZuB6UV9/kfDeU8O0XTwVO195PWT9X+isvI4K+IrYiV5v/IKKKK90&#10;wCvQP2T/AIO2f7Q37T3w9+BWpXrW1r4u8ZadpN3cR/ejhnuEjkZf9oKxx715/W38NPiH4q+EXxH0&#10;D4q+B7xbfWfDWsW2qaXOy5CXEEqyxkjIyNyjI7jiscRGrLDzjSdpNOz7O2n4lRtzK5/bD4C8CeE/&#10;hj4J0j4c+A9Ct9L0TQdNhsNJ020TbHbW0SBI41HoqqBWxXgv/BO//goD8Ff+Ci/7OOi/HT4Ta5aL&#10;eTWka+J/Da3iyXOh32P3lvMvDAbgSjkAOmGHXA96yK/jHF4fE4XFTpYiLU4tqSe9+t/8+p9hCUZR&#10;TjsFFFFc5QUUUUAFFFFABRRRQAUUUUAFFFFABRRRQAUUUUAFFFFABRRRQAUUUUAFUfFHiTQvB3hv&#10;UPF/ijVYbHTNLspbzUb64bbHbwRoXkkY9lVVJJ9BV6vgf/g5K/aws/2ZP+CXfi7w7Z6qsOufEyRP&#10;CekwK3zyRXAZrxsf3RapKpPTMij+IV6GVYCpmmZUcJDepJR9LvV/JamdWoqVNzfQ/mp/ao+Nesft&#10;V/tVeOfjncJcS3XjfxjeajbxSZaQJPOxijxzyEKLgdMYFf2Efsg/By1/Z5/ZY+HXwLtLVYV8J+C9&#10;N0t41UDEkNsiOeO5YMSe5JNfyi/8Ecfgda/tD/8ABTz4LfDXVLJbjT/+E4tNT1S3kXKS21kftkkb&#10;DurrBsPs1f2AAYr9U8WsVToyweXU9FCLlby0jH7kmeZlUb89R9f+HYUUUV+NnrhRRRQAUUUUAFZ3&#10;inwl4Y8ceG77wd408PWOsaTqlq9tqWl6paJPb3cLja8ckbgq6MCQVYEEGtGimpOLugP5uv8Ag4j/&#10;AOCIHh/9hbVI/wBrz9lzSpIfhh4g1RbXW/D6tuHhm+kGYxGT832WUhguc+W/yZw6AflgOlf1Kf8A&#10;BzN8T/Afw/8A+CS/jfQPF97bre+KtS03SvD9rIw3z3f2pJzsHfZFDK5I6BfpX8tY6V/T/hzm2YZv&#10;w6p4ttyhJxUnvJJJpvu1e1+ttdbnzOY0qdHEWj1Vwooor7w4QooooAKKDnHFfQP7B3/BL79s3/go&#10;94kuNH/Zk+GX2zTdPuFg1jxTq1x9l0vTnIDbZJyDubaQ3lxq8mCDtwRXPisXhcDQdbETUILdtpJf&#10;NlRjKpLlirs4D9mj9q/9ov8AY7+I0fxW/Zo+Ler+EdcVPLmuNMuMR3Uec+VPE2Y54887JFZc84zz&#10;X6zfsrf8Hg/xG8OaRaaB+2R+zNZ+IpoVVJvEfge8FlNMAAN72s5aMuep2SRqSeFUVn+FP+DN79oK&#10;70xJvHH7avg7T7wqPMt9J8L3d5GG7gPJJASOnOwfT1xfGP8AwZ1/tgWUG7wD+1h8NtTk7LrFnqFi&#10;vfvHFP7du59OfznNs48Nc/lbGVISktOa04v/AMCSWnldo9GjRzKh8Cf4fkfpB8CP+Dlf/gkn8bdM&#10;hm1T48X/AIF1CbAbSPHPh+e2ki/3p4BNbflLX1J8JP23/wBjv48vHb/Br9qDwF4kuJseXZ6T4qtZ&#10;Zznp+6D7/wDx2v5wPit/wbD/APBXH4ZmSXSPg/4e8YW8andceFPF1s+fpHcmCU59kP4V8xfG3/gn&#10;J+3l+zlZTat8a/2RfiBoGn2uRcatc+Gbh7OPHPzXEatEOAT97oD6V85/qBwbmcv+E7MLN7LmhP8A&#10;D3Zfe7nR9exlP+JT/NH9lu72oDEjOK/i0+Gf7aH7XvwZgSz+E/7T/wAQPDtvHt22mj+LryCEY6fu&#10;1kCnHbiv6aP+DeLx1+0T8XP+CZnhv41ftMfFXXvF2t+Ktc1O50/UPEFyZZorGG4a0jjBPO0tbu4z&#10;135718pxVwDiOF8CsVPERnFyUUrNNtpva7WyfU6sLjo4qfKo26n3JRQOlFfn53hRRRQAUUUUAFFF&#10;FABRRRQAUUUUAFFFFABRRRQAUUUUABzjivlf/gpV/wAEjP2a/wDgqXp/h21/aD8TeMdOm8KpcjQ5&#10;vDGsRQLC05TzHaOWGRHJ8tBnAOBgEV9UUV1YPG4rL8THEYabhOOzW6vp+WhM4RqR5ZK6PzV/4J0/&#10;8G4/w1/4Jz/tr2P7Vngr9obU/FGn6foN/ZWOg65occdxBPcKqCb7RG+1gsfmrt8sElwcjGD+lVFF&#10;dGaZtmOdYhV8bU55pKN2ktFe2yXdk06NOjHlgrIKKKK800CiiigAooooAK8l/bS/bY/Z7/YI+Buo&#10;fHz9ozxiul6TaHyrGzh2teardFGZLS1iLDzZmCtgZAABZiqqWHo3jS98W2HhHVLzwDodjqWuQ6fM&#10;+j6fqeoNaW9zchCY45ZkjkaJGbALhHKg52nGK/kw/wCCyfxv/wCChfxh/bJ1jSP+ChGi6hoXiLSJ&#10;TFofg9FZdN02zY/J9hAys0b4z54LGQ5y2RtH2XBfC0eKMwcKlRRhDWSuudrtFfnLZebOPGYr6rTu&#10;ldv7jI/4Km/8FR/jh/wVG+PH/CzfiMg0fw1o6vb+DfB1rNvg0m3YjcS2B5s8hUGSQgZwAAqqqjmf&#10;2I/+CbX7Y3/BQrxU/hv9mP4QXurWlrMkWq+JLwG30rTWboJrlhtDY+by13SEAkKa/Qb/AII9f8Gy&#10;njX4/wAGn/tD/wDBQaw1Lwv4MkENzovgGNmg1LW4z8266YEPZwEY+UYmcMeYsAt+/Hwu+E3w0+Cf&#10;gaw+Gnwi8C6X4b0DTIRFY6Ro9mkEEKgY4VQBn1J5J5JJr9Nz7j/KeGcOstyaEZygrX+xH7tZPvrv&#10;u27o82hgKuJl7Ss7X+9/5H5Gfsqf8Gf/AMAfDWmWWtfth/tCa94o1Ty1e80TwaqafYI+Pmi86VXm&#10;lUHjeBETjOF6V9L+I/8Ag2P/AOCOet+GG0DTP2cNW0e6aHYNb03x9q7XStjG8LcXMsO4nnmLbntj&#10;ivv1V20tfk+K404pxdb2k8XNPtF8q+6Nl99z1Y4PCxjZQXz1P5w/+Cpn/BsD8Zv2SfCl78c/2O/E&#10;+pfEjwbp8Mk+taDd2qjWtLhUbjKoiAW7jC5LFFR1AzsYZK/lOD7V/ck6LIuxxkHqCOtfz4f8HL3/&#10;AARk0v8AZ612f/goB+zH4YW28G65qAT4geHdPs9kOiX0jAJexheFgndtrrhRHKVwSJcJ+pcCeIVb&#10;MMRHLs0knOWkJ7Xf8sraXfR6X2erV/Mx2AjTj7Slt1R+SHgfwnf+PfGmj+BtLkVbrWtUt7G3aT7q&#10;yTSLGpPtlhX9nX7J37MPwo/Y4/Z/8M/s5/BfQY7HQ/DWmx20biNRJeTBR5t1MQBumlfLu3ctxgYA&#10;/jD8HeKNR8EeLdK8aaTt+16PqUF7a7s48yKRXX9VFf2pfs//ABo8HftGfBHwn8evh9O0mi+MfD1p&#10;q+m+ZjekU8SyBHx0dd21h2ZSO1YeMMsV7HCJN+zbnftze7a/yvb5jyjlvPvodhRRRX4ae2FBGRii&#10;igDxz41f8E+f2If2imml+Nn7KXgPxFPcZ8+9vvDcH2lye/nKokz77sjsa7v4L/Bn4Z/s8/C3Rfgr&#10;8G/CcOh+F/Dtn9l0XSbeWR0tocltoaRmY8knLMTz1rqKK6KmLxVSiqM6knBaqLbaT2ultcnlipXS&#10;1CiiiucoKKKKACiiigAooooAKKKKACiiigAooooAKKKKACiiigAooooAKKKKACiiigAooooAKKKK&#10;ACvPfij+yv8As6/Gv4h+Ffi18WfgzoPiDxJ4HupJ/CurapYLLNp8jqVYqTwRzuAYEK4V1AZQw9Co&#10;rSnVq0Zc1OTi9VdOzs1Zr5rR+QNKW41VBXBFOoorMAooooAK534t/C3wV8bvhpr3wh+JGhx6loHi&#10;XSZ9O1ixlHE1vKhRx7HB4PY4PauioqoylTkpRdmtU+zDfQ/ja/4KPfsT+Mf+CfH7YPjD9mHxZPNd&#10;W+j33neHtWmgMf8AaWlykta3OOmWThgCQsiOoJ21+1f/AAabft7j4t/s365+w1431Ddrnw3kbUfD&#10;LSSfNcaLcS/NHjqTBcMwz/duI1wNvPvH/BcT/gilN/wVZh8BeJvhx400Pwn4v8L30tnqGu6taySC&#10;40eUF2ixEN0jxzBWjViqjzZfmXcc8j/wTa/4NrvhZ/wT2+OHh/8AaWs/2tvG2veMNC8xWTTbG30z&#10;TbyKWJo5YJoD50kkbBs4MvBVWGCoI/Zs44uyHiLgyNDG1LYm10lFv346XulZKS89ObbQ8ejhK+Hx&#10;nNBe7+j/AMj9MFJxzRQowMUV+LnsBRRRQAUUUUAFFFFABRRRQAUUUUAFFFFABRRRQAUUUEhRuY0A&#10;FFfKniH/AIKn+EvGnxO1T4O/sR/s+eNPj5rPh+6e18Tat4IksrPw/o10uN1tNq1/PDbPOM8xQmVh&#10;gggMNtcb8Xv+CyOufsg3Nnrf7fv/AAT/APit8KvBt5cRwSfEO0uNN8SaPpzOwUNePpdxLJbLuIHM&#10;ZJP3Q1AH27RXP/C34qfDf42eANL+Knwj8c6Z4k8N61arc6TrWj3iz291Ef4ldSQecgjqCCDggiug&#10;yMdaACijIxmjIxmgAooJA6mkZ0UZZgO3NAC0UUEgDJoAKKQOjLuVgQehFLkUAFFGR60ZoAKKKMjH&#10;WgAoqG+1HT9Ltzd6nfQ28IIBlnkCKCenJ4qYHPSgAoor4on/AOCxPiW/+JfjDwZ8OP8Agmd+0J44&#10;0Pwl4s1DQE8aeD/DVpcabqk9nMYJnt3luIi6CVJE3DIyn4AA+16K/Pv4d/8ABwF4Q+LXxU8Y/BD4&#10;a/8ABOL9pDWvF3w/mt4vGnh/T/C+mPc6O84YxLMv2/5SwRvXBGDg17J+yF/wUwj/AGq/2ivEH7Nn&#10;iD9j74tfCvXNB8Kx68rfEzQ4bEX9s1wsH7gRyyeZh25YEgfXigD6gopNw9aXIoAMDOaKM0m4etAC&#10;0Um4etKWA6mgAooyMdabJJHEjSSuFVVyzNwAPWgB1FAIPSgsB1NABRSK6sAytnPI96Ny+tAC0VHB&#10;e2d08kdtdRyNC+yZY5AxRsdDjoeehqQEHpQAUUUUAFFFFABRRRQAV+ev/BzJ+2n8Qv2Ov+CZ99bf&#10;B/xLNo/ir4neKrPwXpOqWkm24s47qOaW5ljI5VvIgkjDjlTKpBDbTX6FHpX5af8AB3J8APF3xb/4&#10;JdWXxT8EaNNeXfwp+Imn+Jr5YVZmSw8m4tZmIH8KtcROx7LGTwM0Afe37En7Lvw1/Yy/ZV8D/s2/&#10;Cjwxa6VpXhjQbeCSK3hCm4uiga4uZO7SyzF5HY8lmNd/438D+EviT4N1b4eePPD9rq2h67ps9hrG&#10;l30Ikhu7WaMxyxOp4ZWRipB6g15z+wh+1H8PP2z/ANkL4f8A7Sfwy8SW2p6f4m8NWs9w9vIGNteC&#10;MLc20g/hkimEkbKeQVPbFetuwVct0oA/Gf8A4N+NS8d/sJf8FSf2nv8AgjNqHiS41LwH4Xvn8U/D&#10;uG7k3Np8EkkLhVP/AE0tru1Mg+6JIGIALtnW/wCCtXwN+Flp/wAF4f2O/CVn4Vjh0T4s6hrL/ErQ&#10;beaSOw8TPbKjxSXturCO4cFzlnUlgFDZAArY/wCCRPhWb9q3/gup+19/wUo8HWfnfD3T54fAPhPX&#10;4/mg1i8tktorqSB8kSIoslbcOCtzFjPONX/grln/AIf/AH/BPjP/AD/+JP8A0VDQB+nvi34f+CfH&#10;Xgi++G/jHwtY6l4f1KxayvtHurdWt5rdl2mJkxjbt4xX5QfCPQX/AOCG/wDwWkk+HPjO61C/+BP7&#10;VUENh4A8T6xqUt3J4T123d2TSHmndnEDtIVQZwfPhP8AyykI/Xivkf8A4Ln/ALNvw0/aW/4JcfFz&#10;RPiHpCST+FfCd54p8M6kq4n0vVLCCSeC4hfqj/K0ZIPKSuvRjQBwf/BTfwY3/BRL9pb4d/8ABMrw&#10;NdS2+n+HtVtfH/xo8XaTfNBeeHdJi8yO00+3njYPb3l+7uuVIdbZJWxhgap/8FyPh5pn7OX/AARW&#10;8efBb9lXwZ/Ytxql5o2h+FdL0Fmjnk1C+1q1RCj7t7TyTSbvMZtxdtxOeavf8G53h5vEX/BNbwx+&#10;1d441m81/wCI3xkuLnXviJ4w1aQSXmrXUM8tlbh2wMRxW1vFGiDAGGP3nYna/wCC0OuQ3Mv7K/wo&#10;wsj+Lf2v/BYuLVlJ8y1sXudRkJHQqHtYQQcj5uncAHTf8EVP+Cg1j/wUc/YE8J/GTV7sr410eNtA&#10;+I+mzLtmtNatQElZ17CZdk646CbacMrAeN/8HMX7cXiv9lv/AIJ46/8ACL4K6lP/AMLE+J2m3tjZ&#10;Qae2Lmx0GCAyavqOePLjjgKw787g90m3JGR4v4Udv+CK/wDwcA3Hw9+2pY/Av9szdeaXDMNkGj+L&#10;0kAKI3QB5pSuOMi/iH/LEZ7bV/h8n/BSP4Iftkf8FBta8NyTaX4i+Enin4afs/yXGWKaDZWd0t1q&#10;UK8D/TtSUuGPJjtYlHyklgD7o/YK8Xw/Fj9g/wCDfj65Amj8RfCfw/fSCTDB1n02Bzn1yGr8v/hT&#10;+yJ+zr8R/wDg5M+N37JXjH4bxXXww0j4P6freleAItQuYNJs9QkTTt9xHbRSLGjkyyE4A+Z2bqc1&#10;9h/8G4vxSl+Ln/BFb4D+ILmRmm03w7d6JIrdVGn6jdWSD/v3AhHsRXzR8OND8deI/wDg6i/aJ0f4&#10;ceO4vDWsTfAHSBbazNo63wtx/wASrd+5d0ViVyBk4BIJDAbSAbnw38OfGT/gnR/wcC/D39jH4EfF&#10;vxTrHwK+NHw41bXb74f+IvEtzqkPhK6tILpzPam5d5IInnghQANhjcSKQdikcP4m/Z/+H5/4Ot/D&#10;/wAG7TwfbQeBT8GpPGt34Py66Xc6xuuY/wC0PsoPktOJdj7yud0e7O4A1+i/7OP7AXw4+B3xj1v9&#10;qLxt468RfEj4teI9NXTdT+IfjKSD7Rb6cr710+yt7WKK3srUPlvLjjDMxJd3OCPiL4u62ng7/g7w&#10;+F0Wsw+TH4q/ZdubDSZZjtWeWO41S4ZUP8TBbd8r1A59MgH6jeKvC/hvxx4avvB/jHQ7XU9J1O1e&#10;21DT76BZIbmFxho3RuGUg4IPUV+dP/BBf4MeBPB3xy/a+1yw0jzLzwx+0drfhHwzcXE0kh0jQI47&#10;W5i0y23s3kW6u4PlphSUTI+VcfpN2r4E/wCCFTTa74m/bG+IVpGraXrP7Y3iqPS7qOQMlytvBZQv&#10;IhHDJvUgMMglWHagDwX/AIJ36Z+x3/wVI/aq/aQ+Hv8AwUt8L6f48+M3gv4ya3p3hn4e/EK6a4g0&#10;HwnCY47T+y7RmESruWVpZYl3szK7Ha6E/oL+wj+wv8MP+Cf3gXxb8IvgpJND4R1rx1c6/wCH9Ekm&#10;lkXRYZ7S0iayjaR2JjWWCR1AwAsgGMgk/MH/AAVg/wCCFXw3/b78QWP7ZP7InxJHwq/aC0VI7zw7&#10;8RNAuWhttZdI8Qi8eAF/uhVW5jBcJwVkXCjp/wDggp+31+0D+2r+zV4q8B/tfeHFsvi18F/Glx4M&#10;8d3kRTZqdxAqlboiMBFkPzI4XKs0e9cBwqgH3RVfTtJ0zR7RdP0jT4bW3VmZYLeEIilmLEgLgcsS&#10;T6kk1YooA/Kf/gjmP+N8X/BQ7n/mYPDv8ruv1IvPCvhq/wBW/wCEgvtCtJr7+z5LH7XJbq0n2aRl&#10;Z4dxGdjMqkr0JUelflv/AMEcz/xvi/4KH/8AYf8ADv8AK7r9WDQB+LPwQ/ZA+BHxI/4OOfj1+yl4&#10;h8PapB8N9B+F2n61ofgvRfE9/p2n2F7Kth5ksMVrPGse4yyMVGFy7HGTX6Zfsh/sAfBD9iXxf4+8&#10;R/BKTVo7Xx9eafPdabqmrXF99jNrA8YWOa5kklKsZHfaW2qWOAOc/nH4L/Z70X9oj/g6Q/aJ8N+I&#10;fGvjTQrew+Duj3JvPBHiy70e4LeXpyBJJbV1ZkO77pOMgHsK/TT9kf8AZTh/ZR0zxlodt8XvGXjK&#10;38TeMW1qxu/HXiGfVL3T4DY2luLJbidizQo9vLIo7ee2cnJIB+aX7S/7LPwK8W/8HPHgb9mnWfBD&#10;L8P/ABx+z3d+LvF3g2x1S6tNO1TWzf6srX00EEqK0rC3h3Nj5igJya2/2l/h/wDEP/gkx/wVl/Zf&#10;0b9ib4n+K7T4X/HTxHN4b8afBzVPEV1qekQtEIwbyzhuZJGtWEcoYshAU26/wsymn+3R4e+Onib/&#10;AIOrfg7p/wCzx8StD8K+JF/ZWkkj1PxF4cbVLRoRqeu+ZE8CTwMdw6MsilSO/StfS/j78TP2f/8A&#10;gu9oPhb/AIK/2/hzU5PEHhc6f+yx8SPD2hyWHh7TbqfC39qsE007wX0+5YTLLM7AKiKQk4oA96/4&#10;OK/h74P1b/glJ8Vvi7c6IkfirwV4dF54S8SWztDfaRM11bq7286EPHuX5WAIDDg5Fek/8EZfA3hT&#10;wb/wTH+Dd/4b0WK1uvEngTTNa8QXi5abUtRuLSIzXc8jZaWZ9q5diSQqjOAK5f8A4OBdK1HWf+CN&#10;Xx/tNLtHnkXwQ0xjjXJ2R3ELu34KpP0Fdp/wRy1rTfEH/BK/9n/VNHvFnt2+FWjosiHjclsqMPqG&#10;Ug+4oA+W/wDguH8E/hdqn7aX7HGr3HhC3S48f/Hq18P+Omt3eEeIdLEAZbO9CMBdQgoMJIGABYDh&#10;iD7Z/wAF6PFifBr/AIIyfHEeErVbTzPAq6DplraLsCJdzQ2IjQDoAkxwB0Argv8AgsbDB4n/AG9v&#10;2CfAFjcbtTb4+XWtLaouW+yWNh5k8nso3IM/7Xeui/4OCIB4q/Yu8H/Bfy1kPxI+PvgXwusJXd5o&#10;udZhZlxg5ysTcYP0PSgC7/wQN/b91z9vD9grSW+KkElp8Tfhndt4O+JWn3WRONQs1CLcyKeQ00YV&#10;2zjEolA4UUf8F8/2zviH+yR+wB4m0n4BWUt78TvH2n32jeD7S1wZraBLOW51LUVGRgWthFcTb+iv&#10;5ZOc4Py38bnh/wCCK3/BfLRf2irYyaL8B/2vgNI8cNHldP0vxYrfu7qT+GMvLJ5u4kfLd3jDhSB7&#10;X4I8MaP/AMFJ/jp+0F+2zc3U+oeB/B/gnX/hJ8FxIP3Ez+Q6eINXhHQia6VLRJFOWjs2J4ZQAD3f&#10;/gjh8WYvix/wSa/Z/wDiNqWobmX4SaPaahdzSD5pbK1W0mkZiepeB2PPUnp0r5s/ZJ8ZeLP+C7vx&#10;b+JXxw8e+P8AXtN/Zd8F+Krjwf4A+Hvh7WrjTf8AhNrq12vc6tqkluyTS2zeZEIrXeIzzvTch3xf&#10;8G3F3rXxZ/4IC6B8MtPuNmoWEPivw7bsW/1Uz3l268+xuBXF/wDBoX8TdAsP2GfH37H3iOdtP+IX&#10;wq+K+qQeK/Dd6pS7to59gSV0YcAzQ3MJHVWt2zjK5APp74if8EIP+CcuqeGJm+AHwWh+DPjK2tXH&#10;h34ifCe8n0XVtKuNvyTCW3kTzgGwSkm5XGQepNeV/wDBEz/goD+074z+Pfxi/wCCV/7eviO18RfF&#10;b4GX26x8cW0IibxRopkVI7qVBx5o8yBtwA3LcIGG9GZv0e7Yr8nf2B/DE3xS/wCDo79rb9ojwVbe&#10;Z4b8J/DbT/CGrXkIzGdVkGlM0e7ON4OnT5HUEc4oA/WKiiigAooooAKKKKACqXiTw5oPjHw7f+Ef&#10;FWjWupaXqlnLZ6lp97CJIbq3kQpJE6NkMjKSpU8EEg1dooA/On4Sf8EZf2l/+CdnxX1zxr/wSa/b&#10;E0/w34D8R6lJfal8Dfixoc2reH4ppPvNa3FvLHc2u0Y2kFmIVVkaQCvXPid+zD/wUx/at8H3Hwm+&#10;O37Vvgb4Z+EtSXyfEDfBPQb1tb1O1IIkt01DUZStkjg7S0cDSY+7IvIP11RQBw/7OP7N/wAFf2Sv&#10;g3ovwC/Z88BWfhvwroFt5OnaZZgn3aSR2JaWV2yzyOSzMSSSa+O/+Ch3/BJv9q39sT9vz4S/tyfC&#10;X9r3wn4Hm+CylvB+g6p8P7jVEnlkk33DXTLfw7lkUCMqgQhBwwbBH35VbWF1Z9MuI9BubaG9aFha&#10;y3kLSRJJj5S6qyllz1AYEjuKAPmzVfgF/wAFKfiR4u8I2/xV/a4+GNj4Q0XxdY6z4l0vwD8MNR0+&#10;/wBcgtZRMlibq51e5WGF5UjMm2Pc6qUyFZg3pH7a3wM8cftM/ss+OP2efh/4w0rw/eeNvDd5ok2s&#10;avpkl5HawXMLwyOsUcsRZwr5XLgZ65r41/Z//wCCnf8AwUz/AGm/2v8A48fsdfDD9nT4J2+tfArU&#10;obXUNS8Q+MNYtYdXE5kNu8IjspWj3IgY7uF3AAuPmr2j/gmn/wAFSIf25fF3xI/Z4+LPwVvPhn8Z&#10;Pg/rA0/x94Lm1JL62VXZhDd2l0qr50L7SeUUjIxuVlYgHR/8ErP2Lfiz/wAE9f2QPDH7IXj/AOLG&#10;geMtP8G200Gi61pXh6bT55Y5bqaciZHuJlJXzQoKkZC5PJrF/bj/AGEPjv8AtV/tP/A/47eDfjX4&#10;W0HR/gn4quPENn4d1bwvcXj6veS2/kfvZUuoxGqKXKbUJy/OcV7h8bv2qP2Yv2Z7exu/2kP2jfAf&#10;w+h1RnXTZvG/i+y0lbspjcIjdSp5hG5c7c4yM9a2fhT8YfhL8dvBsHxG+CPxS8OeMvD11I6WuveF&#10;dcg1GzmZDhlWeB3jYg8EA8HrQB4H/wAFXP8AgmR8Pv8Agqr+ygf2d/iB4iXw/rFlq9pqvh3xda2H&#10;nTaTeRMA7xqWU7ZIjJGV3DhgeqivavBvwG8CfDT9nrT/ANm34e6TDY+HdH8Jp4f0mzePckVqlt5C&#10;BgMbvlAz0zz61Y+M3x++B37OfhJ/H/x/+MPhnwVoaSCP+1vFWuQWFuZD0QPM6hnOOFGSewNeb/B3&#10;/gp7/wAE7/2gfF8Pw9+DX7anw11/X7pttnodn4stheXR9IoXcPL/AMABoA8v/wCCOn/BN/46f8Es&#10;/wBnaP8AZS8S/tAeG/HnhGx1i91DSbq38Jz6ff25uWDtEzG6ljdQ+5s7QfnI9K534af8Euf2k/h7&#10;/wAFavHH/BUU/tGeDLz/AITnwzb+HbzwW3gu6RbSxhW1VWjuftpJlP2UMSU25kIxgCvudTnmsT/h&#10;ZHgP/hY3/Coj4w04eKP7G/tceH/tS/azYed5P2kR53GLzfkL4wGIB5IoA21BHFfKn/BTL/glx4a/&#10;4KAyeBfil4N+Lmp/DP4t/CvWTqfw5+JGi2MdxLYSNtLwTwvgT27lVJjLLyOpDOrfVlZOp+OfCGj+&#10;LdM8Bap4msbfWtat7m40jS5rhVnvIrfy/PeNCcusfmxbiOnmLnqKAPl3xB8Hf+CxfxN+Hlx8JPFv&#10;7UPwX8HrfWf2TUviD4F8F6nJrPlkbXltbe6uvs9pOwzh2adUJJVM7SPa/wBj79k34T/sQ/s7eGv2&#10;Z/gpaXSaD4btGRbrUbjzru/uJHMk93cSYG+aaV3kdgANznAAwB6byBzWK3xF8Cr8Ql+Ev/CW2P8A&#10;wkzaMdWXQ/tC/avsIlEJufL6+X5hCbum7igD5A/Zm/Zd/wCCu/7KXwU0f9mXwx+0v8EfGWgeGtPG&#10;neHfGni7wZq0erwWilhEtxbW92Ibpo02qCJIdwUbucsfXf8Agnn+wV4Q/YH+E2seFLPxjd+LPF3j&#10;TxTeeKPiN441C3WGfX9ZunzJP5KfJBGqhY0iT5VVMnLMzN7J8QPiF4H+FHgnVfiT8S/FdhoXh/Q7&#10;GS81jWdUuVht7O3QZeWR2wFUDkk14tH/AMFZf+CWUirIP+ClXwBwy5+b4xaID+RuqAPoGo70XjWc&#10;w09o1uPLbyGmUsgfHBYAgkZ64IOK8Fj/AOCrn/BL25mjtbH/AIKPfAe5mlkVIbe1+LmjSyyuxwFV&#10;EuSzMScAAEk12Pxp/bV/Y4/Zt16Hwr+0V+1n8M/AOqXVsLi103xp480/SriaEkgSLHczIzISrDcB&#10;jKn0NAHyR+w7/wAEi/2o/wBj7/gof8Yv289T/aq8G+Jv+F130k3iTwy3gW6t/sKG78+Jbaf7c5/d&#10;pmIb1IIwTjGK/QQ5xgV4j4P/AOClv/BOr4heLdN8AfD79vf4L+INe1q+js9H0PQ/ihpN5eX1xIwV&#10;IooIbhnkck4AUE113xv/AGrv2Xf2ZVsH/aR/aR8A/D1dV8z+y28ceMbLSftmzbv8r7VKnmbdy525&#10;xuGeooA+M9D/AOCUX7dXw8/4Kf8AxC/4KbfCz9sf4bWurfELQYdFvvCOu/C6/vLKCxiit0jCvHqs&#10;MhkDWyOWyASzDbgjH03+zx8GP2wtB+NXiD4wftVftGeF/FFvdeHbTSfC/hbwP4NudH0/S9s0stzd&#10;SC5vrt555i0C7iyqiwAKvzMTe8Af8FEv+Cf/AMV/E9t4J+Fv7c3wd8S61esFstI8P/E3Sry6uCeg&#10;SKG4ZmP0Br2HceuKAPhv4p/8Evf2mvGX/BX7w9/wVU8L/tMeELNfC/giTwjpvgbUPBNzOsumN9rY&#10;+ZcreqRL5t28m5UC/KBggnPtf/BRn/gnX8A/+CmX7N+ofs7/AB1sJIQ0gu/DfiWwVft2gagv+ru7&#10;Zj0YfdZTw6FlPUEbsv8AwUD/AGDYfic3wSl/bZ+Ea+NE1Y6W3hF/iRpY1Rb4SeWbU2vn+aJg/wAn&#10;l7d27jGeK9dUkjk0AfN37KH7J/7TvgL9nd/2V/23Pj/4X+NvhltDuNFuNWvvCdxZapqthIpjEV87&#10;Xc0dw3lMY2kVUZgATlsu3jv7Kf8AwTj/AG+P+Cauh6h8E/2Jf2oPA/i74Qtqc934V8D/ABj0W+a8&#10;8KpK7SNb2uoWUuZoS7E7JYuD8wYFm3fbFr8TPh/e/Ee++EFp4w0+TxRpujW2rX+gpcA3VvY3Es0U&#10;NwydRG8lvOqt3MTelbF3dW9jayXt5cRwwwoXlllYKqKBksSeAAO5oA+YvgV+wB45X9q7/hu39s34&#10;z2fxA+JGn6JLo3gfTdC0E6boPg2xmINwtlA8ss0k8xH7y5mlZyCVUIuFC/8ABQ/9iT44ftneKvg7&#10;e+BPjF4X8M6P8J/i1o/xBOn6x4YuL6XVr/TvO8m3Z47qIRQ4mYkhWbcFIPy4PoHgL/goX+wL8VvH&#10;Nr8MPhd+3D8H/EniW+mMVn4d8P8AxL0q8vriQfwJBDcNIzewUmvYBnFAHzp/wU0/4J4+B/8Agp5+&#10;xfrX7KXxW1xdJvb/AOz3uj+JLGz8w6TqkB3R3McbtyvLxsu4ExyuAwJDD0f9nr9mv4d/sx/s0+GP&#10;2XfhVpUNl4f8K+GY9HsUWEDzAseHmkA+9JI5eV2PLPIzEkkmub/aA/4KKfsK/sq+KY/A37RX7Wng&#10;PwhrkkKzDRdZ8RQR3ixN92RodxkRDg4ZlAODgnFd58Fvjv8ABX9o/wABW/xT+AHxY8O+NPDd1I8d&#10;vrnhfWIb61eRDh4/MhZlDqeGUncp4IBoA+Wf+CQf/BM348f8Etfh1rnwG1H9ofwz448Eap4tvdes&#10;Y08Hz2GoWElwihoRJ9rkjePcitzGGGX5ORtzf2nf+CN17rn7YB/4KH/sC/tI33wQ+MF9brB4skj0&#10;aPUtB8WxAgldQsWZCzNtVWkR1J2hgBIPMr7kooA+V9U+GH/BXf4o+D7r4f8AjX9o74L+AVvrf7Pe&#10;eLfh34O1O81REbhntEv7oQWsuPutItyFz93IDV6d+xh+xZ8Ef2Evg1D8Gfgjpt40M19LqPiDxBrV&#10;19p1TxDqc2DPqN9cEAz3ErDLNgAcBQqgAetUUAFFFFABRRRQAUUUUAFFFFABRRRQAUe9FB6UAfjv&#10;+wz+0Xpv7Pf/AAXL/b41TVPhF8Q/FUd1qugOV+H/AILudakg8u0Y4eO3BcFs4UAEsQcdK9G/4Ib/&#10;ABG/Z3/ag/br/ar/AG2vD/jNdL+IXjfxRbabN8KNYsZLHWvDmh6ei28Fxe28qqRNcSKXYJvWLCKz&#10;l2ZVq/8ABIrVLHUP+C7n/BQT7NMM/wBu+H02NwxMcMkbHHoGHWuP/wCCufwfX4U/8F8/2K/2hv2b&#10;LL+y/H3jzXLrRfGsej4jbV9JtmjMstyiY8wLbT3CPI4OUjjBOIlwAe+/8HP1nb3X/BEb4ytdW0cn&#10;lLoskW9AdjDWbLDD0PJ5r3X9m74w+Bf2b/8Agk78P/jz8RZ5LXw74J/Z90jXNae1hDSLa2uiQzy7&#10;E43OVQ4XIyxA714f/wAHPLBf+CIvxoz/AM8tFH/lZsq9D0z9nzUP2sv+CG+j/s0aLqUdnqHjr9mP&#10;T9F027nJ8uC6n0GJIXfHOwSlCw7qCKAPCv8Aghx8KZP29vhzdf8ABYf9tLQ7PxZ48+KGu6ifh7p+&#10;tKLy08D+Hba7ktIbKwhkyluzvBI8kqKHkGwscls/Yf7ZH/BP/wDZV/bp+D+pfB74/fCXStQgvLRo&#10;9O1qGzSPUNImA/d3NpcKA8MkbBWGDg42sGUkH4o/4NVv2krHxL/wT6k/Yc8e2raL8SfgH4m1TQ/E&#10;/hu+xHdJBNfT3MUxj67Q80sBIHWDJPzDP6c3+pWOlWM2p6pdR29tbwtLcXE0gVI0UZZmJ4AABJJ4&#10;AoA/ML/g3I/bI+PvifU/jh/wTG/as8b3viTxj+zb4vfR9H8Saoxa51LRxc3Fugkc8yGJ7cbXYkmO&#10;eIZIXNfO3/BZT9sn44/sV/8ABd3w3+3B8PtMbUPA/wAGvAPhnw98WLRQ5B0fXb7UdwIUYyChdGJG&#10;Jkh4YFhXuv8Awb9fD3V/jZ+2n+2F/wAFSIdPmt/B/wAVPiVJovw3m8sqmqabY3M+++XI+ZX/ANGA&#10;I43LKMnGa7n4Sfs9/DX9uz9uD/goz8L/AIoaTHqXhfxRbeC/AUkk1vv8hrbQZppHiLD5ZYbi+WRW&#10;ByskSMMEKSAfoZ4T8V+HvHHhLTfHHhTWIL7SdX0+G+02/t5A0dxbyxiSORWHBVkYMD6Gvxe0X9sj&#10;4pfHf/g5b+Bf7RI1Zj8FfF1v42+HXwnnW6fydSj0uxdr7UY0xsZLjUWijRwcvHBExwFQHlP2Gv27&#10;/wBpj4IfsheMv+CBWrRX3/DTHhv4hf8ACtfh/cTKzqnhu+aV31pGPLQ2Nkl1MpxhY2s/4SQvsP8A&#10;wV5+C/gD9hr43/8ABNHTPhPpv2Hw38Mfi9F4Wsdz/ObWddPjkLueWeVYHZ2PLMzMckmgD9fmOBk1&#10;+Cfx5/ac+Lnwn/4KU+Bf+C/U/wARZ2+C3iT41ah8GBDG2bP/AIQ2CP7PHfs2OIpb+HUrte2beFwf&#10;n21+on/BZP8Aab179mn9g7xQPhvct/wsD4hXFv4G+GtpG+2S41vVX+ywlT28pGlnLdlgPfFfNvxt&#10;/wCCGv7UPiL/AIJX33/BOTw/+3JpeteGNJ8GRWfh/wAN3HwlsLUXN7aMtzbj7X9oMkLPcxrmblgH&#10;YnIJBAP0Q+L/AMIPh1+0B8NtQ+E/xU0GLWPDesLD/aemTNmG9iSVJRFIOjxMUAZDlXUlSCCRX5v/&#10;APB0D+zp+z98Ov8Agi38SvEXw/8AgZ4O0PULXVPDqWt9o/hm0tpoVOsWakK8cYZQVJU4PIOK9g/4&#10;N2/21bj9sf8A4Jm+EbHxjdXS+Ovhc7eB/HljqCFbqC8sVVImkDfMS9sYSWIz5gkU5KNXJf8AB1p/&#10;yhC+KP8A2GPDn/p6s6APdfh//wAE/P2Nvj5+xJ4N8CePP2dPCAj1j4f6S0upaf4as4b6CY2cLC4i&#10;nEW5Jlb5g/JDc818jf8AB4Pa2k3/AATT8By3NvGxT4/aCFaRAdoNjqeevTI61+jv7KRDfsufDVgf&#10;+ZB0f/0ihr84/wDg8Gihuf8AgmZ4HtriJZI5Pj9oKyRuuQymx1PII9KAPvXxL8Av2H9f8beEdauv&#10;A/w9tPEWi+I4tQ8J3Nha2NveG+ijlKrEyKHc7DIxReoUnoDXy/8A8HSGl2Wof8ENPjTdXduGexk8&#10;OTW7H+Bz4i02PP8A3y7D8a+hrT/gm9/wT8+GXxJ8LftCfD/9lv4b/D/xB4F1Ce+0/wAR+FPCen6P&#10;IFltJ7WSKaWCJN8RSdjtY4DBSMEV8/f8HRd5b23/AAQw+N0E8m1p/wDhG44R/eb/AISPTGx+Sk/h&#10;QA79vL9ij9kz42/8ES9b/wCFl/Cfw7ayeG/gSuu6D4gtdNhtrrSL+z0oXMNxFOiqyYkQbhnDqWVs&#10;hiK9O/4Ibar+0Drn/BJ34Iax+05ealceLbrwbHJLcawzG7lsjJIbF5i3zFzaeQct8xBBbJJr4z/a&#10;+/4Jr/tReIf+CVfw3+Lf7IP7T/xU8fXHhXw/4b8Xah8G/iX4q/tTR/Fen28EV2+myReWrTAYUrDI&#10;7q4j2D5thH3t/wAEyP8Agof8EP8AgpZ+ytov7QPwZ22EyqLDxR4VmkX7T4e1KNF82zkUY4Gco2AH&#10;QqwA5AAPiVNOsP8AiMCa5+ww+YP2YfOEnljcJPN2b8/3tny56446V+rWo39lpVhNqepXkVvbW8TS&#10;3FxPIESKNRlnZjwoAGSTwAK/KtD/AMdfbk/9Gtf+3Ar6Q/4LjfG/xD4K/YzX9mv4W6k0PxD/AGgv&#10;E1n8N/A4jOTDJqD7by7fHIjhsxcMSP4jGvG7NAH5x+Af2kPix8C/+Cpnwo/4LVeLfHd0fhP+1145&#10;1n4fSWN9EYrfTPD8MsVroEzbjiNpTai8yQNqGQfxSE/vMTX5W/8ABQr/AIIpftS/E3/glZqH7Imh&#10;ftgW3i7Sfhz4Ttrr4f8AhGL4T2VncS3WlQf6LFHdRztIk0iK8RfBZ/OYHO4mvpz/AIIg/t0Wn/BQ&#10;T/gm18O/jbqPiJb7xRp+m/2B48RmzNDrFmBHKZR2aVPKuPdbhT3xQB8o/wDBNvTNOtv+Dnz9uGWC&#10;whRk8H6AVZIgCu+201nxxxubk+p5NfrFMJTCwgYK+07CR0OOK/KL/gnHIo/4Oe/24k3DcfB3h0qu&#10;ev8Aomm1+qGp+J/Duj30el6prVrBdTWs1zBaSXCiWWGHZ5siJncyp5ke4gEDeufvDIB+R3/BCn9r&#10;z4AfCX4y/F7/AIJ4ftw6TZ+Fv2kb34ua5qOoX3jSxVJfGkFxNvgMVzMD5pEWPKi3YeLY8W4FsfqR&#10;8A/2ePhR+zR4X1TwV8G/C1voukat4m1DXZdNs4ljhiuryYzT+WqgBVMjMwUcDOBxgD5l/wCCm3/B&#10;If8AY+/4LE/BfTPGmoFNG8axaSl78PPit4fi2XlsskYkt/NxtNzbElG8tyGXJKNGxJrmP+DdL9pv&#10;9o39of8AYP1Dwr+1L4n/AOEg8WfCr4gap4Fm8TbldtVh0/y0jleRf9c6hvLMp+aQIHYsxZiAffNF&#10;FFABRRRQAUUUUAFFFFABRRRQAUUUUAFFFFABVfU7a5vbCeytNRls5JoWSO6hVWeFiMB1DgqSDyNw&#10;I45BFWKKAPh34d/8EO/h78G/2ovGH7Y3wd/bW+N3hr4geP7qW48aapY6po8lvqzSPv2yWs+nSQbV&#10;P3MICg+6RXtnwJ/4J+/B/wCDPxu1L9qHxL4o8UfEL4oappa6ZJ4+8e6jHdXlpYg7vslnFDFFb2ML&#10;N8zJbxRhzktnJr3aigDwn/goL+wR8PP+CjvwFuv2aPjL8Q/FOkeDdUuIJtc03wvNawvqJgmjnhV5&#10;ZoJXRUliR/3ZXJGDkcV2/wCzP8B1/Zp+D2i/BWw+Jev+JtL8O6bb6dodx4iW1+0W1nBCkMUG62hi&#10;DhUQfMwLHuTXf0UAfKP7UH/BHj9l39ov9oK0/a+8JeIfGXwn+L1pEsTfEj4U64um397GowFuo3jk&#10;t7sbQFPmxNuVVRtyqFD/ABh/wTF1f45eFR8Ov2t/27fjD8TPCcs2dS8Jz3GlaFZatGGyIrttHsbW&#10;eeMjhozKI37pX1XRQBi+GPAnhfwD4Ds/hx8ONFtfDmkaXpq2Oi2Oj2ccUOnwomyNYo9uxQgxhdpH&#10;HINeL/sgf8E+fCP7G3xK+InxO8GfGzxt4gu/ip4kk8Q+MrXxNLYyRXOqOApuEMNrG0QCAKI1YRqo&#10;ACjFfQVFAHikP7AP7NkH7dUn/BRWHwjIvxMl8FDwxJfrMPIa18zd5vl4/wBftxF5mf8AVgLisL/g&#10;ob/wTW+CP/BSfwt4P8LfGjxX4q0X/hBvFEfiDw/qHhHUYrW4hv0QrHIWkikHy53AADkDOa+iKKAP&#10;ln40/wDBL3Sv2ifiX8Nvit8Zf2sfibrWpfCfX49b8GwuujQ2sWoLgfaZoY9PVZ3KjALAhckqFJJr&#10;6kxxjFOooA+Uf2c/+CTPwn/ZQ/aw+IP7WPwF+OHxA0O7+KWuNqvjfwgt1YS6Lf3BmaXcIXtDJEcy&#10;ONySK+Hbk5rsv+Chv/BPz4c/8FKPga/7N3xs+I3izSPB95eQ3OsaX4WuLWBtRaGRZYRLJLBI4VJE&#10;VwEK5IGcgYr3yigDhf2dfgrJ+z18KdJ+D8HxI1zxNp+g6fb2Gj3XiCO1Fxb2kEKRRQ7raGJXCqg+&#10;ZlLEnkmvIv8AgpL/AMEv/hB/wVG8AaL8Jv2g/id4003wtoetRaxBovhW9tbVZtQijmjjuJJXt5JS&#10;VSeUBA4TJBKllUj6XooA+VtQ/wCCZPiTxXpnh/wh8T/+Ch3x28VeFtB1jTr9vC+qX2hw2+qCynjn&#10;it7ya10uK5uIWaJN6tKfMGdxOc12f/BQj9gj4bf8FIfgHN+zN8afHnijSfCOoXsNxrVj4XuLeCTU&#10;TDIksKSSSwyMqpKivhNuSBkkcV7tRQBwX7N3wQb9nH4P6N8Gbf4ma/4p0/w7p9vp+j33iRbX7TDZ&#10;wQpDFCWtoIlk2rGPnZS5JJLHjHhGlf8ABHz9n74afteeIP21v2Y/iV45+E/i3xkrHxnp3gq/tP7I&#10;11ydzST2N3bTxbyx37kCEMWYYLNu+tKKAPkvUv8Agkj8Nr79v2b/AIKT2f7RfxIsviZJpraSk1vN&#10;phsY9LKbBYi3eyZTGByGJMm4Bt2a6P4zf8E3/Cvx4/ax+H/7X3j39oHx/Jrnwu1K6vPA2h28mnLp&#10;WnNcxGKcGE2ZaYvGdm+R2dRgoynmvpGigAAHUCvlP9jL/gk18Jv2C/jL47+Kv7O/xq8eafpvxG8S&#10;S654o8DXU+nyaNJdu7sWhj+yCS3A3lR5cg+VVByFGPqyigD4d0r/AIIY/C3wl+154q/bv+G/7Y3x&#10;r8L/ABS8as6+I/EWi6vpQju4WMX+jvay6e9u0Q8iHCtGceUp6jNevfCD9gC38AfH26/aS+J/7Ufx&#10;O+J3iaTwXdeF9NbxteaclppNhdT289z9mttPs7aJJZXtLfdIVLERAZxX0JRQB8efCz/glL8Qvgn8&#10;JYf2dfhl/wAFO/j1p/w/s9PNhpeizTaFc3unWvQW1vqM2mtcxxKh2IN5eMBRG6BVA99/ZS/ZT+B/&#10;7FvwO0j9nr9nzwj/AGP4c0fzXjSS4ee4uriWRpJrm4mkJeaaSRmZnYk84GFCgejUUAFFFFABRRRQ&#10;AUUUUAFFFFABRRRQAUUUUAFFFFABRRRQAUUUUAFFFFABRRRQAUUUUAFFFFABRRRQAUUUUAFFFFAB&#10;RRRQAUUUUAFFFFABRRRQAUUUUAFFFFABRRRQAUUUUAFFFFABRRRQB//ZUEsDBAoAAAAAAAAAIQCH&#10;Hl8DCzUAAAs1AAAUAAAAZHJzL21lZGlhL2ltYWdlMi5wbmeJUE5HDQoaCgAAAA1JSERSAAABdQAA&#10;AUEIBgAAAIgWP3MAAAABc1JHQgCuzhzpAAAABGdBTUEAALGPC/xhBQAAAAlwSFlzAAAh1QAAIdUB&#10;BJy0nQAANKBJREFUeF7tnQd4XNWd9i8qTiDJt5tvk012s9ndFCDJkgYkocaBDQmE/gVnA9hWGcmU&#10;DQFCCGBJVoJlUySbao1MCYQktNjGdEw3Dt22JDfcAXcb22qusrC+c8b/O5x7552Zc2dG1pT39zy/&#10;x3dO+d/iq3dGozt3HEIIIYQQQgghhBBCCCGEEEIIIYQQQgghhBBCCCGEEEIIIYQQQgghhBBCCCGE&#10;EEIIIYQQQgghhBBCCCGEEEIIIYQQQgghhBBCCCGEEEIIIYQQQgghhBBCCCGEEEIIIYQQQgghhBBC&#10;CCGEEEIIIYQQQgghhBBCCCGEEEIIIYQQQgghhBBCCCGEEEIIIYQQQgghhBBCCCGEEEIIIYQQQggh&#10;hBBCCCGEEEIIIYQQQgghhBBCCCHEy6RrvlXUXFtV0lJbpy0K11Q74dpvSy8hhJBs5YBw3bVDJo/p&#10;T8WScN3FUoYQQshgUdxyzQkopNPRmVx/kJQnhBCyPyidXDcTBXImdW6v/6qsjhBCyEBQ0lL3OArg&#10;gVRWTQghuQsKN1tLw7UdUiZzXHf1p9G69pdqCw7YtyEDD1p/JpTycUFzgihl8gK0f9aG6/ZKGUKy&#10;g9JwzRZ4sloqZTIGWsdg6LTU/UA2aUAoCteE0HrTVconpLi5dg6aa6uUyQtKm2smoX20VcoQkj2g&#10;E9XWknDtEimTPi01X0HrGEyd2+r/VbYuo5ROrt2I1peOzh01X5LySUHzbS1pqXtPyuQFaB+tbR7D&#10;V+kkuyhtrt0OT1ZLpUzalLbUbUL1s0HZxIyB1pGOQZ9YS1tq96A6tkqZvKC4uW4l2kdbpQwh2QM6&#10;UW0tDtfeJ2XSAtXONmVT0wbVTkcpGwhUx9aSyWOmS5m8AO2jrfoJQcoQkh2gEzWIUiYtUN1stLil&#10;brxscsqguqla3FLbLmUDUdpc14vq2Spl8oLScF032kdbpQwh2QM6UW0tDdeEpExqTB5Viupms7Ll&#10;KYHqparTfPWnpWxgUD1b1W9mY6VMXoD20dbSlrrZUoaQ7ACdqEGUMqkxuf4gVDPbLZlcN1T2IBCo&#10;VkqmeekcrBlAKZMXDAmP2Yv20VYpQ0iWUF9fgk5UW0taRh8plYITvvJgVDNXlL2wBtVIxdJw3Top&#10;mRoTLj8Q1bXVaR59lFTKC9A+2lrSXFMrZQjJDtCJGkQpE5zJ9Z9B9dK2pWaPDi1ZC0S9yv4dnBtQ&#10;KWcFmp+KJeG630rJlEF1gyhl8gK0f0GUMoRkCZN+93V0otoqVVIC1UvLFF4xwToBlDJJQXNT0XnY&#10;KZaSaYFq2+qEr/pPKZMPHID20dbilrrTpQ4h2QE6UYMoZQKDaqVqUXPNa1I2JVBNW0taxlwlZeKC&#10;5qWiKpWRWxWg2kGUMnkB2r8gShlCsoRw3UnoRLXVebh+iFQKBKqVqlIyLUqbx3Si2jYWh8cskDIQ&#10;fR8cNC+oUi5t1CvLtG5V7NQ7RVIq97n94k+ifbTVmVTzRalESHaATtQgSplAlIbr+lCtoJY0126R&#10;khkBrcPG0ub4f7Asmlx3MZoT1H3VMgOqH0Qpkxeg/QuilCEkOygO1zajE9VWKROIoubRv0a1glrc&#10;XPdzKZkx0HpsLGmpWyMlYkDjgyqlMkJRuPZytA5bpUxeUDKpbijaR1ulDCHZAzpRbS1tqdslZQKB&#10;agVVX34p5TIKWpeNxeEx86SEBzQ2qFIqY6B1BFHK5AVo/4IoZQjJDtSryxfQiWqrlAkEqhNU/alT&#10;KZdZJtd/Rt8EKxVLb6+plipRSsPp3RRNm+n3rtU2PYHWY6uUyQuKJo8ZgfbRVvXCIn/+rkDyA3Si&#10;2loaruuVMtaU3lGX1ls9WlVmv31JRVrcXP/vaPuD6Dw8LCOXLZqg9dha2lyzXcrkBWgfbS2dXPuh&#10;lCEkOyhtSe++3VImEKhOEIsnjT5VSmU9aPuDqH6L+o2UyhglLWPWoHXZKmXyAnV8n0T7aKuUISR7&#10;QCeqraUtNX+XMtYMSfdql3DNTimV9ZROrkv50khtiZovpTIKWpetpeHa9VImL0D7aGtpc123lCEk&#10;O0AnahClTCBQnSBKmZwAbX8QpUxGGRKu3YnWZauUyQuKw7WtaB9tlTKEZA+l4TFPpGpxc+0fpIw1&#10;6AcjiLn0QRe0/UGUMhkH/V9a21wTljJ5AdzHAEoZQgoXFF62lrbU9EiZnADtg61OePT3pQwhhGQn&#10;+suIUYDZKmVyArT9QZQyhBCSvaDwsje3LhvD+2CnlCCEkCwmXP8NFGC2SpWcYEhL7YdoH2wsbqm5&#10;TcoQQkj2ggIsiFImJ0Dbb6uUIISQ7AYFmK3O7TXHSZns56ZL/xHtg43F4dFnShVCCMliHh5WjELM&#10;VqmSE+j3/tE+2CglCCEkuyluqb0LhZitUiYnQNtvY2m47jkpQQgh2Q0KMVtL0/xauv0N2gcbZToh&#10;JBcpCY95Ih2lTM6AQsxW5+ZrPidlMkvjFZ9Ax9ZWZ/Kog6RSlJJw7b1oH2yUEnkPOpZBlDKEZBfo&#10;h9rW0pa616VMzoD2w1YpkXHQuoIoZTygcTaWhmtelhL5zSWXfAztv636u1SlEiHZQ+nkul3ohLVV&#10;yuQUaD9slRKZpbnuCLQuW536YfDLtdFYGwvly4rRvgdRyhCSXaCT1dYDwrVTpExOgfbFVimRUdB6&#10;gihlYkBjbZTp+c0t9f8H7butA/Y2HCHpgE7WIEqZnAPti61SImPoa8HRemxN9A1EaLyNMj2vQfsd&#10;RClDSFZRhE5WW4tb6k6XOjkH2h9bpUTGQOsIopSBoPE2yvS8RZ27p6L9tlXKEJJdoJM1iFImJ0H7&#10;Y6uUyAhDmmsfROuwVcrEBc2xUaZnlvr6ErQuW51Jdd+TSmmD6gdRyhCSXaCT1dZM/oANBmifbJUS&#10;GQHVt1X/gVvKxAXNs1F/OEtKZAy0niBKmbQpuqPmElTfVlUiN75cnBQW6GQNopTJWdA+2Sol0qa0&#10;uXYWqm+rlEkImmerlMgIqH4QnVuv+raUShtUP4hShpAsovnqL6OT1VapktOg/bJVSqQNqm2rekLY&#10;LWUSguba6tz+2+9ImZQpnlR3AqodVCmXNkUtte2ovq1ShpDsAp2sQZQyOQ3aL1ulRFoMCdduR7Vt&#10;lTJJ0Z94RPNtlTIpMaR5zF5UM6hSLiOg+raWttRtlTKEZA9FzbXnoRPWVqc/P95PLGmpWYb2z0an&#10;+arvSpmUQXVtVdv+jJSxAtUIonNP2cellBUlaf7x17R4cs3vpWzaFIdrl6B12CplCMku0MkaRCmT&#10;+9xe/0m0fzaWtNSulSopURqu60N1bZUy1qAaQS21+Oo+tV+9aG46SumMgOpb21yzU8oQkj0Ut4ye&#10;CE9YS6VM3oD20VYpkRKonq3FzbV3SBlrSsM1HahWtiubnxGGpPmEI2UIyS7QyWprabg2716poP20&#10;VUoEZkg4vfeZpUxgUK1sVjY7Y6B12Focrr1XyhCSPRRPrl2ITlhbpUx+0XzNYWhfbSxuqV0hVYJw&#10;AKpla0nz6KOkTmBQvWxVNjljoHUEUcoQkl2gk9XWfP6rP9pfW6WENahGEKVMyqCa2aZsakZB67G1&#10;KFxbI2UIyR5KwrWr0Qlrq5TJS0qb695G+2xjcbiuWcok564rP4Vq2OrcWft1qZQyJc01F6HaWWF4&#10;zF7ZzIwC1xVAKUNIdoFOVluLmmvfljJ5C9pvW6VEUtDcIEqZtBkyuXYPqj+Ylkyue1I2L7Oke6+Z&#10;O+oPkUqEZA/oZA2ilMlrSifV7kT7bmVLTdJL/Zxbr/gSnGupqpDRzwagdQyWskkDAlpfEKUMIdkF&#10;OlltLQ7X3Chl8h60/7aWtNRcImUgaI61Wfq2RLqWttSul00ZGG757VfQem11brnms1KJkOyhNFw3&#10;KJfP5SJFLTX/g46BrU7zFf8spTyUNNf9Go23VcoMCGh9+0NZ/YCC1htEKUNIlqE/0p+qhXh70fr6&#10;orREoGMbxAEGBdpA6Uy4/EBZ7cCDjqWthBCSy5S01I1GIZwpZTWEEEL2J8Xh2jkolFOxuCX47QwI&#10;IYQMBLdd/U8oqJPpNNemffdKQggh+4t76j/uPFz/SXlECCGEEEIIIYQQQgghhBBCCCGEEEIIIYQQ&#10;QgghhBBCCCGEEEIIIYQQQgghhBBCCCGEEEIIIYQQQgghhBBCCCGEEEIIIYQQQgghhBBCCCGEEEII&#10;IYQQQgghhBBCCCGEEEIIIYQQQgghhBBCCCGEEEIIIYQQQgghhBBCCCGEEEIIIYQQQgghhBBCCCGE&#10;EEIIIYQQQgghhBBCCCGEEEIIIYQQQgghhBBCCCGEEEIIIYQQQgghhBCSQboanR90Njl/75rg9Aex&#10;o8nZ2XGjU94/2TlIShHN2PYfOuPaFjjj2/uD2/qKM27eUKlECCGJ2Xij8/muJud9FNKZUgX9/bK6&#10;/Keh9TsqwLtwQGfQa1uvkzUSQgqdzkbnTyh894cdjc7eHTc6R8um5Afj2t6Ewbu/bGjdJVtCCCkU&#10;uhqd01HIDrZbrnO+KZuYW4xtuxoG7GDb0NbnOP0HyFYSQvIN/T43CtOss8nZKpuc3aAgzVb1W0GE&#10;kPxAv80BwzMHlF3IHoa+VAJDM1dkuBOSm6g0PACFZK669xbnY7Jrg8MtSz8GQzJXvfy1A2XPCCHZ&#10;ztYm50MUjPmg7OL+BYVivkgIyV46G507UBBmwp67v7Ck9/3ruj/cOXVv/+7p/fHs67inZ/fiq/d0&#10;TCzZhOpkws4mZ7Xs8sAytvU1GIQZ8PC7ly55bGlP58quPf3vdvfFdenW3XsfVeN+ev/KZahORmxo&#10;P1z2mBCSLaDwS9WOiUUfosBO144JRRl9b7+/3vm47H7mQeGXoqXXt3ehwE7X51dt63QaWveidaYk&#10;IWTwUa/Oa1HgBXXnjFPWoCAeKLe/NmIF2o6gdjQ5e+RQZIaG1tkw8AJaP2vDUhTEA+k/TVjYgbYl&#10;kISQwUMFWlrvnXfe+bn9GuTx3PHkievR9gVRvWovkcOSOijkAvjTB1asQWG7v525ensn2j5r6x8e&#10;IkeEELK/QMFma9+m5h4UroNtX/cDfWh7bVVPcvfJ4QkOCjdL2zfu7EPhOtgu7+hN/a2ZcW2HyZEh&#10;hAwknROc/4sCzcY9nff3ojDNPh+B229jx41OrxwqO/4wbygMNQtRkGaraPuT23ayHCVCyEDQMdE5&#10;BwVZMncv+O1mHJ7ZbV/PQ71of2yUQ5aYhta7cJgl9vn3tg3IHz4H2nGvbdiK9iehDW0j5WgRQjKJ&#10;egX6WxReiexocnahsMw1d7ZeuhXtXzLl0GHGts+HIZbA/2h+ZwkKy1wT7VtCeckjIZml80bnf1Fo&#10;JRKFY67bMSHYH4a3TnCGyyH0Mq59JQyvBKJwzGW/1rJoNdrPuI6aXSpHjxCSDh03OGehwIpnx8Qh&#10;efHqPJ698y5fjfYb2dEI3l9vaL8PhlYcv3jbwo0oFPPBWWt2BLtKhhCSHl23Of+EwiqevcvGdqAg&#10;zEfR/sfY5GyTQ7mPhvZTYFjF8Y31O3ahMMw30b7HlRCSOjCo4oiCL99NdvfJ7nHOZ+VQOk59fREM&#10;qTii8Mtn0TGANrQFu7qIELIPFFLxRIFXKHbd8fkedEy0cij3gQIqjij0CkF0LKBjW38kR5UQYoN6&#10;BWr9IRwUdIXmnlVN3mC/0fmLHMp9oGCKIwq7XHDYi7/q/8qUozyicclExwRKCLGje6JzoSegEogC&#10;ju5TDqfjjJv3FAwloD/g/CFp6h872GZqGxdt2dWLjg2UEJIcFN5IFGTUqzPs4WIYRkAz2G5o/xMM&#10;Sb83LXjIM28gXdq507Pu2xdN8/SbfdqzX7jA0x/E8idWr0PHKMax878ipy0hBIHCG4kCjMYKgwho&#10;BtrdS56OCchEmnMH0nNfvizhuv19f5h7h6c/qM64tj3oWMVICMGsb3T+GQW4397VN29DAUa9nnr/&#10;362+VGLBB7t6zTDzh2MyvzrlaE8YDpRfnzbUs97FW7d5+vV2mP3phroWHa8YG9qfllOYEGKCAtxv&#10;x4TiHLkh1+ALA8jnd+5ast4MsWOeOMsTjK7mmGT9A+WhU4/zrHP2Bxs8/QMR6lp03GIkhHjZ2ug8&#10;iELcLwovGus/TJjTDcPHpz/AzFB0XbS1O9r/h9Y74Ri3/4b2+zzt9XNbon0z163w9J39/IXRvkyY&#10;Sqi/uuH9/mnvvtm/YEsX7Nc641s/RMfO47i2DjmVCSEaFOB++7ZPGZCvmMtHYfD4RAFmhqKr2X/H&#10;O4/DMc+uWZh0PurTuv1vbVoX0zdz/Ypo/w3z/uzpq5w1OtqnDRLq5jjT054LwfHo+MVICNlH9wTn&#10;bhTipp0TnT0ovFIxfMul/UOPOTrq3l2PwHH709denpCxbXIaWnfB0DH8xPVtnrddXFHQ2Yxxvzx6&#10;0dYeT/uE+ffHnaP9xrShCetqE/W7fVqbUF+wpdMzBrmiqzdm3i+nvW/zm88mOaUJKWxQiPtF4ZWK&#10;ZnCa9u2YBsfvD8885b/hNnV98AAcn0wQNjH6Q8sVhdxXpxwTM06H909mjOg/8elz+xd3fPQHSxTq&#10;E+Y/4GkzvXnBw5F5V711E+zXurX97VNWvh7t0x6sttPsR6Fu9mvd9p88MyLadvCUYz1zXNFxjJGQ&#10;QqfnOuebKMRNe+790nsovIL64H3XwPB0RXMG2sXzWuC2uKI5iTz+vtffgWFjOPGtTVtRaGn914K7&#10;6j9SovF+Uaibj/22vPNYZB7qc3Vrx2t3TRbqRzx6sqff7PvFi5fE7XO97IW1yW9XPLb1fDm1CSlM&#10;UIj7ReGViig0TV9+9gY4byBF22HaOO4COC+eMGh8osAy1a/AzYAz1cGJ5rj6Q93Uf/WK9p6lM/pf&#10;WLs4pt3UrR2v3TVZqJt92nh9L61b7ukzRcczRkIKGRTiHu/6wkYUXqmIQtMvmjeQom3wi+bFE4aM&#10;4YUz1sD30v1OnP+gJ+iQpz5bETMvUajr/q9P+6Gn7c/LXvQ81mPMx25bonbXg6fah7q+Ege1a805&#10;fg9uXrQcHVePhBQqHU3OQhjkhii4UrFp/IUwMP2iuQPl6hV/hNvgF81Flo5v3QFDxhAFVSJPmVEW&#10;E3p+r3xrQnR8vFBf3LE90u9vv9a4RNKtYfbbtLsePPVYT3+iUNePT3uu0tN2iJpvjo8nOq4eG9pn&#10;yClOSGGBQtwvCq9UPP8XP4OB6RfNHSjrrymH2+AXzUXCgDEsuW7eHhRSto6YeaUnBE0vfeO6yJjl&#10;nbthv1sD9bnGG5Os3VWHstmf7O0X02nvvuUZm0h0bGMkpBBBIW66p+fhjF2Xno2h/vvRmQv1vp2P&#10;7IXhYogCKhW/Nf3HMBjdfn/7n5Y9F7fP1e1HY5K1u6YS6ncuftIz5rI3roeXNJrOXL09+VfgEVJo&#10;dDY5o1GQm6LwStXGLHz7ZdXyzL398uVJb62F4WKIAsr18ffnwtD76/KX4Hg0tm3zFti3vGt3wnla&#10;tx+NSdbu6g/1MXPCnn6zT2v2+fvvWTIjpt8UHV+P9bMPklOdkMIAhbhfFF7piALTL5o3kKJt8Ivm&#10;+YXBYjqubQcKJ9fTnw15Qs0UjUfjmhdNj/TpV7pm+9KOHdF53330J54+7cu+q038/cna4/X7x/hv&#10;U+CG/oKtXZ527ZwPNnrm+oXH2HTU7FI51QkpDFCIm+7ZfFfGbwmAAtP0xRnXw3kDKdoOU9tLGmGw&#10;GC78YNduFE6m7eqVtj/cXP1j0Zg3Nq6JGec3vOjRmHn+Mf5+d4y/7TT1RGQzzzTeW0emDyx/JWae&#10;33vbO1eh4xyVkEIDBbkpCq50fSBPP3y0c9v0PhgshiiY4ul/G0N7+KM/jfb7+1zNGon8weOnJ5z3&#10;Tsc2T//Vb98caR/fdq+nXeufO3r2rf1nvXBB/9jWu2L6XOO91TRmbjMcH09nfBu+0dfYti/JaU5I&#10;YbDtBudwFOSmKLwyIQpO7WDeJuCMU06A22R7m4BfPf3yChguhiiUEolCL5G3LZwK62Tal9Yt6//f&#10;18YGulplIJ3w9qYuz7EmpBDpaHReR0FuisIrU97S9CtPeGbDDb1mvdCY8jZ5QgU45Mb5m1AgJVNf&#10;GYIC3O/Tq+bB+YXnni45xQkpLFCIm/ZMP3YNCi+KRUFuOmnO1jU4hOzUd2D8yYzhMWHeJHdgpB8p&#10;pzghhQUKctO+jeEOFF4Ui4LcFIVPPug+ufjvqz6YyilOSGGBgtwUBReNLwpyUxQ++aAb6iNnXgn7&#10;B0M5xQkpLFCQm6LgovFFQW6KwicfdEP9d2/fBPsHQznFCSksUJCbouCi8UVBborCJx/MxlBf1rnn&#10;ZDnNCSkcUJCbouCi8UVBborCJx9MNdTf2ri+f/amDbAvbbt6H5LTnJDCoL/eKUFBboqCi2I3dzzW&#10;i4LcFIZPQN0AdXW/k3QwdbfFDXVz+7RLjNsToH7teS9d7hmTris79yyQU52QwmDV5c6BKMhNUXhR&#10;7F9an1mEgtwUhU8QzRC85PVxcMxAeeRjp/T/17QT4JOIu0061M1tNPWP1epLMX/71oSYMZlwZXdv&#10;j5zqhBQG6xudT6AgN0XhRbH1L774FgryqA2te1H42Hrfshei4ae/HBqNGSjd9bom63fHmPd013eI&#10;/NPS56OP58mdJM0xZs1MKKc6IYXBXoZ6Rq154aU5MMxdG9r6UPDY+o1pQwcs/JJ50Wt/8Kz7riVP&#10;91/06h+i/W6fOcbfp69hR2NQW6aUU52QwmBtvXMQCnJTFF4Ue9Nrz7XBMDdEwWOrP/xeWb+y/9H3&#10;Z8eMGwjLXrnKs35T3W8+vvMd75dduO1DnxrmGTdz3XLPY3NOppRTnZDCYO8tzsdQkJui8KLY1999&#10;ag0KclMUPDY+uGKWJwD9ojnpOnzmb+G6tLPWv9tf/srV/Qu2dEXGmn3+Om77qb7vIXXVd3z0z8mE&#10;Kzp7++RUJ6QweHiYU4yC3BSFF40vCnJTFD7JREGovXvx05EvldB/uKyfG47p/7XvD6nfmX5S/8FT&#10;juk/dOpx0bavTjnaM8cc//zaxdH2Hxqvss0xrm7fCU/9T9y+e5bOiC5r3+noiY455dmKSJv7jU0Z&#10;sav3PTnVCSkcUJCbouDKNbv//JX1aN+yzS13f20DDCfxa9OOjwai2X6H7w6ORz1+RnRZh7g7zhyz&#10;vHOX53GyK2l+OmNkdCzqd/tq50zytH93+kffruQfe83bt0Qe61f8bpv5hJOuK7r6npbTnJDCAYWL&#10;KQrJXLK7+R+3oP3KVrfedOBWFFDaeKHutpnto14dE9NmjjN1+xP5wyfPSTje7TtkyrGw3ZxXM/s2&#10;T7vryeqJw5ybtp19F8lpTkjhgILFFAVlLon2KduFAaVEoa4/1PNRKJZ5xrvtdy15yvPY1ByfyO89&#10;dmrCOX9a+lykb2nnTtiPfHPj2v5XN7wP+zKhnOKEFBYoVExRUOaSaJ+yXRRQWhTq5tfBmWO1brv7&#10;SU33sda8HNHGwx45MToX9WejcooTUligUDHd/e74D1BY5opon7JdFFBaFOpPrGqDYatfMbvtE+Y/&#10;EGlzH/vH2miG+vwtnXDMYDq5bcvmmD9MN8w9RU5zQgoHFCqmPX/81xUoLHNFtE/ZLgotLQr1ZUZ4&#10;X/P2rdH2rxsfVFrR1Rtpcx9r3XG2nvTM+WnNT2S6nyh9/r0dsYHuWt92iJzqhBQGHU3OUyhYTFFY&#10;5op71k/qQvuUzaLg0p71/AUwWNNpC6I717yiJhOa2/XY+3PgmETCMDclpJDobnS+gYLFFIVlrtnR&#10;6OxF+5aNouBKpH4lbgajqTnObD/6iTM9fYMl+kLt2xZOhWPjCYPclJBCAwWLKQpJW7dtfTDyjfwj&#10;zz0N9mezerv9btv6EBzrunvH9A9hsBiiY2yKgsvGM58fFQ3GX78xPqb/sffmRPv9fYPpz1+4OLpd&#10;rg1td8OxSHSMPRJSaKBgMe1dd1svCjAb/aGIxmSj/u3W3nf37+BYvzBYDDc3FW1Hx9kVBVch6A92&#10;98NJiWzbtHMXOsYeCSk0ULD4ReFlIwpHNC5bvOzi/4HbfPVvhsPxSBgshp8cP2s3OsauKLwKwbc2&#10;rYsJ9lF/r4NjXc97bNVGdIw9ElJodDQ5t6BwMUXhZSMKSO2S+S1w/GDZt2Ma3E7tHZMuh3Pi+ekJ&#10;czbAcDFEx9gVhVcu+5BxMzLU/+s3rvMEud+RM6+E87To2Hoc2/a+nOaEFBYoXExReNn60xN/CMPy&#10;R8dmx6t2vR1o+7Sb1/0Zzknkrh3T+2DAGKJjrN347O/eQ+GVq176xvWegEZj3L5vTPuR53p409Oe&#10;DcG56Nh6bFjwfTnFCSksUMCYdjQ6Kb+vrr1x3AUwNLWDEe67uv8Gt8UUzbMVBozhpxpm9aHj/G4W&#10;fN9oJj3q8dM94azvCmn2jzbuA2O2X9d+r2ee9geqljlmRWfvXnRsPRJSqHQ1Od0oZExReAXxw52P&#10;wPA07dnyIJybKWuvKoPrNZ1086VwbhCd8a0pXQVjhla+6A/nxR3bo31nPFcdbfcH/sT5D3jmubr9&#10;X7xt0VJ0XD0SUsigkDHd8fIvulGABfX/nX4SDFPTE447pn/B3Nvh/CCuWHxH/89OGgrX4ffE44+B&#10;NVJxc8f0pFdlrL7x4xv8x9gMtXwyXjC3frDZ0/7M6vkJ52ndPnRMPTa075BTm5DCxB8wSBRgqYqC&#10;NZmn/Hho5NLCFe/cGblmXDv3zVv7m667CI638cTjj4Xbl64waHyax3bdqxM/MAMtn/yZ71uP4t3n&#10;XTt704Zon/4iEN32TXmv3W3XouPp8cp3PiWnNiGFSVejM8UMGWTvqonbUICl44+HHgfDdqAdO6YS&#10;bk+mdBrmJn3Pd3NTUfTyRjOwBssznquKhusRj54Cx6SqW9f1pbXLIu0nPn1uTN/NCx6K9J3x/L63&#10;Z8w62qJxbbw+nRAbzACPJwqwTPjyszfA8M2kF1X9HK57IOzbOS35H/KU7nH1B1cyzRCM9wUT5hhX&#10;NE574au/tx5rI6pjtiVq9+uOc0XH0WNDW6+c0oQUNmZ4x3PH3AvfQSGWSXu3TY28r46COYgnHHd0&#10;/+6eKXAd+0MYOD43NJb2vrdx4y5/cCXyL8tfShp8Wv+YeOO0xz/1c8+4ox8/C46z0azz4tql0fZr&#10;W+/09GndvqMfPzOmz+x3LR7f1o2Oo0dCyEegIPeLAmx/uaituX/qA3X9d4WviPjUo9f2r155Dxw7&#10;2G7pfHQHDB2f/uCyMVn4oTHxxmltxyXTvJf7/ctnxvSb69A+t2aRp/9nz5b3Hzz12MhvDma7Kzp+&#10;MRJCPqKjyfkQBblpx02lO1GIUa8dTQckf+9X+e+TFm5CAZbIs56/0BOO+mP2Zv+lcT6peX37fZ5x&#10;2seMb1By9Y+J5+sbV0fnvL5xjVUNc0yicX7RsYtxXOuxcioTQlxQkPvd03nfdhRkdJ992/4W+YDR&#10;psbipJ8w1aIQS6YZjP7rvM0+v+Y4NNb9Yo1kvrJupWfeYY+cEF2euW4FnKN9bs1CzzwtGmf69zU7&#10;utBxi5EQEkvHhOSv1rUozOg+zePkNLRa/dEUhVkiEwWj2a4D33xshvbKrj2ePq1ZR39BtL9f636t&#10;3dkveL+8w9WsgTxk6rGB5qDjFWND6zA5hQkhfsxQSiQKtEJXPSnu8R8nGEIxtn6IAi2ev3mzEYbi&#10;oVM/+uo7t9187Lah9r+tfC3a538y8OteU+5vX7i1O1ojkeacwx89GY7R4mMFJITERwVTtT+YkN23&#10;H9iFgq1Q3fG378Z8UlT7uXHPrYJB5POoe5asQsEWTzMYq2fVxrRp47Ulavf3uW0nPTM8pv1rU38Y&#10;02ajO/7KtybAfu2nmuZvR8cpxof7i+XUJYTEA4UTcseMUzajgCs096y5OeE9dGAYAZ9Y3mP96VIz&#10;TLWT33nc8/hZ4+oSs13fd6Xq77WetiONDxzpr7xz20e/fVu03V+nbfOWmLblnbs841P1ohlrl6Pj&#10;E6N+e4sQYgcKJ2Tvwis2oKArFPu6/7oLHRe/MJSAr63dbnXtet2cSZ5A9WuORf2m8cY+tcr7fr/Z&#10;d+wTZ8e0ac3xqXjXvC0d6LhACSH2bLvO+TYKJ+Tu2ReuRIGX7/Z1/XkHOh7Iw8Y/9AwMJuC8Tbv2&#10;oMDz6w9U1/9++lzPuCnvvg7HuZpjzfbGeX/19P34mfM8/bptwZYuT9trG1Z55gSxee7mLeh4QOtn&#10;f0ZOVUKILVtvdOD9v5E9U7+3FgVfvtq79uYt6Dgg9WcAIgcUhVMcpyzpWouCz9QMU9MgY3UoJxpn&#10;9v3ipUtgn9mmfX7NO555Nl72wrr30XGI45uR40kICQ4KqXh2TyjuQAGYb/Y8ctT7aP/jKYdyHzik&#10;oN//4/LNKABd6+Y0xwSqFo1F47T+a9PvX/6yp9/sO/aJs6LtF7w6Jtpe63sryJxj45Dr2zvR/mNb&#10;9z1BEkJSBwVVIlEQ5osdEw6IuWwxkXIIvcCwii8KQlczTF11MNuM0z7pe9/cP/aXL10G283xWv2d&#10;o1Pe/eiySFvR/iaUEJIZUGAlsq/zvh0oFHNZtJ+JlEOHQYGVQBSIWjNoXZeBq1COMV5lm/rHaV9Z&#10;vyJmnPmhIX1rXDQviIu37Lb6xK1HQkhmQcGVTBSOuWbHzUM2on1LpByyxKDgSmDJ9W1b/eFoBq+r&#10;f0wqPvrebFi7edGjcHwQDxjfuhvtX0IJIQMDCrBk7nz7gpx8r33Ppsk9aH+SKYcqOfX9RTDAkjht&#10;SddGMyRfXre8f+TMK/snzn/QE56Z8vUNq2F7UG+dvWUj2p+kEkIGFhRkNvb1PLAHhWc2irbfRjlE&#10;wUBBZuGyjt69KDyzzcVbdlndAwdKCNk/oECzdc8Hd+5GQTrYftjzYKA/gvqVQ5MaKNAsXfDBrl4U&#10;poPtWxt2Wt2CGMpPixKy/+m80WlD4WZrz/2HvofCdX+7Y9b5nWj7bO1odHbJIUmPsa3Jv90ngRc8&#10;s6Ybhev+9sS/LFuPts/ahva1ckQIIfubzuucL6OgC+r2F89cgQJ3oOxdfPV7aDuCqgI9JIciMzTM&#10;OxsGXUAnvP3BShS4A+Wop1e/h7YjsNe2fVeOBCFkMFHhtheFXqp+uHPaXhTGqarrZXobZdcHBhR4&#10;qdrQ3reiM7Pvv+t6cF2pyrdbCMk+upqcM1D4ZcqeB76xtHfp77fv+eDOThTcfR33dO9eeW13z/Sj&#10;VqD5GbPReVh2eWBpaG+EAZghT/rryuX3L+zqfmPtjpi3bfSXaMxau6PznvkdOw7/49IlaH7GHNd2&#10;kewxISQb6ZzgJLwVbS4ru7h/QUGYD45r2y57SAjJBVAo5qr99U6J7NbgUF+f0jXtWSshJHfRdylE&#10;QZkLqvQ5QHYje0AhmQuO4824CMkruhqdd1FwZpsdjU6fbHJ2M67d7ivfBttxratkiwkh+UjXtc7B&#10;KEwH3Ruc02QTc4uxbcfBMB10F3xVtpAQUihsu8E5PNOXGgZRrfsK2ZT8oKG9HAfsfvKGeUfKlhBC&#10;SOSPq7f6gzejNjkPyaoKg7Ftf4Xhmymvbb9F1kQIIXZ0TnSO7LrRuR+GdBy7m5ynuic6x0oJYjJ2&#10;7jFOQ9uTMKTj2dB+n/JwqUAIIYQQQgghhBBCCCGEEEIIGShGjRr1mcrKyiOrqqr+TZrymmHDhg2R&#10;xaSoscWyGJiysrLPn3baaQfJQxuK5F9CCAlOqLLyuVFVVf1IGRJDeXn5FyvPOONT8jCn8O9jdSh0&#10;jXR50EHuH6utCoVmyJC4xJurDVVUTJBhHtQx/aZ/rHQRQogdKmC2+4PErwyNkqw/Wzn55JM/5t92&#10;VxniAY0zlWExhMrLw2i8aVVl5VYZHkH9P9SgcVoZQgghiamsrPwPf4CothfUK9cOs02GR/H1Zd8N&#10;uOJgbrepdHvwj6kuL/+VblfHZpvZHhlsUFFRcZvZX1VVdYR0JXwy9Pe5SjchhCQnXoCcc845B5rt&#10;VRUVZ0tXBLOvPsfe/1WvkD80t18rXVGGDRv2SbNfvfL+i3Rpisy+srKyf5T2mOOpniD/Vboi+Pul&#10;OULol7/8nL/fP4YQQhISL0CqQqGueH1JKDrzzDOjIZcKQ4cO/bgKw0PlYUJCodB5VeXlZ8pDay6s&#10;rPxuon0z+0D/AWaffpKQ9mTzkvZr1LHfnGwMIYRAzPDwB4jZ7gmuUaNKzT6tdHnn+P6Y6OmrrOyS&#10;5ihq/GJzjLa6qmqndEc577zzPu0f5ypDklJVVvadRPPMPn+/+q2lJVG/Ro0ZL4sezDnqCQneE4eh&#10;TghJmVBFheetCBVGi6QrLqNCodM9c6qqot/ub7ZXjxgxVLcNHz78S2a7a2SCoAJultln/vG2uqKi&#10;RobpvwEcao7zO2LEiH+XoQlR6/uqOU+ao5h9/n5/n78/HrZzqkOhTTbjCCEEYgaIqwq9KumGmGOl&#10;KQJqN9tM9fv2MsQzxr0e3GyLDFKYbSrgo5dTmu3SlJCLL77484nmqG37LOoPVVYuN9v9/fEYVVFx&#10;nDm+oqLiy9IVg/rtZIM5VpoJIcQeM0RMzbddTMwx0hTB324+9lsVCt0XGVNZucRs123qNwbPFSSR&#10;tvLyE93H6tXsXt2mUb8p3Om2274XnyzUNWZ/MmVKXMyxKrQ3SzOEoU4IyRgqaGeageKqgvN5GRLB&#10;7JOmCGa7qvWuMSZyhYynX95XN9v020G6TWO2+x+r8P4P3aZ+o/iZ2a7bbPBf3SLNMegnHnOcVm+3&#10;v02GI/x/VN0j7XFRob7WnCPNhBCSHmaw+MPFpt1VBdl26YY1zcfqFfhdkYEAc9xFvj+Wmk8Gtpjz&#10;pcmKI444wvOHYv8Tnok5zvztIhHqN5fV5jxpJoSQxJjBIeHhud68qqLiabNfvSp+TrdfcMEFXzDb&#10;I4MFs92m399WXVHx48hAxah9r5L71JPCushjY5zpyJEj/ysyISBmDWmKYvb5+xP1uahgPtocU1lR&#10;sVq6ksJQJ4SkhH4FbYaHP0BU/yVmnwrcBbo9SKj7X536+/1t1ZWVp0YGKjztoVC3Cvm7jce7ZVgE&#10;fR8at0+akuKOR3PMPq1a3xjpgvtgEqqs7DT7zz333M/o9rKyso9XlZcfXyWfSK2oqPhsZIIPddzf&#10;N+dLMyGE2GEGiBki/vbzzz///0hX3EA02/19GtQfUunmPlbLvbqtsrLySv84DWpTeD7hKW0JUcG7&#10;0Zyj1veKdEUx+yMOG/YP/jYZGkE9IZ3g70+mCvCrZHoU/xj9/r90EUKIHf4gQcrQCGa7fgUqzTF1&#10;pDlKvH5/u6t6hez58JEK38lonOvw4cM/IUPjooK0Fs2Vbg9onKvalsNkWAQ0Jpmh8vKTZHoENEYr&#10;3YQQYk9VefkMf5hoK0eO/IkMiWL2q1e9kfe8NWa7VpqjmH0qsLdJcwQVtp5PUoZCoe9Llwf9G4M5&#10;TqtqlUm3Ff6/F2ilKwa1HcPNcWpdCf/gqY7jfLUvW6srKq6XpkBU+W7RoGoF/iMwIYQQQgghhBBC&#10;CCGEEEIIIVlDdUXF7/QfvuRhFPOPYub10C5VZWVHmGOkOa+QfWuQh3Gprqx8xTwWVaFQwvuopIKu&#10;K4uR5aqKitPkob4x12WyGBizblDc/TVV2/VX6c4oVZWVl8iiFXpbZJGQwkGf+BUVFef4fwD8j1Wo&#10;r1DjTpGHmsiXF8tyhHz8IbLZJz3mkpNP/pg8jKLb9bf1y8O08W2L56v61JPIelkMzKjTTjtIFgMT&#10;CoVulsUo7vethkaM+Lo0ZQSb/wuToOMJySvMHwD9Q6lC4hF5GMUcg35g9CV9+npteRjF/HCQi3l7&#10;W42+jjtRAOpPZtbX18f9ejr/3JEjR37hYssPx+i5SvitSMmCIUi/2sd/lsUo6AM8VVVV/4baPcd/&#10;1KhSWYxgG+pqXuRTpCbmJ0gvNo6jPuayGBe13kZZjAEdG7VfQ9Q54vkqPY3+/5LFogs+WvYQ71jr&#10;++2gmsn+bwjJa8wfAH1vbln04AmVOD8w6FppNNZfS73iO1mHqyx/S7oifVVlZdVq8QD1a/0of63q&#10;ysrp+nrpqvPP/zf9WP82obahQz+RVJWX/1QFZFNkIGBUKDRJzd2jA0F5pK49YsSIQ3SfCplvqToP&#10;6Tb9b2SCj8rhww9T67tNHkJ0OKt1RI6nf9s1qnb0tgJ6WY1tjjypVlUdL+Ojr8jN+SpM58hikd4+&#10;9XiH/leWG9V6i9XyrTImijq278piFLNuZH8rKjao/Rqvnzj0uaCO8TPSHUOiUNdPFur/LHp8dO1Q&#10;RcVw/X+jb3Sm/LV07VtvKNSnxo/UT/BqeaeaH7nfTnVV1YN6v2RMZB8jkxR6v9X/3aFqf/9BHbuF&#10;6vFc6fLsFyEFh/kDEO+HQf/QyWLcMahd/aDpr4+LfMGEi/rh7dH/ovHxarvo4JPFmLHJ5pqoOu/I&#10;YpQg9dTx6JDFhLg1UC1Vw3OvGD/mHHNZHVM31COoxzGv1P3rU+uK+Qo+jX8dQ4cOLZGHEfx1TNR6&#10;44a6xp2LavjXK4tR/G1ojJ9kNQkpGGx+GEapV3CyGH+MRbsKgugfEVXQeD69qZFfxT3B4qJfeav5&#10;0Veb/i920OvRv+LLw7ioQI/7aUjV90dZjLs/mkR9Ju44ND5RqOu3hMw55rJNqKvfVN6WxQjxtjfe&#10;OlzizdPYhrraT/hpV/Xb0rDIvxbrTbQdLuYYm/GE5C3mD0C8oLH5gbFp9y8j3ffcVcBGbqClwqNL&#10;/boeCRBPqFdWTpfFKKr/YT2nuqLiWWmKQffLYgxmX8JxlZUrZTEhbg1UyzzW7h0ddQAq/6KfnOJt&#10;i9rHpKGuUccv8uUX6snwv/TVSpFGH/HW4YLaXNR6rV+pI9X/3xnmOBN/W7wx2lBl5VuhsrKT1ZNE&#10;9LcRNJ6QgsH8AQiFQrNk0YM5Jt4PjAqj6Fs0Jpfo97grKkL6RlEqvL4nzXpdnnAyUa9U/1OF0Q3y&#10;MEqyUDeJt52qPe59UlRYd8pi3Pku6okm+kUbLuYctX2ai/UyqqXmR79xCPWbbeaybai7c1Btl3jr&#10;cEk0N1GoqyfVK/TfSiLLcd76cbFZb7LHGoY6IYL/B0CFzS5ZjGKOUT+km9Q/nsvqVHg96H8/1kTP&#10;968n0Q+eepV5pyxGqSgvfzMToV5dXn54RUXF2fIwiv+PxIm2T6P79ZdBy8MI1dXV/6Jfbetlcz6q&#10;5bbpPw6qJ5PRkUbB/SYjeeiZbxvq+q0sdRzPV0ZuHYyw3UZEolBPVtfEZr3JHmvMNtRPSMHg/wFQ&#10;IfChepXluTpBFqPoNn2VhV5Wr76/meyHSNVcX11VtUgeRtBXSPjnVZaV/bcs6ieXaBipoHyoauTI&#10;c1WQrJGmmFCvKiv7jiw6o8499zOJtkn3ub/+a1TdR6rKyxfLwwjJ9kmjtmu3ejKI/OHXRV9B4p+r&#10;9vXL6pia275az5WHnnWp7TjeX8PT7wt19RvQFOOyQA/J9iHeOlwSzVfbP1dfzaI977zzPq328dvq&#10;/7kHzIncW16WI6hjEb3bpc16weO9ar3/Ig8j/er/YaM8jDy2ueUxIXmJDhBZjBIqK/uR+iHpVT98&#10;ka+LQ6gf4Dv1q1L91oo0xUWPk8UYVN9d+odQBd0r+vI0aY5cz676OnR4SJMe+54s6u2Ofs2cRv22&#10;cJjalmVqzE4VjGdKc1yqqqoOUfuwVT/ZoD+wqvBcIYtJGVVRcW9kHyoqXnI/gKPfdpLuCJFLLUOh&#10;zWpMu36s9vfxSIegfoOYr57IPtCXd+rHats8r7DVvkU+Rarar400GKiat+p1qjHnSFME3SaLEP2F&#10;0rKo9zfypdsm5rH3o55Ej9LbpFXH/ifKQ6ULckEodL2qt1c/Kalj/yVphr8ZqjbPW1s6oPX2qXNy&#10;qzTp4/AbvX9q7BX6cfXIkV8xr+E3XyAQQjJMsnDJR9Q+x30i2x+o4DzR/O2FEEIyQnV19TFnnHHG&#10;p+Qh2U8U4hMpIWQ/wHAZHKorKpbIIiGEEEIIIYQQQgghhBBCCCGEEEIIIYQQQgghhBBCCCGEEEII&#10;IYQQQgghhBBCCCGEEEIIIYQQQgghhBBCHMf5/6Tbkz3odLsYAAAAAElFTkSuQmCCUEsDBBQABgAI&#10;AAAAIQCVhOQj3QAAAAYBAAAPAAAAZHJzL2Rvd25yZXYueG1sTI9BS8NAFITvgv9heYI3u0mNtcS8&#10;lFLUUxFsBfH2mrwmodndkN0m6b/3ebLHYYaZb7LVZFo1cO8bZxHiWQSKbeHKxlYIX/u3hyUoH8iW&#10;1DrLCBf2sMpvbzJKSzfaTx52oVJSYn1KCHUIXaq1L2o25GeuYyve0fWGgsi+0mVPo5SbVs+jaKEN&#10;NVYWaup4U3Nx2p0NwvtI4/oxfh22p+Pm8rN/+vjexox4fzetX0AFnsJ/GP7wBR1yYTq4sy29ahHk&#10;SEBIElBiLpJn+XFAmMfJEnSe6Wv8/BcAAP//AwBQSwMEFAAGAAgAAAAhACvZ2PH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5EtyOcO3XscuuYY6SYhH747XAEAAP//AwBQ&#10;SwECLQAUAAYACAAAACEA0OBzzxQBAABHAgAAEwAAAAAAAAAAAAAAAAAAAAAAW0NvbnRlbnRfVHlw&#10;ZXNdLnhtbFBLAQItABQABgAIAAAAIQA4/SH/1gAAAJQBAAALAAAAAAAAAAAAAAAAAEUBAABfcmVs&#10;cy8ucmVsc1BLAQItABQABgAIAAAAIQBYzoNmcQMAAKkIAAAOAAAAAAAAAAAAAAAAAEQCAABkcnMv&#10;ZTJvRG9jLnhtbFBLAQItAAoAAAAAAAAAIQBo0Yqlt1gAALdYAAAVAAAAAAAAAAAAAAAAAOEFAABk&#10;cnMvbWVkaWEvaW1hZ2UxLmpwZWdQSwECLQAKAAAAAAAAACEAhx5fAws1AAALNQAAFAAAAAAAAAAA&#10;AAAAAADLXgAAZHJzL21lZGlhL2ltYWdlMi5wbmdQSwECLQAUAAYACAAAACEAlYTkI90AAAAGAQAA&#10;DwAAAAAAAAAAAAAAAAAIlAAAZHJzL2Rvd25yZXYueG1sUEsBAi0AFAAGAAgAAAAhACvZ2PHIAAAA&#10;pgEAABkAAAAAAAAAAAAAAAAAEpUAAGRycy9fcmVscy9lMm9Eb2MueG1sLnJlbHNQSwUGAAAAAAcA&#10;BwC/AQAAEZY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96179329" o:spid="_x0000_s1027" type="#_x0000_t75" alt="ロゴ, 会社名&#10;&#10;自動的に生成された説明" style="position:absolute;left:8877;top:6815;width:47845;height:37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oicygAAAOIAAAAPAAAAZHJzL2Rvd25yZXYueG1sRI9Ba8JA&#10;FITvhf6H5RV6qxsjaDe6SiuIvahovXh7ZJ9JbPZtyG5j/PeuUOhxmJlvmNmit7XoqPWVYw3DQQKC&#10;OHem4kLD8Xv19g7CB2SDtWPScCMPi/nz0wwz4668p+4QChEh7DPUUIbQZFL6vCSLfuAa4uidXWsx&#10;RNkW0rR4jXBbyzRJxtJixXGhxIaWJeU/h1+rYd3s1rhdqVM3uX1eQn5WSzvaaP360n9MQQTqw3/4&#10;r/1lNKRqPJyoUargcSneATm/AwAA//8DAFBLAQItABQABgAIAAAAIQDb4fbL7gAAAIUBAAATAAAA&#10;AAAAAAAAAAAAAAAAAABbQ29udGVudF9UeXBlc10ueG1sUEsBAi0AFAAGAAgAAAAhAFr0LFu/AAAA&#10;FQEAAAsAAAAAAAAAAAAAAAAAHwEAAF9yZWxzLy5yZWxzUEsBAi0AFAAGAAgAAAAhAJ7aiJzKAAAA&#10;4gAAAA8AAAAAAAAAAAAAAAAABwIAAGRycy9kb3ducmV2LnhtbFBLBQYAAAAAAwADALcAAAD+AgAA&#10;AAA=&#10;">
                  <v:imagedata r:id="rId8" o:title="ロゴ, 会社名&#10;&#10;自動的に生成された説明"/>
                </v:shape>
                <v:shape id="Picture 4" o:spid="_x0000_s1028" type="#_x0000_t75" style="position:absolute;left:94260;width:51550;height:44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s5ygAAAOMAAAAPAAAAZHJzL2Rvd25yZXYueG1sRE9LawIx&#10;EL4L/Q9hCl5KzfrA2q1RalEo0kK1Lb0Om+lm6WYSNqnu/nsjCB7ne8982dpaHKgJlWMFw0EGgrhw&#10;uuJSwdfn5n4GIkRkjbVjUtBRgOXipjfHXLsj7+iwj6VIIRxyVGBi9LmUoTBkMQycJ07cr2ssxnQ2&#10;pdQNHlO4reUoy6bSYsWpwaCnF0PF3/7fKvgw/s6+f/uVxbduPeu2q/XPaKdU/7Z9fgIRqY1X8cX9&#10;qtP8yXCcTR8exxM4/5QAkIsTAAAA//8DAFBLAQItABQABgAIAAAAIQDb4fbL7gAAAIUBAAATAAAA&#10;AAAAAAAAAAAAAAAAAABbQ29udGVudF9UeXBlc10ueG1sUEsBAi0AFAAGAAgAAAAhAFr0LFu/AAAA&#10;FQEAAAsAAAAAAAAAAAAAAAAAHwEAAF9yZWxzLy5yZWxzUEsBAi0AFAAGAAgAAAAhAMjo+znKAAAA&#10;4wAAAA8AAAAAAAAAAAAAAAAABwIAAGRycy9kb3ducmV2LnhtbFBLBQYAAAAAAwADALcAAAD+AgAA&#10;AAA=&#10;">
                  <v:imagedata r:id="rId9" o:title=""/>
                </v:shape>
                <w10:wrap anchorx="margin"/>
              </v:group>
            </w:pict>
          </mc:Fallback>
        </mc:AlternateContent>
      </w:r>
    </w:p>
    <w:p w14:paraId="0991F0C6" w14:textId="77777777" w:rsidR="00226100" w:rsidRPr="00EF14CF" w:rsidRDefault="00226100" w:rsidP="00C12E8E">
      <w:pPr>
        <w:spacing w:line="360" w:lineRule="auto"/>
        <w:rPr>
          <w:noProof/>
          <w:sz w:val="22"/>
          <w:lang w:val="fr-FR"/>
        </w:rPr>
      </w:pPr>
    </w:p>
    <w:p w14:paraId="14C52171" w14:textId="77777777" w:rsidR="00226100" w:rsidRPr="00EF14CF" w:rsidRDefault="00226100" w:rsidP="00C12E8E">
      <w:pPr>
        <w:spacing w:line="360" w:lineRule="auto"/>
        <w:rPr>
          <w:noProof/>
          <w:sz w:val="22"/>
          <w:lang w:val="fr-FR"/>
        </w:rPr>
      </w:pPr>
    </w:p>
    <w:p w14:paraId="009A7CEA" w14:textId="270D2217" w:rsidR="00226100" w:rsidRPr="00EF14CF" w:rsidRDefault="00226100" w:rsidP="00C12E8E">
      <w:pPr>
        <w:spacing w:line="360" w:lineRule="auto"/>
        <w:rPr>
          <w:noProof/>
          <w:sz w:val="22"/>
          <w:lang w:val="fr-FR"/>
        </w:rPr>
      </w:pPr>
    </w:p>
    <w:p w14:paraId="1A949750" w14:textId="77777777" w:rsidR="00226100" w:rsidRPr="00EF14CF" w:rsidRDefault="00226100" w:rsidP="00C12E8E">
      <w:pPr>
        <w:spacing w:line="360" w:lineRule="auto"/>
        <w:rPr>
          <w:noProof/>
          <w:sz w:val="22"/>
          <w:lang w:val="fr-FR"/>
        </w:rPr>
      </w:pPr>
    </w:p>
    <w:p w14:paraId="5A6D0723" w14:textId="77777777" w:rsidR="00226100" w:rsidRPr="00EF14CF" w:rsidRDefault="00226100" w:rsidP="00C12E8E">
      <w:pPr>
        <w:spacing w:line="360" w:lineRule="auto"/>
        <w:rPr>
          <w:noProof/>
          <w:sz w:val="22"/>
          <w:lang w:val="fr-FR"/>
        </w:rPr>
      </w:pPr>
    </w:p>
    <w:p w14:paraId="179DC009" w14:textId="447DA412" w:rsidR="00206A13" w:rsidRPr="00EF14CF" w:rsidRDefault="00206A13" w:rsidP="00C12E8E">
      <w:pPr>
        <w:spacing w:line="360" w:lineRule="auto"/>
        <w:rPr>
          <w:rFonts w:ascii="Verdana" w:hAnsi="Verdana"/>
          <w:bCs/>
          <w:color w:val="464646"/>
          <w:spacing w:val="5"/>
          <w:kern w:val="28"/>
          <w:sz w:val="22"/>
          <w:szCs w:val="22"/>
          <w:u w:color="464646"/>
          <w:lang w:val="fr-FR"/>
        </w:rPr>
      </w:pPr>
      <w:bookmarkStart w:id="0" w:name="_GoBack"/>
      <w:bookmarkEnd w:id="0"/>
    </w:p>
    <w:p w14:paraId="06C45138" w14:textId="77777777" w:rsidR="0065195B" w:rsidRPr="0065195B" w:rsidRDefault="0065195B" w:rsidP="0065195B">
      <w:pPr>
        <w:widowControl w:val="0"/>
        <w:ind w:left="108" w:hanging="108"/>
        <w:jc w:val="both"/>
        <w:rPr>
          <w:rFonts w:ascii="Verdana" w:hAnsi="Verdana"/>
          <w:b/>
          <w:color w:val="464646"/>
          <w:spacing w:val="5"/>
          <w:kern w:val="28"/>
          <w:sz w:val="22"/>
          <w:szCs w:val="22"/>
          <w:u w:color="464646"/>
          <w:lang w:val="fr-FR"/>
        </w:rPr>
      </w:pPr>
      <w:r w:rsidRPr="0065195B">
        <w:rPr>
          <w:rFonts w:ascii="Verdana" w:hAnsi="Verdana"/>
          <w:b/>
          <w:color w:val="464646"/>
          <w:spacing w:val="5"/>
          <w:kern w:val="28"/>
          <w:sz w:val="22"/>
          <w:szCs w:val="22"/>
          <w:u w:color="464646"/>
          <w:lang w:val="fr-FR"/>
        </w:rPr>
        <w:t>GC FRANCE S.A.S.</w:t>
      </w:r>
    </w:p>
    <w:p w14:paraId="346C93F5" w14:textId="77777777" w:rsidR="0065195B" w:rsidRPr="0065195B" w:rsidRDefault="0065195B" w:rsidP="0065195B">
      <w:pPr>
        <w:widowControl w:val="0"/>
        <w:ind w:left="108" w:hanging="108"/>
        <w:jc w:val="both"/>
        <w:rPr>
          <w:rFonts w:ascii="Verdana" w:hAnsi="Verdana"/>
          <w:bCs/>
          <w:color w:val="464646"/>
          <w:spacing w:val="5"/>
          <w:kern w:val="28"/>
          <w:sz w:val="22"/>
          <w:szCs w:val="22"/>
          <w:u w:color="464646"/>
          <w:lang w:val="fr-FR"/>
        </w:rPr>
      </w:pPr>
      <w:r w:rsidRPr="0065195B">
        <w:rPr>
          <w:rFonts w:ascii="Verdana" w:hAnsi="Verdana"/>
          <w:bCs/>
          <w:color w:val="464646"/>
          <w:spacing w:val="5"/>
          <w:kern w:val="28"/>
          <w:sz w:val="22"/>
          <w:szCs w:val="22"/>
          <w:u w:color="464646"/>
          <w:lang w:val="fr-FR"/>
        </w:rPr>
        <w:t>8 rue Benjamin Franklin</w:t>
      </w:r>
    </w:p>
    <w:p w14:paraId="4474E3D6" w14:textId="77777777" w:rsidR="0065195B" w:rsidRPr="0065195B" w:rsidRDefault="0065195B" w:rsidP="0065195B">
      <w:pPr>
        <w:widowControl w:val="0"/>
        <w:ind w:left="108" w:hanging="108"/>
        <w:jc w:val="both"/>
        <w:rPr>
          <w:rFonts w:ascii="Verdana" w:hAnsi="Verdana"/>
          <w:bCs/>
          <w:color w:val="464646"/>
          <w:spacing w:val="5"/>
          <w:kern w:val="28"/>
          <w:sz w:val="22"/>
          <w:szCs w:val="22"/>
          <w:u w:color="464646"/>
          <w:lang w:val="fr-FR"/>
        </w:rPr>
      </w:pPr>
      <w:r w:rsidRPr="0065195B">
        <w:rPr>
          <w:rFonts w:ascii="Verdana" w:hAnsi="Verdana"/>
          <w:bCs/>
          <w:color w:val="464646"/>
          <w:spacing w:val="5"/>
          <w:kern w:val="28"/>
          <w:sz w:val="22"/>
          <w:szCs w:val="22"/>
          <w:u w:color="464646"/>
          <w:lang w:val="fr-FR"/>
        </w:rPr>
        <w:t>94370 Sucy en Brie</w:t>
      </w:r>
    </w:p>
    <w:p w14:paraId="53556DAB" w14:textId="77777777" w:rsidR="0065195B" w:rsidRPr="0065195B" w:rsidRDefault="0065195B" w:rsidP="0065195B">
      <w:pPr>
        <w:widowControl w:val="0"/>
        <w:ind w:left="108" w:hanging="108"/>
        <w:jc w:val="both"/>
        <w:rPr>
          <w:rFonts w:ascii="Verdana" w:hAnsi="Verdana"/>
          <w:bCs/>
          <w:color w:val="464646"/>
          <w:spacing w:val="5"/>
          <w:kern w:val="28"/>
          <w:sz w:val="22"/>
          <w:szCs w:val="22"/>
          <w:u w:color="464646"/>
          <w:lang w:val="fr-FR"/>
        </w:rPr>
      </w:pPr>
      <w:r w:rsidRPr="0065195B">
        <w:rPr>
          <w:rFonts w:ascii="Verdana" w:hAnsi="Verdana"/>
          <w:bCs/>
          <w:color w:val="464646"/>
          <w:spacing w:val="5"/>
          <w:kern w:val="28"/>
          <w:sz w:val="22"/>
          <w:szCs w:val="22"/>
          <w:u w:color="464646"/>
          <w:lang w:val="fr-FR"/>
        </w:rPr>
        <w:t>France</w:t>
      </w:r>
    </w:p>
    <w:p w14:paraId="0F5D2CAA" w14:textId="77777777" w:rsidR="0065195B" w:rsidRPr="0065195B" w:rsidRDefault="0065195B" w:rsidP="0065195B">
      <w:pPr>
        <w:widowControl w:val="0"/>
        <w:ind w:left="108" w:hanging="108"/>
        <w:jc w:val="both"/>
        <w:rPr>
          <w:rFonts w:ascii="Verdana" w:hAnsi="Verdana"/>
          <w:bCs/>
          <w:color w:val="464646"/>
          <w:spacing w:val="5"/>
          <w:kern w:val="28"/>
          <w:sz w:val="22"/>
          <w:szCs w:val="22"/>
          <w:u w:color="464646"/>
          <w:lang w:val="fr-FR"/>
        </w:rPr>
      </w:pPr>
    </w:p>
    <w:p w14:paraId="04872CAF" w14:textId="77777777" w:rsidR="0065195B" w:rsidRPr="0065195B" w:rsidRDefault="0065195B" w:rsidP="0065195B">
      <w:pPr>
        <w:widowControl w:val="0"/>
        <w:ind w:left="108" w:hanging="108"/>
        <w:jc w:val="both"/>
        <w:rPr>
          <w:rFonts w:ascii="Verdana" w:hAnsi="Verdana"/>
          <w:bCs/>
          <w:color w:val="464646"/>
          <w:spacing w:val="5"/>
          <w:kern w:val="28"/>
          <w:sz w:val="22"/>
          <w:szCs w:val="22"/>
          <w:u w:color="464646"/>
          <w:lang w:val="fr-FR"/>
        </w:rPr>
      </w:pPr>
      <w:r w:rsidRPr="0065195B">
        <w:rPr>
          <w:rFonts w:ascii="Verdana" w:hAnsi="Verdana"/>
          <w:bCs/>
          <w:color w:val="464646"/>
          <w:spacing w:val="5"/>
          <w:kern w:val="28"/>
          <w:sz w:val="22"/>
          <w:szCs w:val="22"/>
          <w:u w:color="464646"/>
          <w:lang w:val="fr-FR"/>
        </w:rPr>
        <w:t>+33 1 49 80 37 91</w:t>
      </w:r>
    </w:p>
    <w:p w14:paraId="50C9EE85" w14:textId="77777777" w:rsidR="0065195B" w:rsidRPr="0065195B" w:rsidRDefault="0065195B" w:rsidP="0065195B">
      <w:pPr>
        <w:widowControl w:val="0"/>
        <w:ind w:left="108" w:hanging="108"/>
        <w:jc w:val="both"/>
        <w:rPr>
          <w:rFonts w:ascii="Verdana" w:hAnsi="Verdana"/>
          <w:bCs/>
          <w:color w:val="464646"/>
          <w:spacing w:val="5"/>
          <w:kern w:val="28"/>
          <w:sz w:val="22"/>
          <w:szCs w:val="22"/>
          <w:u w:color="464646"/>
          <w:lang w:val="fr-FR"/>
        </w:rPr>
      </w:pPr>
      <w:r w:rsidRPr="0065195B">
        <w:rPr>
          <w:rFonts w:ascii="Verdana" w:hAnsi="Verdana"/>
          <w:bCs/>
          <w:color w:val="464646"/>
          <w:spacing w:val="5"/>
          <w:kern w:val="28"/>
          <w:sz w:val="22"/>
          <w:szCs w:val="22"/>
          <w:u w:color="464646"/>
          <w:lang w:val="fr-FR"/>
        </w:rPr>
        <w:t>+33 1 45 76 32 68</w:t>
      </w:r>
    </w:p>
    <w:p w14:paraId="6DD03FF4" w14:textId="77777777" w:rsidR="0065195B" w:rsidRPr="0065195B" w:rsidRDefault="0065195B" w:rsidP="0065195B">
      <w:pPr>
        <w:widowControl w:val="0"/>
        <w:ind w:left="108" w:hanging="108"/>
        <w:jc w:val="both"/>
        <w:rPr>
          <w:rFonts w:ascii="Verdana" w:hAnsi="Verdana"/>
          <w:bCs/>
          <w:color w:val="464646"/>
          <w:spacing w:val="5"/>
          <w:kern w:val="28"/>
          <w:sz w:val="22"/>
          <w:szCs w:val="22"/>
          <w:u w:color="464646"/>
          <w:lang w:val="fr-FR"/>
        </w:rPr>
      </w:pPr>
      <w:proofErr w:type="spellStart"/>
      <w:r w:rsidRPr="0065195B">
        <w:rPr>
          <w:rFonts w:ascii="Verdana" w:hAnsi="Verdana"/>
          <w:bCs/>
          <w:color w:val="464646"/>
          <w:spacing w:val="5"/>
          <w:kern w:val="28"/>
          <w:sz w:val="22"/>
          <w:szCs w:val="22"/>
          <w:u w:color="464646"/>
          <w:lang w:val="fr-FR"/>
        </w:rPr>
        <w:t>info.france@gc.dental</w:t>
      </w:r>
      <w:proofErr w:type="spellEnd"/>
    </w:p>
    <w:p w14:paraId="70407860" w14:textId="69325319" w:rsidR="004C48D0" w:rsidRPr="003042DF" w:rsidRDefault="0065195B" w:rsidP="0065195B">
      <w:pPr>
        <w:widowControl w:val="0"/>
        <w:ind w:left="108" w:hanging="108"/>
        <w:jc w:val="both"/>
        <w:rPr>
          <w:lang w:val="fr-FR"/>
        </w:rPr>
      </w:pPr>
      <w:r w:rsidRPr="0065195B">
        <w:rPr>
          <w:rFonts w:ascii="Verdana" w:hAnsi="Verdana"/>
          <w:bCs/>
          <w:color w:val="464646"/>
          <w:spacing w:val="5"/>
          <w:kern w:val="28"/>
          <w:sz w:val="22"/>
          <w:szCs w:val="22"/>
          <w:u w:color="464646"/>
          <w:lang w:val="fr-FR"/>
        </w:rPr>
        <w:t>france.gceurope.com</w:t>
      </w:r>
    </w:p>
    <w:sectPr w:rsidR="004C48D0" w:rsidRPr="003042DF">
      <w:headerReference w:type="even" r:id="rId10"/>
      <w:headerReference w:type="default" r:id="rId11"/>
      <w:footerReference w:type="even" r:id="rId12"/>
      <w:footerReference w:type="default" r:id="rId13"/>
      <w:headerReference w:type="first" r:id="rId14"/>
      <w:footerReference w:type="first" r:id="rId15"/>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A4A4E" w14:textId="77777777" w:rsidR="00B619B4" w:rsidRDefault="00B619B4">
      <w:r>
        <w:separator/>
      </w:r>
    </w:p>
  </w:endnote>
  <w:endnote w:type="continuationSeparator" w:id="0">
    <w:p w14:paraId="0BA60825" w14:textId="77777777" w:rsidR="00B619B4" w:rsidRDefault="00B6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1457" w14:textId="77777777" w:rsidR="00C22B1A" w:rsidRDefault="00C2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1C55B" w14:textId="77777777" w:rsidR="00C22B1A" w:rsidRDefault="00C22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A206D" w14:textId="77777777" w:rsidR="00C22B1A" w:rsidRDefault="00C2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7CDD7" w14:textId="77777777" w:rsidR="00B619B4" w:rsidRDefault="00B619B4">
      <w:r>
        <w:separator/>
      </w:r>
    </w:p>
  </w:footnote>
  <w:footnote w:type="continuationSeparator" w:id="0">
    <w:p w14:paraId="155EBB36" w14:textId="77777777" w:rsidR="00B619B4" w:rsidRDefault="00B61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0C04" w14:textId="77777777" w:rsidR="00C22B1A" w:rsidRDefault="00C22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group w14:anchorId="20E03608"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byGyAMAALcMAAAOAAAAZHJzL2Uyb0RvYy54bWzkV9tu2zgQfV+g/0Do&#10;PdHNkiwhTpEmm2CBoDV62XeaoiyiEkmQtJ38/Q4pyractN0Gi0UvAaKIIjmcOXPODHPx+qHv0JYq&#10;zQRfBPF5FCDKiagZXy+CTx9vz+YB0gbzGneC00XwSHXw+vLVHxc7WdFEtKKrqUJghOtqJxdBa4ys&#10;wlCTlvZYnwtJOUw2QvXYwFCtw1rhHVjvuzCJojzcCVVLJQjVGr7eDJPBpbPfNJSYd02jqUHdIgDf&#10;jHsq91zZZ3h5gau1wrJlxLuBX+BFjxmHQ/embrDBaKPYE1M9I0po0ZhzIvpQNA0j1MUA0cTRSTR3&#10;Smyki2Vd7dZyDxNAe4LTi82St9s7JT/IpQIkdnINWLiRjeWhUb39C16iBwfZ4x4y+mAQgY9FkkWz&#10;NAkQgbkyL5I0SQZQSQvIH/adxePnPydb4+Otbk04nhxO/JGMVPDrQYC3JyB8myywy2wUDbyR/l/Z&#10;6LH6vJFnkC+JDVuxjplHxz3IjHWKb5eMLNUwADyXCrEatBAVaTGL50kWII574D4ss6cjQKummgAL&#10;D18AfWvLbh+MYRvsvSCfNeLiusV8Ta+0BD6DZYtkOF3uhhNPVh2Tt6zrbAbtu48ZTj3hzjOwDby8&#10;EWTTU24GoSnaQfiC65ZJHSBV0X5FIU71V+1Tq42ihrT2wAYOfg/OWkdxtZ9wXh4csyFooN4zZEvm&#10;aZ7NZgGytErjMo7TgT8j8eIsLwvgmiNemqVJNHewjOQB/JQ2d1T0yL6An+AOZAxXeHuvvWPjEvu5&#10;42gH2CZFBHWCYKhFDQTsdnBhgYRYcNUzA/WqY/0imEX2xx/acTtLXcXx5g/RubBheKSw4fUZtpQj&#10;W5z4kYva6uA7hApSs7CdeSGOiA1STQfEsqKM8nKA9ESpviiSdipUD7XbOIX6F9FpPiK/9DoF9p3o&#10;dGYBs3n9OXXqCbGX43+g0zxP0ijxhPN1YCRcnkD9O6JNMYplbCyj/H4shcJFRI/Vcif1k3r5Xb32&#10;Q4slhSIChhxpTnpDMXLunnGKMksvv/Ka+5asJyUSNVDK/7Y9wNabSWeO0zLKTjSfF1lZxkBk255j&#10;kLwvV1/IQAdefK1GHhXCr5RLLTpWj61Hq/XqulNoi+EGdnV7dftmZMFkmaXCDdbtsM5NDcUJrkC8&#10;HtrIMzXWgjV0EPu2EvWjQw0qksvigOb/l0647A6t3qXTgf2CdOZZnkc52LI5S4s88RV51FVcZnHk&#10;701pnsyL4nfL6qHjwP3Cdke4Hbubhr/J2+v38ditOvy/cfkPAAAA//8DAFBLAwQKAAAAAAAAACEA&#10;1z+Y79gXAADYFwAAFAAAAGRycy9tZWRpYS9pbWFnZTEucG5niVBORw0KGgoAAAANSUhEUgAAAxkA&#10;AAC7CAMAAAA+AaO1AAAAwFBMVEUskHc5l4BGnohUpZFhrJlus6J7uqqJwbOVx7uizsOw1czK493l&#10;8e693NTX6uXy+PY2NTVPTk5DQkJ1dHRcW1vNzMynpqaCgYH////y8vLm5ubZ2dnAwMCzs7OampqO&#10;jo5oaGgAAAAAAAAAAAAAAAAAAAAAAAAAAAAAAAAAAAAAAAAAAAAAAAAAAAAAAAAAAAAAAAAAAAAA&#10;AAAAAAAAAAAAAAAAAAAAAAAAAAAAAAAAAAAAAAAAAAAAAAAAAAAAAADd6n/jAAAAAWJLR0QAiAUd&#10;SAAAAAxjbVBQSkNtcDA3MTIAAAADSABzvAAAFq5JREFUeF7tne2CojwMhXV1HEfH8S/3f6ULfoNA&#10;kydpKRX/vLvvUihJTk7SpGVVLT+rBP6OP/vv7Xb7b3X//av/tt3t9z/H49l692X8NBJYTfPYQp76&#10;d9i/4OEBjPYfNtvvnwUgs9P4ggyosvPpezsAhd7/vd7uF3hAWU8ybEEGEfvpe6NBxePazfeRPG4Z&#10;M4EEFmRohX4+fCFU3AatdwftE5frp5DAggyV1M8HRhYtLK13C3OopD7JxQsyFGK3scUrOv4txKGQ&#10;+ySXLsiQiv33e22Jorpj1/tlPVcq+kmuW5AhE/tJtRAlgtB64Q2Z7Ke5akGGQO7nw7OIJzJ64UWb&#10;P8HDl0umkcCCjKDcz3vXMKqFmn3w6csFE0lgZsjYNW0Xut/JJtmYuKhBsnXMNn53ThC+U9lRJ+nm&#10;6i+btCON3gtJ/OWyr3kh46h/w7XJ9CLjon6dtVdEdTSVWVqCvSdAILf6jmTbptuegcc4zgsZQFWm&#10;eOUARKoFrw80foFoBmd6M2/gh1a/JhOONBhQxraaFTKAqiyUcYyTd7+t39pZ43enxePo9beQCIBt&#10;F8m2TbcllHGYFzKAqjhluHrhUUO0ssYZ+MSRCW1vwRTwQ8VQxr9qVsggqqJZhrO1jbv0f3SWF1fq&#10;G/I9O1cADxVEGbNCBqAMqqpEgdQdMIYVnT8glWGc7p55wi8I0LLMMg76F6kpY07IIJTBVHUG7lIv&#10;/tcRFMGVZyC1fsFFVQEZ4LcwpRGhwSBbbOLJGWXgwDkyVZ0SrEh1gcQ6RTyprdPI9emUMSNkpFJV&#10;esK4oAQsUJ2/bUTVGr3r5DqfThkzQkYiVf0B8vUwUH0W/uewVeQ+81Yc1YQnqfxQKBQy/zvMMmYU&#10;TSVSlWfcrgOMtnr8o7v92NVf7+lYIj9kNvzgDYCju0a2s8kzkqjqDHIZNwNVbfRznOm258GJ/FDQ&#10;rs0XYMqYDTKSqOo4Qer9BNZGYQZ+M/3X23GZxA8p3hdfiiljNshIoSrH+AQRiXx9yi3mW/f3CBA/&#10;pKI8bOnKgZwy5oIMoiplLWOiNakXDDX1Jcnv7NZV212Quj8d+KGtZObJrwGU8XOb5EzyDKAqZS3j&#10;7LjSgxijHiQjDbc1qe3QSjHxQ6VQxqMFdR7IIKrSUcbfpCnGDUoi0vBKMUa2oYM6STGU8Qgv54EM&#10;QBk6Vfl25VHOWAkcL4ice6fzPdzFSLq2BTNPHkpVJ70inrsWZoEMQhkqVXmZm14T7RHhCBD4iL5J&#10;bcbEA/J7nR9KhRGwBv9ckZgFMoA5qFQFogcrBgbGh9rRgSR6njSwInUz2GIoA7Sgvmx0mwMyzsAM&#10;NZThY25gku9DxnNwp1WC7XgKtlDGbGrgkVWVETBWo+GUDzDW92XJgZhmoYyrYGbAGXFV5Vcc8CCN&#10;9UgI7gOMAGFUZMeHKnRNlWRUpixjFsiIShk+5uYBius9hpvRfz0KLiHCqKq4figZLKrKlmXMARlR&#10;VZUbMFaDoY5LwSVIGAtlPLCbfzQVkzKyA8ZgouECjECG0RgF8UOy0n1CumgeZaWM/PMMoirxwpRb&#10;A5JbODUQsp9BA1B3TqLzpYEfElXuE+OiIllGe/kje84AqhInhDmtSt3tuNeEPLhtpOj9fCbxQ6VQ&#10;RuewrNyRQVQlPeM5R2Cs+mp9DsBYy4QCGvELpYzsoylAGVJVZQmMvtYpB2AIUu8LcYCgLUvK+APh&#10;baf+mTlnEMoQqiqXXqmODntyJDuEpXvMgUykfihtogFE1i2yZo6MeJQBjAD4If2Q96gHaLn9WGEk&#10;VRBlkBbUbstM5siIxu4uq6B6uw+PeDZ73rwsCP3bT9mId6oAb1EsZWSeZ0RT1a/3RqXtbn86Nr/D&#10;HnQlvJhyFxlABJ3O9lD/7jPOieaH0oZSPodl5c0ZsVTlkNO+mN/XT6en42AARwcZZm4TVPfudgtA&#10;WC5l5M0Z0VTlV+Fb73qXQ/kewTYyrBW+tbjouWQZHWLLmjNiUQbI6/sThM1hKFTBvr6NDAP5NDOW&#10;pxi1WUTzQ4ljKadT3HNGRixVge3BvcDYjZ3STKHRQoZxs+GXPMVglKEI1dLBw2Nhqp5tzsiIRBlO&#10;2ffbIckd3UP8vQZn8BZ3GId3lb9OGfghy0cQ4yEFrHL3fdknY2QAVUkSQp/sO4SLWvEsmXlJDIwQ&#10;FlY87yYK/NDbCnM8c5ffmVBGXzaWMTKAqiTGAFzKWywlarYgKlq9doeYtirJy3tXowP8VAxl9Lag&#10;5osMQBkSVQEL6ALjn3DBB6XPz9TAlGSovxcLJls0ZWScZwDKEKjKGKE0IBE85eqGUfX6ETaArTdP&#10;CP/TfsIJPE3ih+RBkNeVYN2xf9dCtpwRiTKAa+z0WshtjjR8Pj4VQHopHzPdqBalGqMEchF7CC+j&#10;l9yHiK0/BMgWGSDIFqgKeJQ2MATPeCow3CX1dsVjlYTl79f76YGxUMYb7HJFRhxVES/+arzKIMXg&#10;iC3pkB4YC2W881GuyDAY1QjpAiJ6BYaucobWbW/lDBIUPMoY6lDKfpyAJNBJcQ2ICYb2RmeKjDiU&#10;AeT2Cgx1xRc879YxboildPW9q7nG8UMpoNB+BnEoQwuNmSIjiqpssZSqOe+qMD0ybqVKQyxFgBHH&#10;D6UHBhD4avA4jTyREUdVplhKdCZNxxj0yLjataHDlgCDUAZ6TmyseFJGpvWMKJSBygv3aApktYQz&#10;rkV8PaJYq9TNUoEf6pxAE9vkhfcHchvuJ8qSM4CqwmUnU41v6FOP4yrTZwuXNIO1lTTgEJ+01Zo3&#10;8EPFUMZwP1GWyACq2gfdit5Mn9k3NAT1e1zrfOphJmKrSPol3loeVIvjBa6UkWU0BSgjzO7kpqYY&#10;pVa5usHlsvqF028U8VVOG30cLRzeimQZIy2oOXIG8Jlhp662UjNjVPpvRV1cMZ0pBAaJ3bKkDNBP&#10;NLZrIUNkEO8eVBVgWitjCOtn6+3jdzkwjc50HZRBvy8GXflhPwTdvmkY8ChjuxYyREYMVRGmvSGD&#10;m8Hv5Zid+09YmaYzVbed36xwoYwBOOaHjCiq4nsd2HIPd36UMoR7Rt4mFsMP8bc3jHSmjAwz8Biq&#10;ImijbasG5dZDKWVIdjP2zYxIBoZtNsGERjtnGRmekBBFVQBtV2CEyyQhjSn/Hc5UeqTzQhkvjXDj&#10;3iS7aAqYRjATIDn9FRjybUpKBAxcTvxCPc++sy9EEyLP+wzKyC6aiqIqsAx8dS00RhFZZd9FwC+g&#10;nUr3Z4PnYRRioUgGemcZ+UVTQFXxKCN4Z4nONNfoKyAXZsNenPghmupr5KC+FmQZY59eb56fWTRF&#10;VBW0C0oZjz3ZakXRAWxhSvahMSeKSr1WJxMloIx94M6ZISMnyuCuWKbN96vYwlRIxcOzIRRVDGWE&#10;6kt5IYNQRlBVlDLUW/goIB7jEGUYmA0872MoI7NoClBGUFUEbU30PkGmCWICQ5KBaidBP2R2D+AG&#10;oAczvByfFWcQIw6qCqBtkkoGOqZ/tTIwWzGUAaKCcAiaFTJAD0c0yjBYHPB6lyFAwXCv0uVxJKsJ&#10;+iH67pZxoFwVpoysoqkoqgJo47vjLPpFO4gsqwQLZYyqKyfOiKEqgrYGGamL37WSSNgXDgoGtU8k&#10;80GUkRNnRFEVKAE1wEhe42PBjeR7IUPQiOGHTJxJB4MgVOJQMuKM03MLj/RPYQMmyz0TNBLWVkEw&#10;bPHhP3v1bwIiDcPlrH6N/T5Uy2iemhEywkLQXwGSs4YyJD5FP5nxEeA0rODyg/ccP+l+hSODxO7T&#10;UAZZsQ72xXySJXu/a9nIIO0PE1EGWEMLx5Le1vJJ9ysbGexYQsFit7+JgIRooQx/NTzvWDYyQOxe&#10;UwbeIGdQFDgObaEMg7zDQ4tGBjC3Jv+ewheDYGqKaYYNqpgrikYGMLdpWgnJ8WsLZcQFYdHIALF7&#10;jQy+EYirCrDbQhlc3JKRJSMDmFsNDEtdWSLx3mv07LbUMrCwZQNLRobe3Kaq8oGzbC3lb5lpfPhV&#10;JSODBVNTRCl6dpuE2T4KKwUjQ29uE7WfV5W+7jLB9pGPwkXRfVMsmEp+xFRjcPq6i6Qn7sNM2fl1&#10;C+YMvbk1nDGFyembWCbYpO5seNnfrlxkkBa9STZmkK8sTbGynL0t+06wXGSQ/Q7TFDP0u/lC5+v5&#10;2shn3q1cZKAvVk5jcupFtKX+HR+t5SJjfT20WfebxOT0cd8STC3IwBJga7aTmJw67puG2bAq5jlQ&#10;whlRNmjHFpe+RGBamWp9kk/2l8cqmHrj4STMplfYTrqd/3ndJJ6p/80kyFCHwRN8eOLt7VCagRdD&#10;yX7zR7FdLd9Jai5qZACZTLJnbODFBMhQk/1EXXntN1SbW0MZuLIMTnZ5OH59NWOKmosaGOTIxb3+&#10;KdFGCJABbGx6p6Y3N8ueJeAen/uj1OcVG04/j2ZH7zcGMsmJMgSn6syTMtTm1gADt+mB0O2ZK6iP&#10;RJtiN64eUoBGc6IMATJmSRmV2twaZFCT0y+7vm6pVZtQRmnqMGDmThlhZADKyIEUgRfnBXD14lKr&#10;C0VdeJlFmqHG+0SdOYPYDuYZgDJyIEUwbdxNaKMMdUaEYz59RMRHAMqY5GSK4TcMIWOmlFHpSt/X&#10;q2lma6MMtQ3hpWVu5/qRs6eMYDQFWrlzoAy1uRnSDBtl6DOiHOQbggrpQJhiM+XIewQ4A1hYDllG&#10;hZamYGZrowx9oy2cZsiYXf/dKBPXucCbBZABSDELl4aWppjTMlKGviA2g7MRrDKBxuw6bBwZc6UM&#10;vSOuoynYp2d1j+qlKVf9x7mZVSZxZqW76zgy5koZekdcI4Od4ETcY+sLLeq1Ap2Cp7iayIQRdsS3&#10;G0XGbCkDHDlAPycD3GMLgupcla6gRTSi7q2BTPJrHx5FxmwpAy3aosyWuMdWoqD2PozaEuKiIjLJ&#10;jjJGV23VSpvma0V9SleHKPUA9BU6cHRP27TV+0jyR0YRlDGKjPlSBvFaoZpnr9e1f49WvYqWPTKI&#10;8POjjDFkAMrIpcBPpo6aLtR2/Zboq++QPTIAZeT4TiOeElBGLnkUQQbRjp0yKnXrI5nnj37faT2C&#10;7eMilJFjiWYYGcS6ciFFMnfSgq52+O9rw2r/A5BBAEwTL1JKAq8Uf0VhGBmAFHOhDNQcAmr3xOK6&#10;7jEFMsAyAW6wVLcO10/KkTKG8wxCirlQhr5Lr1YP2KHrQBn6mqTewRIGZQKpPbmHTOITguAJg5wx&#10;Z8og6gGOy4My9MhQN7GQaTbNMmiDFHlYlpQxyBmzpoxEyHBxj/otVgJ/17oEbCRoykEguiyJMgaR&#10;MWvKQMhQh4LEPb6HbPqapNLFAk02c/p0yhhCxrwpAyFD64rJQ3pqJnpk6BZTITA+njKGkAHkmc3C&#10;FON0dQnchzJAh5dqtytQ5AWrH08ZA8iYOWUQd65Ghrrhqf88K/WqrWofCQXGQhkDyAACzYkyKnCu&#10;gxoZ+tS5d2FYjwz5+vIZJt81hj98YaqOO3oNglCGMi9UR/WqAWQFX/WAioCvtzMLIENa0fgD4L2l&#10;PaC4w4JY1K2mVBW7vBcZgDKk2mKz1I5KgAxgdb3mBpAhLL2AReX7cgDTplPmpVV2pOv7kDF7yqji&#10;IwPEa/3uUd1RKOzbOOJICndMASjmSxm90RRos2FOJhLaq0q9hbS2Bt1kvCgDLRaE8+NfQPvP9WPS&#10;XFmLT33WA2rJ0emJX91jEIQUs8oymvRJ/1PJ0I0yGDICSbgNFzD9dsu8VIqId3EPMgApZkYZCBmq&#10;za5ulIHagsfb/Y4mvqjvjTbEV5WfTOKZu+LO78gogTLI2SEa2vOjDJQSXY4a7V9X/fsGBtomWFUl&#10;8WlqjjJR2G+8S9+RUQJl6DtYdZsEgPUN9XSQ/QzXKvW+i42/ww5MrBt3sup3cZTxnoEXQRlkY5mi&#10;txS4x2F7A3nrY3F1f7p9RvZn/0WWf/uyMQ13vnhsIJOMF6b6Kn1FUAbJaxXIAJ55+O5eFq1fc+gd&#10;AdelSssy3mvgZVAGyWvlqwjAPY6EKMAVOYGg7zYb1Bbi1xIQL2/Q3rmbZwA9yU1KOzl+PShoyE/F&#10;BF5+hJDQBw1iYWOtWqF70Q+gUdaBwm1CObKDDEIZWb4hMB2p5ECBfSyrJR0H4O1kQ6gufWlUqomo&#10;13WQASgjzzwK9EZIU09fykCLOjIz119FkwySZSjyuqgIGLp5GxnFUAZZnBLulXOmjIpMVW/zohHy&#10;gLJjTgVSRmfV1mk3ziQYbz8UvImwwuVNGWS1QGTn6ovYpoxG7iDLyJ0yOsgAb0gj08joASm47Lga&#10;d8pArSxqqxcMwNk3qePTemJks3m5fSuaAqSYZ5bRFGr0P9G6jDtlVPqjbfWvJhkB26VqWUeQSToE&#10;iPKMcigDaUuSaESgDNKkKrF05TWc/GPIJC9klEQZpAouSUCBewwv+BgaRJTmP3y5Ie4HMjE8LRVm&#10;XqOpkigDbV4KH8YG3KPgmyJgq5gbIm43MhxwAWSSf5bR6g4pijLQDrNwOAXco8Dmpi/2CSY56KuB&#10;TGZAGa9rU0VRBsprg8sJYMVLQBkoKXIlDQswCqWMF2QURhkorw2VwcFuOZHRAevyRIZojkOcUShl&#10;vCADUEY4+kiVLvU8h2wJCjRHkqgnnLs0cwfm5QcNEzAIqGUymdB2mkc/MnBAGZnnUeS8mnGdxaKM&#10;itTK3JBhAgbBtO2BqQDzQAagjMzzKID11ajS4lEGyoqcoGHTYrGU8eAMYEaZU0ZFwqnR4//iUUZV&#10;/U5V0+AFvovzBsQ8D8p4IAMEujZnk4AUgSWvRjKNmJSBvm/nQBpr3hJyUWBcmSSwkeFH3KIpQIq5&#10;U0bFmliHTQUATeMewY4SMzT+iVrFRgw0skymhMYNGSVSBmqOHv6kSmz3+Jc+ntrCTd8Pg40tk+mR&#10;USRlVBXYpLFaDW3TAO5RuOPjpn+Q6tlII9zQFbJMIBMNjYYeH/Xfr5xRJmVUZIvi0OGVxD2GCocd&#10;zQI7M0DDmmKUnWXc6hmFUgbcSNq/gweYrfpQlZSpxsah3AZkMhvKuK5NFUoZbOlkteo7cykBZVQV&#10;/3qYmjs8FhaJTBzwGDWGet68QUaxlAFJY9WzUQMcqqKmjHTQMK9JXQyoaMq4cAagDHvylgb5xK3V&#10;/veN80nGoswyLgJJwxpvZ0UjZRDZEpmgydkH1cgAlCFqrbZPzuEOwK81kUkXGmkoIw00ttYixk0t&#10;QLSARh1sgN2iRgagjPnkUcSxNdBoL/WnoowE0Fgb20EeZkYkOyPKqKOpWLtxGFLdRwFvf0lnN6+e&#10;FdyEu0fgi+UJ+MAHaYDYwTS5TMD8rENWhedR1Rk0EV8N7RmNJ6SMRp+HaNXwnd/SUGKZWO1cP35F&#10;SNFPvvoJq0fws8b/3ck/KWXUL/gXp7DhlWBcVJBaJmq9WwesACnOJ8u4SAc0St+jk69LY9EE7hHY&#10;XSii2jkl3leLm0AmVlNXjl9t9b9ZUUatxP31t9O/6farMSdgppKjq0Y19QvWRUawsXaMoy7zPumF&#10;OTOHqvxAvBJ3ZVz+d/sYnuI/Ds7jhBOkN4T8+7E21ZahSNVbLMhQiSvpxQcfbOyMu5OSvnM+D1uQ&#10;kY8u3mdyMMdU28NCF0zDCzKY3FKN+tsZlnC/fhyiulRvmttzFmTkppG3+Zy+CDj+7U4LW1h0uyDD&#10;Ir1UY0/fqpRjszssZGHVzYIMqwQTjf89fUuSjs1uf1y4wkMnCzI8pJjqHr/H/fe2FyCb7df+57gw&#10;hZ8mFmT4yTLdnc7t0kq6B3/Qk/4Di6zqDnS8QokAAAAASUVORK5CYIJQSwMECgAAAAAAAAAhAAZx&#10;dH9BGgAAQRoAABQAAABkcnMvbWVkaWEvaW1hZ2UyLnBuZ4lQTkcNChoKAAAADUlIRFIAAAClAAAA&#10;oQgGAAAAprp/zAAAAAFzUkdCAK7OHOkAABn7SURBVHgB7V3pc1vXdT8AHhZiIcB9p0xZMu3EcTKZ&#10;SdImH/q/9UM/9EO/dfKtnU4z02nTdtykmam3ykm9L7JkWpYsW5IlStxJEACxvuX297skY0URH0mR&#10;IEDyXAkE8N4DcO/vnne2e865ItoUAUVAEVAEFAFFQBFQBBQBRUARUAQUAUVAEVAEFAFFQBFQBBQB&#10;RUARUAQUAUVAEVAEFAFFQBFQBBQBRUARUAQUAUVAEVAEFAFFQBFQBBQBRUARUAQUAUVAEVAEFAFF&#10;QBFQBBQBRUARUAQUAUVAEVAEFAFFQBFQBBQBRUARUAQUAUVAEVAEFAFFQBFQBBQBRUARUAQUAUVA&#10;EVAEFAFFQBFQBBQBRUARUAQUAUVAEVAEFAFFQBFQBP6IQOSPr/RFWxDYKJWMGwlCv9sEgThxR1zX&#10;k1gsJpsbRdlYWRO/1ZIf/uAVyfbmTnSeljbXTQT9iEYiEvi+CJ4jfJjvhmHQo8DgAB6JaFzu3bkr&#10;1cqWjAwPyuzs7JH663z3M/qqHQhUm3UJYuFzFJOI1D2Xcy/RwJfVjTXx3Jb05XInT5DFdcO+RI0v&#10;AW4W2yxBGmE/DYgwQD8NO8sH3pfXNqVWq0k0GpHx8fEjw6hEeWQI9/6C+6tLZqvVEBNE975o50wU&#10;Ex7BBFdLFWnVm+A+MXnllVcw6yfXNupbZnF9VSJOTMQHAeIfG0kzhpd8sHk8AwJkn43nS3ljXYwf&#10;yNDQkORyR+fqSpTbOB/730eldbMIjheJx8S4O7O5x6+AOYoDrhPD7Ne2ahKPODI8MLjH1e07vLCx&#10;KvUAJAc1gqKanC8ISIDk4OgjiJD/WyBKMsmoh3NNV9xGS5LJxLFwSY5OibJNc7wM7lHxGhbiKLhI&#10;WHOcBMRfQxKY5ACTHAcPunz50olyyfvry+bu2qJEE3HL9SiWqd9ShFNcR0GcDvpFDumCd5JLOi3c&#10;TbWWJdChwUHp7c0eS5+VKMOo5RnPfbuyaL5enJcg6UgTumGS7CWkBa4rDujWp9gGMYyNjIRc3Z5T&#10;D5cXpWlc8Y0HfRIMEURIQ4esMaAY53u8s0QJNurA0km2cKzRFCfqyMWLM+GDPES3lSgPAdZBL/1y&#10;6YGUTUucBrgeiK3qRDDZEHV4WD3MwNoGF3Jh2cagv0Wgv2XwSEPMp2Nxee7y8U3wQfr86fI9s7i4&#10;JC70iGg0ir6CE4IgrUFDAqUY3yHMGPpnPA96ZUQK1Yi0IlEZHRk6yM8c+BolygNDdbAL3/vmhrlb&#10;XLaTSlWy6oPzeFG8h+ijLkbOQ2KkaMT7AJZuOohJPJqy+tvI5NjBfugYr7q/tCDVeg3Eh37igW7b&#10;5lPZte8hynFz8QaqgjPSEBptov+xBPTfiDz//PPHxiX5w0qU2/gf29+vluelBuM1jfk0EHmtBKxU&#10;GA4OJpdGw67xQJcLJ9+HztYnabz2JJ1Oy/iFqWOd4P0GduWra+Yb6JLsCzyTuEm2DRv6Jb1dTo6T&#10;jm+k6bvSjEUtR88FCXFh/cxMTu/3E4c+r0R5aMj2/sBbtz4zc6vQJUF8PtkkxLUP05U6GnUyWrR0&#10;OltuhHM8lozHpTeRFANRPz56slxyrVk1//b+W7CmIa5x0whuJH/HWR4F8QUw0CIe+ms7TQ4fiJdw&#10;ZNxPW99ryonL1OTEsd9ESpR709ihztxdXzKvXn9PGnCpiBdAPG+LQq/WFONAJGJCyS09cMYo/YDw&#10;7yVBBEOprDjgTtlCQcYmRo99gsMG8cnXX8qG35AY+msbRTVvFjRySr7mw7qH0GdoIZKtGhnMpKSF&#10;O+3C2NEd5fbHnvijRPkEIM/69v1vbshqq2Z9fBkYA3VYsbEYPHvQGbE+AlEeSCISlxaOC8Q53T8D&#10;TkYG4j1i6sGJc8mb6wvmPz98W7aivsTBCen6oZ5L3dfqkgCCr3dbFO6fWsSX7ydGwVVj0tuTksnJ&#10;8bbcREqUu6gf4Xlu/aH5l3fekEaSeiOIDq0BA4dSjz5Hb0d00zHtwrKl2B7AmUIuIxkvItl8ToZG&#10;BtsywXsN6wPcRGvgkhTZWOC0RIm1zT/hkBTp5JhWD255Muj0yFCh13LPibH2qRpKlHvN2iGOv33r&#10;mhTdujRBb3T5NOCbJNehEdPEpFL8xfDcgsg2FOsgymg8KX09WYk3jAyPDB/i145+6e2lefP3//c7&#10;qcA52gOdF96o70S1JUJwSPTRwLhhs2Ic1/y8d9qqIkmYRKMjw227iZQojzjH76zdM79883eWo3jg&#10;JmxxGAAu1rxjEHPkNHHMbQQ6Jbwo0gKhDrQi8nLfhKS9uESGcjI2OtK2CX7a8P5j7kNZg3Hju+gT&#10;3T64kf608dh3rQkqmY3lpZAuSLTmyuUfzn53sg2vlCiPCOrrr70mlQhcJQgz60klYb1iWQ5LhbbB&#10;hUKibIIAkuCiWN3GOU9mC+PW4o7iup+89NKTFHHEHoV//MrtOfOr996UErhkDepEJp7YXlYM+dhg&#10;Db7ImSEYRODqCLooFPJt7XNbvzxknGfm1NzyA8Oonjv37lqXibVWKQIhpn2IazqkXcjvJA0IeAN9&#10;rI4UnJSMSEoKmZxc/tH3TnQOFhEruVGtyiMsK5ZLW9JqNqFKfGfQPG1i6PIf7e2XRMuVH734fckM&#10;tJcolVM+bRYOcewHI9ORRwtLppHo3f4UCBJKmH0dYI2Rlirfk/JaWJ6LpcFNyUlxYOy5qUP80vFc&#10;OlYYsDfBJx98bLIJOO3xOEgzIMje3nzbCZJ9sR08SKf0mnAEisWS6evLR8rlLTBL+v0iks/nIpub&#10;JePDTxmDKb5rMNCIYBhYL86Hf2v7zhZLm8anXxKcO7GtCu/9Y9CD4R/CeHo71t+9O6dnFAFFQBFQ&#10;BBQBRUARUAQUAUVAEVAEFAFFQBFQBM4AAqfW77RRrRhG4dAnyBSDsMYgWwao1lDBgSFk09PT4R8I&#10;+7I2nFuvlre97Xt8N9Mo6I8fyuYjG5WSadYbEiD8rYWlzZmZma4ayx5DONThU7mis1wumnoLwbNw&#10;6HJGQmcU5+NYc95YXbOlUJiw1U1tEfnhrEgR1uwYQZX2Wox74dEjaaAixeT4RNjHTu25U0eUJMgt&#10;JDlZLoklvd0I6bAZaCCmrFgs2lD/6anJsEtP9NyDjRWz1URMI5cm92mMWq+TO9brslXdkkyy50xy&#10;ScJw6oiyXKlIzUP6KgpCMV6RbZtf2pdP/eOWa9IEN+rNZGRqanJ/CnjqtxzvwQUGRmyVbRor4y33&#10;a+w0w99WV1clkUjIWBuDbPfrS7vPnyqivLZwz6y6NZvuGam3bHBqABEeA3F6zHvB6zhiBJlI7+4U&#10;lYojUNXbrCD/OpDnLpx8AMReE/ioiBIpqMaWAV/wUYwghgSyFkLJmHYb2UlDYOQ337cgujMo5eIX&#10;qwjKRfgboo+mJrvj5tprfEc5fmqIcrmyaW4vPsAE0bAhi0eCPybMR9QVc5JdxC4y4CEBuU6RHjBq&#10;Gg+XBQHwmQy45MDAdoTMUQA7js9+8RA3V71sv6qI0i7sL5ImbBYk7ivbaNjsSnWDChTVBsq64MZy&#10;8fzCpcvH0Y2u/Y5TQ5QPVhD/B13SQ7WJKIjNATdhRQeW2bN5MJCBtLJ9HPdwnASaMTjT3I6s7hZx&#10;t7JVMu/dv2UpjrV4ggQ4Hzg7c2WYJhFD/9l3JnLZtFeQjhOAk+LaGK7JZrPIemxPwla3UOmpIMo7&#10;m8tm7pvbNq3T+oE4iZg4Tp6gzF4Dz9QrLZMBe/GQtOVAzKVxhOK7r69fRkdPNn11rwm+9fCelN2G&#10;zeVh32ItFEulkAY3Z2UzWy6F48Jgohgbx5h1o5JEYVIf8ZjTMxf3+uozc/xUEOWN+XtSbFQlgkR4&#10;y0FY8gQTxKhu+IUQnogJ5TyCWG2FMOhfKUyRA25DUh0fb1/m3WEogVHfV25ft2m2VsWIILmsgaKq&#10;KBdILkmDh14FJnJRP2bcZQyE2x/N2rTcPLjkUBsTtg4zlnZe2/VEeQuZd2/evmb1rgiMGMsFkU/N&#10;3ORd8UZjwJapA1dxYaH2gkLjEIMJEC3ySdqeU3LQCbp+/xub9WiQYEYLum6QioBCAAGokDoyCZWp&#10;E0yZMMiHYW54D3LI4xhHBDfe9GT3GGoHHfOzXNf1RPkR8pO3PJSbA1fBVFlx5jKnmiIbk0jOydfU&#10;xQKkHvgI2y+Ao6aRI5NGIc+RLnGd3FiZN6/PfYyUWxQlADv34DtlNQ0HVjerZZBLcjzkkiRK1rRM&#10;QQXpiyMNF7pkX9+ADAz2k4ee+dbVRPnu3Rvm3Vtz0kAvTQDfJMiSXMPdEcu7s0PvTxOVJwyIkhVx&#10;04mU9MbTku1Jy0B/oSsm8r1bn9vk/wS0SYMbyMdSYRwFSpkvnqTHAGKazYpuGm/gklRC8tmELRV4&#10;0nWGdrHtxHNXE+Vbt+dkC2YAa/P8sT32cvdYznOkDNPUgZ55OVmQQR/iHWmvl19+sSsI8srKN+YP&#10;H73PBXipQQ2usSABehbA10ruWIO6QZ2YFrhJwl+JxLI+SUg/sh05tp6+rBT625tBuItlNzx3LVH+&#10;5tan5srNaxB3SE+FeA5rC5EW+A+sbVQ6Gx4sIMc6LuNjJ18Nd68+vv/5VVmvwoGfTFouD6lNRQR9&#10;hj0D7l8BsdKJToPNw1JiDOxyBIsBhUwW+eS+XDqja9x74dW1RPn7m9el0qjBFeJIaZ99aGqpmKSa&#10;LbnQMyBZFJFKQoxPz8x0B5ec+8T86uaHEgF3NPA3cok0QT0SOqPVg0GEcQcEieM02GoYa96gXPP4&#10;EFanIjKI8oCFQneoIHsR0XEf70qi/McP3zD/e/dLLMPRJeJt61khI/fKvhRMQl5AFVwHon58qjus&#10;1CW/Zv761/8gRR9WNsQ0ZLUdBdfsXagaSXgRyC1XsRrlkEjh6iKXvJQblL4kSgSipvjs891xc4XA&#10;f+ynupIo57F1xlT/sBTLJZaXxVyGh5vlMLPTqbz0RZOSwMSOTR9/Ic9nQX55ZVkG+wekAGu7WCpZ&#10;LwHdWNZz4Gx7DKhTDkOEByg4RGLNgMv/oH8cKojpKhXkWcb/rJ/pChH3tM6vVsrm3o2vUFWCxgD5&#10;yd6tjLo4OehkDvyYUzPPycTEWFeN69adO2Ztbc3W7CFB8p+DIlisfc5iqtROoqmEeHjB4N0k+Gcc&#10;N+JPfv7TrhrH3jNwvGe6klNyiKXalkQyScnHsrBMww2dLCY5ActVeqTrCJJj8aHv5noyEocuSaIM&#10;rOMfmz7BsLHbydEUh6+StYdiWVRig3Y5DL+kNkVAEVAEFAFFQBFQBBQBRUARUAQUAUVAEVAEFAFF&#10;QBFQBBSBziBw7lYMNrFS1GSYDpb3bJAwnNl2XToE/7X5BVvMoKenR3784x93FLPSVgWB68jcZP8R&#10;5MFGh3xYqxZL8mB+3u4D+Rc//VlH+x/Wz91zXbuis9vB43xeKm0YBtXGsP7sIWaRARC2IZgxQKCt&#10;XZPGAUbveAiY4B6KLGKwuVm272dmZo6zO4f+rpVa2azXkasEgkRnbfBvYG8q+9amh9jt7BhEjHV0&#10;Bm0y8mhjeQ2LsDGswx/vvtyHHsABP3BuiJJFpFiRorWT22PTD+xWddsTx3VoB1E7nFTGNfJ1DGvp&#10;q9icnfkxyIZESkJfR7lMBeVauJuZg1A3LknyJuKNY5+xOEli3b2Z8E6Y01TdwrYkqD/EnKBLly52&#10;tP8HpEncQOekrZc2pYJdwFhRgzPD2jycWLBF8BI84Q/3t0ZShS2cxT26DXbXMg1kTeIfibKT7cHa&#10;klmpMGqK2+ihbzvR+Aahbuw/J5I3GnqMuE1UDQGBxppG6sUtnul4/w+D3bkgyvnSmnmwsmTzq6MQ&#10;2SwHaANs8RxBbjVFHdPSmJLgcWYZkAsuE6007Obrhb4CtuvobDrCcqloE+gSiF63qgdvFfTTdZHV&#10;iTExvTgCzsm9Hz3k+2BzWuz7COJFIl0cu4p1Sw2lgxDnuSBKEmSlhfxqskgQIaO+yV5o4HCnYzbW&#10;ryT3xGGmW0sK10VBrMzHHh9vz77W9ocP8Of64j2zhNC3ACpwC4G/HgjN9hU74FLViODZ6pjsPMbA&#10;5PEoiNU0sKc4XndLdZADDNVecuaJ8ubyvPlq4QE4CHKqyRlBiGSGDBtjrUofRBejQQAuw8StCIob&#10;YKMwFJ1C7jhE49DwcEfzxpdqJfPJ7S8tl2fCYwD9kBmbrEZDdYM6JeMxIxiDjzHwdRJj6MFNxSpt&#10;PZk0isSermJYZ58oH9wV7rNNUbddHGs78Z8ivEW9ErwRQeDiW6JFXCbY6UA0gXIqyM9Gqu7zs5c6&#10;ahzcfvRAivUtVGVzoO+Siwe2dhI5o4/XZJ8x3FjMFecjjpspiSsYlZlEIYPRic5y+YNyx8evO9NE&#10;ee3hHfPZt19Tz0dODPQtKv+cWB7AREKyWZHugwW5KJwVwJUSBXck2eZSPdKb3dlv8XHETvD1Irjk&#10;/3z0DpTDmDTAGsEALadnFRBbmgFEyIohCdxUDbD/ADdZ2vYf48DgEulUW/flbhcUZ5ooP7iPolhI&#10;p7DGSwiCNHBiZEOY1CzyrXPc1RWGzuxLL3SUS350c06qxsUYwstP19F/62NFZZAK+v1CKicJfGRo&#10;Zipk1N176swS5W++/Nh8sXDP1uZJ0xAIaShqJh7Ed6aJlNZcgaxUxi5Mhnyi/afm1h6a31591xa/&#10;SjbQoZDG/lMK+LWWvJTst5Z4aqBPpvq6ox5nSNefeupMEuUmdo74u7dftSmsDeRauxDLYY2izoUI&#10;H0vkpRc6WiqZksnJztaAfGfuU9lymzC6HJQ6DCdK1q30IeIH/ZiMO1nr4hqZ6KxfNQzv/c6dSaJ8&#10;66trUoeuVYSB48Uj0oMqE2GNkjsHLW0MdSxNzZPR6c5W1/hg/rb512vvwIZByUMU6o+DC4Y1Og6i&#10;WKmazoxboyfTl5fhfGdXn8L6u9+5M0eUDysb5m9f+3e7v7YHJ2TMRWlm+oBCGi3xlzOj0ovqGj35&#10;DIoZdNaF8vr1T7CciL6j1hDX56u20NDeA2BF40tOnwxDl2zBgLs42VnVY++eHuzMmSPKf/7s97Io&#10;WIkBHfZAFLvYbwYSMLSNORmZzg1grdiXkQudLbD66q2Pza+vv29dP0mUb2n6qJO0z01F988sih7Q&#10;bzmO0ocD+dNd5mWf6Qqdy647+cWje+ZvrrwqNbiaseyLAvzw29k6PeE62V/1DqI4aVJy0CUnRkbC&#10;ZWWbR/27D96VquPZ4q9BAjUsDYpfcbeBkPaz9Ij0J1DHEte88PzFjvY/pJsHPnXqB/D4SJeaFVSi&#10;2BBGAz18tAAOg8mkPhk+pzLeO2BdKrMXLsjoWGeJ8ouVh6Zeq8u3d77FjcVqxdsbDzw+zidf51Ay&#10;MOskZDpbkJnvXT71c3qmOOVoMmcn5OrVq+YCCkTZfWjAbfalSvgyuetCpwmSxPby8GTkDsq8tFJp&#10;S3t2DOGMHgEmPryr5kwQpB20/lEEFAFFQBFQBBQBRUARUAQUAUVAEVAEFAFFQBFQBBQBRaDDCJx6&#10;73878NuolAyzAu3mpAj8ZfKYzX/B6gr/IWadUbUMA9/+eSwalUtlG9Wey2Y6nh/eDkxO8juVKJ9A&#10;m5vd15AfzuR9JvbHsFsD01cZScTVld1SL6w8YXfRxefr62VZWVlBUGMgv/jFXyqmT2B62Ldnapnx&#10;sIN/8vo1VtGoVexhF1sebwfnIK8AHJI5PVEGXqIxt4eR3vY1iLW4sYHsR09GkPmo7egIKFE+huFq&#10;eVMa2GgphrTVANsf2xRciGkPAR2MOCKRMpvQUIyTUFGlwsPGn26zKUnsmDs7e/qDIR6Do2MvlSh3&#10;oL+3/MgsbW2C4LDLI7af4zYpDQRq8L2HaB1sE291RpZ1YbPaZcMVf6tu30+cs/0T7aDb9EeJEsBu&#10;NKrmywd3pLqTH86N4bmJPYthMb3VUHTjYfVJcEgfLJN7cLMsSqzJPbsTHc/paRN9dORrlSgB+/za&#10;spShQ7aIBvLDEcJtNyplPCMzrOOsNrFTUIpZj2CTMIJQWQMlVHqQjD02MdGRyTurP3ruiXK9VjFv&#10;3Ly6Pb+PpVc3kHhmG3KuPRg1FNosgxKwIBF21s3WfBAkNohHwn+nMx+3O3p2/p57ovz47i2pI5U1&#10;rNHAocVNvySrmTkwhjLYoLRZbcqLU5fCPqrnngGBc02UDzfXzH/d+NCmQoRhZzf1hDMdFVGQrmsk&#10;76ThHgKnzGVleHiQ5KrtGBE410RJLrmJEoEslxfWthMqUGoaHDINkT2YSIvfasnUpcthH9Nzz4jA&#10;uSXKr9cWzK8+edvmlNmCVyEAuvRLsvgofJT5TB7iWyTfW5DRgdNZFiVkqF1x6twS5WtzH0nZYMtj&#10;eMZRTjV0Mlw40x24f4Z78tKfzKCSroeaj9Ohn9GTz47AuSTKDx9+bf7p/Tck2pOUjXpNDKqVhTXf&#10;xKQfbqGxVK+kUdkgP5STfN/pTvgPG2+nz4XPRqd716bf/+3nH0gRXLK3AX9jNMC6dbj1beBITzg5&#10;6UtuGzgo69KmnunXEoFzR5T/feuq+fWnf5AmqqeuoyRKHO5Ivg5rBRQ0eAHlXOIoKVgYGpC+bG+4&#10;ZRT2ZXpuXwTOHVHefzQvo/2DknJdCfBwWDyKwRUh7RJqVg6lsrZs84svdraQakg3z8yp8Nk4M8P8&#10;84Fcee9dk0ABrCSWEWu2jO+fX7N7hAs9GQiVkcEBmbl88dxitotHu5/PJcCbJcRNbm5KCoEU2OjQ&#10;1hIPAzqO3ccY8DtxobMlAsP6qOcUAUVAEVAEFAFFQBFQBBQBRUARUAQUAUVAEVAEFAFFQBFQBBQB&#10;RUARUAQUAUVAEVAEFAFFQBFQBBQBRUARUAQUAUVAEVAEFAFFQBFQBBQBRUARUAQUAUVAEVAEFAFF&#10;QBFQBA6KwP8DXwh82vdpup0AAAAASUVORK5CYIJQSwMEFAAGAAgAAAAhAGX6DjfiAAAACwEAAA8A&#10;AABkcnMvZG93bnJldi54bWxMj0Frg0AQhe+F/odlCr01q6aaxrqGENqeQqBJofQ20YlK3FlxN2r+&#10;fTen9vaG93jvm2w16VYM1NvGsIJwFoAgLkzZcKXg6/D+9ALCOuQSW8Ok4EoWVvn9XYZpaUb+pGHv&#10;KuFL2KaooHauS6W0RU0a7cx0xN47mV6j82dfybLH0ZfrVkZBkEiNDfuFGjva1FSc9xet4GPEcT0P&#10;34bt+bS5/hzi3fc2JKUeH6b1KwhHk/sLww3fo0PumY7mwqUVrYJoEfukgkX0DOLmh8lyDuLoVbyM&#10;E5B5Jv//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jm8hsgDAAC3DAAADgAAAAAAAAAAAAAAAAA6AgAAZHJzL2Uyb0RvYy54bWxQSwECLQAK&#10;AAAAAAAAACEA1z+Y79gXAADYFwAAFAAAAAAAAAAAAAAAAAAuBgAAZHJzL21lZGlhL2ltYWdlMS5w&#10;bmdQSwECLQAKAAAAAAAAACEABnF0f0EaAABBGgAAFAAAAAAAAAAAAAAAAAA4HgAAZHJzL21lZGlh&#10;L2ltYWdlMi5wbmdQSwECLQAUAAYACAAAACEAZfoON+IAAAALAQAADwAAAAAAAAAAAAAAAACrOAAA&#10;ZHJzL2Rvd25yZXYueG1sUEsBAi0AFAAGAAgAAAAhAC5s8ADFAAAApQEAABkAAAAAAAAAAAAAAAAA&#10;ujkAAGRycy9fcmVscy9lMm9Eb2MueG1sLnJlbHNQSwUGAAAAAAcABwC+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2629D" w14:textId="77777777" w:rsidR="00C22B1A" w:rsidRDefault="00C22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207F2"/>
    <w:rsid w:val="00022CFD"/>
    <w:rsid w:val="00045DA8"/>
    <w:rsid w:val="000578B1"/>
    <w:rsid w:val="000800FA"/>
    <w:rsid w:val="000861F8"/>
    <w:rsid w:val="000A485C"/>
    <w:rsid w:val="000A7D73"/>
    <w:rsid w:val="000C3B2B"/>
    <w:rsid w:val="00106786"/>
    <w:rsid w:val="00107638"/>
    <w:rsid w:val="00112618"/>
    <w:rsid w:val="0016511A"/>
    <w:rsid w:val="00167D45"/>
    <w:rsid w:val="00176AEF"/>
    <w:rsid w:val="001B5343"/>
    <w:rsid w:val="001B5373"/>
    <w:rsid w:val="001C1388"/>
    <w:rsid w:val="001E2384"/>
    <w:rsid w:val="001E3E8C"/>
    <w:rsid w:val="00204E47"/>
    <w:rsid w:val="00206A13"/>
    <w:rsid w:val="00226100"/>
    <w:rsid w:val="00236B8D"/>
    <w:rsid w:val="00247359"/>
    <w:rsid w:val="00270FCD"/>
    <w:rsid w:val="00291EEA"/>
    <w:rsid w:val="002974A2"/>
    <w:rsid w:val="002A4426"/>
    <w:rsid w:val="002C389F"/>
    <w:rsid w:val="003042DF"/>
    <w:rsid w:val="00312F6E"/>
    <w:rsid w:val="00315091"/>
    <w:rsid w:val="00321DE6"/>
    <w:rsid w:val="00325206"/>
    <w:rsid w:val="00327168"/>
    <w:rsid w:val="00390C9F"/>
    <w:rsid w:val="003B1417"/>
    <w:rsid w:val="003B2E68"/>
    <w:rsid w:val="003B4C34"/>
    <w:rsid w:val="003C645C"/>
    <w:rsid w:val="003D5E25"/>
    <w:rsid w:val="003F1B6F"/>
    <w:rsid w:val="003F70DD"/>
    <w:rsid w:val="00412841"/>
    <w:rsid w:val="004413E2"/>
    <w:rsid w:val="00444A98"/>
    <w:rsid w:val="00492F65"/>
    <w:rsid w:val="00495DD2"/>
    <w:rsid w:val="004A245C"/>
    <w:rsid w:val="004C48D0"/>
    <w:rsid w:val="004D0FBF"/>
    <w:rsid w:val="004D3B6C"/>
    <w:rsid w:val="0052480D"/>
    <w:rsid w:val="00552443"/>
    <w:rsid w:val="00567F3E"/>
    <w:rsid w:val="00572892"/>
    <w:rsid w:val="00587CDE"/>
    <w:rsid w:val="005D1861"/>
    <w:rsid w:val="005E7894"/>
    <w:rsid w:val="00610AAC"/>
    <w:rsid w:val="00614BAD"/>
    <w:rsid w:val="00616F42"/>
    <w:rsid w:val="0063721E"/>
    <w:rsid w:val="00642020"/>
    <w:rsid w:val="0065195B"/>
    <w:rsid w:val="00657BB0"/>
    <w:rsid w:val="0066042E"/>
    <w:rsid w:val="006C68FF"/>
    <w:rsid w:val="0072441C"/>
    <w:rsid w:val="00737C03"/>
    <w:rsid w:val="00775ABD"/>
    <w:rsid w:val="00776B7A"/>
    <w:rsid w:val="00776E54"/>
    <w:rsid w:val="007C5727"/>
    <w:rsid w:val="007E0547"/>
    <w:rsid w:val="007E41A8"/>
    <w:rsid w:val="007F562E"/>
    <w:rsid w:val="00807AFC"/>
    <w:rsid w:val="00821D97"/>
    <w:rsid w:val="00850425"/>
    <w:rsid w:val="008663A4"/>
    <w:rsid w:val="00867C29"/>
    <w:rsid w:val="008753D9"/>
    <w:rsid w:val="00881F99"/>
    <w:rsid w:val="008A56E8"/>
    <w:rsid w:val="008A629E"/>
    <w:rsid w:val="008F7868"/>
    <w:rsid w:val="00906474"/>
    <w:rsid w:val="00911D35"/>
    <w:rsid w:val="00914C1C"/>
    <w:rsid w:val="00917845"/>
    <w:rsid w:val="00960DB7"/>
    <w:rsid w:val="00981F33"/>
    <w:rsid w:val="00986AA8"/>
    <w:rsid w:val="009C1D99"/>
    <w:rsid w:val="00A304BF"/>
    <w:rsid w:val="00A65A6F"/>
    <w:rsid w:val="00A7156F"/>
    <w:rsid w:val="00A7746D"/>
    <w:rsid w:val="00A844B5"/>
    <w:rsid w:val="00AC1FBA"/>
    <w:rsid w:val="00AC77C3"/>
    <w:rsid w:val="00B0362E"/>
    <w:rsid w:val="00B0625B"/>
    <w:rsid w:val="00B113EF"/>
    <w:rsid w:val="00B449F7"/>
    <w:rsid w:val="00B619B4"/>
    <w:rsid w:val="00B80A18"/>
    <w:rsid w:val="00B831EB"/>
    <w:rsid w:val="00B85591"/>
    <w:rsid w:val="00BC120E"/>
    <w:rsid w:val="00BD4617"/>
    <w:rsid w:val="00BF5347"/>
    <w:rsid w:val="00C12E8E"/>
    <w:rsid w:val="00C22B1A"/>
    <w:rsid w:val="00C60B64"/>
    <w:rsid w:val="00CA5DBB"/>
    <w:rsid w:val="00CC6660"/>
    <w:rsid w:val="00D21359"/>
    <w:rsid w:val="00D33936"/>
    <w:rsid w:val="00DB50BD"/>
    <w:rsid w:val="00DC1238"/>
    <w:rsid w:val="00DD4ADD"/>
    <w:rsid w:val="00DF3946"/>
    <w:rsid w:val="00E00439"/>
    <w:rsid w:val="00E23C42"/>
    <w:rsid w:val="00E561B3"/>
    <w:rsid w:val="00E60E82"/>
    <w:rsid w:val="00E675E8"/>
    <w:rsid w:val="00E767CA"/>
    <w:rsid w:val="00ED2B9D"/>
    <w:rsid w:val="00ED59B2"/>
    <w:rsid w:val="00EF14CF"/>
    <w:rsid w:val="00F966A1"/>
    <w:rsid w:val="00FB5078"/>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524130153">
      <w:bodyDiv w:val="1"/>
      <w:marLeft w:val="0"/>
      <w:marRight w:val="0"/>
      <w:marTop w:val="0"/>
      <w:marBottom w:val="0"/>
      <w:divBdr>
        <w:top w:val="none" w:sz="0" w:space="0" w:color="auto"/>
        <w:left w:val="none" w:sz="0" w:space="0" w:color="auto"/>
        <w:bottom w:val="none" w:sz="0" w:space="0" w:color="auto"/>
        <w:right w:val="none" w:sz="0" w:space="0" w:color="auto"/>
      </w:divBdr>
      <w:divsChild>
        <w:div w:id="2067532483">
          <w:marLeft w:val="0"/>
          <w:marRight w:val="0"/>
          <w:marTop w:val="0"/>
          <w:marBottom w:val="0"/>
          <w:divBdr>
            <w:top w:val="none" w:sz="0" w:space="0" w:color="auto"/>
            <w:left w:val="none" w:sz="0" w:space="0" w:color="auto"/>
            <w:bottom w:val="none" w:sz="0" w:space="0" w:color="auto"/>
            <w:right w:val="none" w:sz="0" w:space="0" w:color="auto"/>
          </w:divBdr>
          <w:divsChild>
            <w:div w:id="266739675">
              <w:marLeft w:val="0"/>
              <w:marRight w:val="0"/>
              <w:marTop w:val="0"/>
              <w:marBottom w:val="0"/>
              <w:divBdr>
                <w:top w:val="none" w:sz="0" w:space="0" w:color="auto"/>
                <w:left w:val="none" w:sz="0" w:space="0" w:color="auto"/>
                <w:bottom w:val="none" w:sz="0" w:space="0" w:color="auto"/>
                <w:right w:val="none" w:sz="0" w:space="0" w:color="auto"/>
              </w:divBdr>
            </w:div>
            <w:div w:id="754865175">
              <w:marLeft w:val="0"/>
              <w:marRight w:val="0"/>
              <w:marTop w:val="300"/>
              <w:marBottom w:val="0"/>
              <w:divBdr>
                <w:top w:val="none" w:sz="0" w:space="0" w:color="auto"/>
                <w:left w:val="none" w:sz="0" w:space="0" w:color="auto"/>
                <w:bottom w:val="none" w:sz="0" w:space="0" w:color="auto"/>
                <w:right w:val="none" w:sz="0" w:space="0" w:color="auto"/>
              </w:divBdr>
            </w:div>
            <w:div w:id="462969946">
              <w:marLeft w:val="0"/>
              <w:marRight w:val="0"/>
              <w:marTop w:val="0"/>
              <w:marBottom w:val="0"/>
              <w:divBdr>
                <w:top w:val="none" w:sz="0" w:space="0" w:color="auto"/>
                <w:left w:val="none" w:sz="0" w:space="0" w:color="auto"/>
                <w:bottom w:val="none" w:sz="0" w:space="0" w:color="auto"/>
                <w:right w:val="none" w:sz="0" w:space="0" w:color="auto"/>
              </w:divBdr>
            </w:div>
            <w:div w:id="242226862">
              <w:marLeft w:val="0"/>
              <w:marRight w:val="0"/>
              <w:marTop w:val="300"/>
              <w:marBottom w:val="0"/>
              <w:divBdr>
                <w:top w:val="none" w:sz="0" w:space="0" w:color="auto"/>
                <w:left w:val="none" w:sz="0" w:space="0" w:color="auto"/>
                <w:bottom w:val="none" w:sz="0" w:space="0" w:color="auto"/>
                <w:right w:val="none" w:sz="0" w:space="0" w:color="auto"/>
              </w:divBdr>
            </w:div>
            <w:div w:id="7500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5.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1908</Characters>
  <Application>Microsoft Office Word</Application>
  <DocSecurity>0</DocSecurity>
  <Lines>15</Lines>
  <Paragraphs>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3</cp:revision>
  <cp:lastPrinted>2020-01-21T15:04:00Z</cp:lastPrinted>
  <dcterms:created xsi:type="dcterms:W3CDTF">2023-05-23T07:44:00Z</dcterms:created>
  <dcterms:modified xsi:type="dcterms:W3CDTF">2023-05-24T11:56:00Z</dcterms:modified>
</cp:coreProperties>
</file>